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86"/>
          <w:szCs w:val="86"/>
        </w:rPr>
      </w:pPr>
      <w:r>
        <w:rPr>
          <w:rFonts w:ascii="Arial Unicode MS" w:hAnsi="Arial Unicode MS" w:eastAsia="Arial Unicode MS" w:cs="Arial Unicode MS"/>
          <w:color w:val="000000"/>
          <w:sz w:val="72"/>
          <w:sz w:val="72"/>
          <w:szCs w:val="72"/>
        </w:rPr>
        <w:t>உரைவேந்தர்</w:t>
      </w:r>
      <w:r>
        <w:rPr>
          <w:rFonts w:eastAsia="Arial Unicode MS" w:cs="Arial Unicode MS" w:ascii="Arial Unicode MS" w:hAnsi="Arial Unicode MS"/>
          <w:sz w:val="86"/>
          <w:szCs w:val="86"/>
        </w:rPr>
        <w:br/>
      </w:r>
      <w:r>
        <w:rPr>
          <w:rFonts w:ascii="Arial Unicode MS" w:hAnsi="Arial Unicode MS" w:eastAsia="Arial Unicode MS" w:cs="Arial Unicode MS"/>
          <w:sz w:val="86"/>
          <w:sz w:val="86"/>
          <w:szCs w:val="86"/>
        </w:rPr>
        <w:t>தமிழ்த்தொகை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Arial Unicode MS" w:cs="Arial"/>
          <w:b/>
          <w:b/>
          <w:bCs/>
          <w:color w:val="000000"/>
          <w:sz w:val="60"/>
          <w:szCs w:val="60"/>
        </w:rPr>
      </w:pPr>
      <w:r>
        <w:rPr>
          <w:rFonts w:eastAsia="Arial Unicode MS" w:cs="Arial" w:ascii="Arial" w:hAnsi="Arial"/>
          <w:b/>
          <w:bCs/>
          <w:color w:val="000000"/>
          <w:sz w:val="60"/>
          <w:szCs w:val="60"/>
        </w:rPr>
        <w:t>3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color w:val="000000"/>
          <w:sz w:val="44"/>
          <w:szCs w:val="44"/>
        </w:rPr>
      </w:pP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சிலப்பதிகாரச்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சுருக்கம்</w:t>
      </w:r>
      <w:r>
        <w:rPr>
          <w:rFonts w:eastAsia="Arial Unicode MS" w:cs="Arial Unicode MS" w:ascii="Arial Unicode MS" w:hAnsi="Arial Unicode MS"/>
          <w:color w:val="000000"/>
          <w:sz w:val="44"/>
          <w:szCs w:val="44"/>
        </w:rPr>
        <w:br/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மணிமேகலைச்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சுருக்கம்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32"/>
          <w:szCs w:val="32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ஆசிரியர்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துரைசாமி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b/>
          <w:b/>
          <w:bCs/>
          <w:sz w:val="28"/>
          <w:szCs w:val="28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பதிப்பாசிரியர்கள்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குமரவேலன்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i/>
          <w:i/>
          <w:iCs/>
          <w:sz w:val="28"/>
          <w:szCs w:val="28"/>
          <w:lang w:val="en-US"/>
        </w:rPr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இனியமுது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பதிப்பகம்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சென்னை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t>- 600 017.</w:t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i/>
          <w:i/>
          <w:iCs/>
          <w:spacing w:val="15"/>
          <w:sz w:val="20"/>
          <w:szCs w:val="20"/>
          <w:lang w:val="en-US"/>
        </w:rPr>
      </w:pPr>
      <w:r>
        <w:rPr>
          <w:rFonts w:eastAsia="Arial Unicode MS" w:cs="Arial Unicode MS" w:ascii="Arial Unicode MS" w:hAnsi="Arial Unicode MS"/>
          <w:i/>
          <w:iCs/>
          <w:spacing w:val="15"/>
          <w:sz w:val="20"/>
          <w:szCs w:val="20"/>
          <w:lang w:val="en-US"/>
        </w:rPr>
      </w:r>
    </w:p>
    <w:p>
      <w:pPr>
        <w:pStyle w:val="Normal"/>
        <w:tabs>
          <w:tab w:val="clear" w:pos="720"/>
          <w:tab w:val="left" w:pos="2694" w:leader="none"/>
          <w:tab w:val="left" w:pos="2977" w:leader="none"/>
        </w:tabs>
        <w:autoSpaceDE w:val="false"/>
        <w:spacing w:lineRule="atLeast" w:line="360" w:before="0" w:after="142"/>
        <w:rPr>
          <w:rFonts w:ascii="Arial Unicode MS" w:hAnsi="Arial Unicode MS" w:eastAsia="Arial Unicode MS" w:cs="Arial Unicode MS"/>
          <w:spacing w:val="15"/>
          <w:sz w:val="20"/>
          <w:szCs w:val="20"/>
        </w:rPr>
      </w:pPr>
      <w:r>
        <w:rPr>
          <w:rFonts w:ascii="Arial Unicode MS" w:hAnsi="Arial Unicode MS" w:eastAsia="Arial Unicode MS" w:cs="Arial Unicode MS"/>
          <w:spacing w:val="15"/>
        </w:rPr>
        <w:t>நூற்பெயர்</w:t>
      </w:r>
      <w:r>
        <w:rPr>
          <w:rFonts w:eastAsia="Arial Unicode MS" w:cs="Arial Unicode MS" w:ascii="Arial Unicode MS" w:hAnsi="Arial Unicode MS"/>
          <w:spacing w:val="15"/>
          <w:sz w:val="20"/>
          <w:szCs w:val="20"/>
        </w:rPr>
        <w:tab/>
      </w:r>
      <w:r>
        <w:rPr>
          <w:rFonts w:eastAsia="Arial Unicode MS" w:cs="Arial Unicode MS" w:ascii="Arial Unicode MS" w:hAnsi="Arial Unicode MS"/>
          <w:spacing w:val="15"/>
        </w:rPr>
        <w:t>:</w:t>
        <w:tab/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>உரைவேந்தர்</w:t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4"/>
          <w:szCs w:val="34"/>
        </w:rPr>
        <w:tab/>
      </w:r>
      <w:r>
        <w:rPr>
          <w:rFonts w:eastAsia="Arial Unicode MS" w:cs="Arial Unicode MS" w:ascii="Arial Unicode MS" w:hAnsi="Arial Unicode MS"/>
          <w:spacing w:val="15"/>
          <w:sz w:val="36"/>
          <w:szCs w:val="36"/>
        </w:rPr>
        <w:tab/>
        <w:tab/>
        <w:tab/>
        <w:tab/>
        <w:tab/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 xml:space="preserve">  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>தமிழ்த்தொகை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>- 3</w:t>
      </w:r>
    </w:p>
    <w:p>
      <w:pPr>
        <w:pStyle w:val="Normal"/>
        <w:tabs>
          <w:tab w:val="clear" w:pos="720"/>
          <w:tab w:val="left" w:pos="2694" w:leader="none"/>
          <w:tab w:val="left" w:pos="2977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ஆசிரியர்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ஒளவை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துரைசாமி</w:t>
      </w:r>
    </w:p>
    <w:p>
      <w:pPr>
        <w:pStyle w:val="Normal"/>
        <w:tabs>
          <w:tab w:val="clear" w:pos="720"/>
          <w:tab w:val="left" w:pos="2694" w:leader="none"/>
          <w:tab w:val="left" w:pos="2977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பதிப்பாளர்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</w:rPr>
        <w:t>இ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தமிழமுது</w:t>
      </w:r>
    </w:p>
    <w:p>
      <w:pPr>
        <w:pStyle w:val="Normal"/>
        <w:tabs>
          <w:tab w:val="clear" w:pos="720"/>
          <w:tab w:val="left" w:pos="2694" w:leader="none"/>
          <w:tab w:val="left" w:pos="2977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பதிப்பு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2009</w:t>
      </w:r>
    </w:p>
    <w:p>
      <w:pPr>
        <w:pStyle w:val="Normal"/>
        <w:tabs>
          <w:tab w:val="clear" w:pos="720"/>
          <w:tab w:val="left" w:pos="2694" w:leader="none"/>
          <w:tab w:val="left" w:pos="2977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தாள்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16 </w:t>
      </w:r>
      <w:r>
        <w:rPr>
          <w:rFonts w:ascii="Arial Unicode MS" w:hAnsi="Arial Unicode MS" w:eastAsia="Arial Unicode MS" w:cs="Arial Unicode MS"/>
          <w:spacing w:val="15"/>
        </w:rPr>
        <w:t>கி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வெள்ளைத்தாள்</w:t>
      </w:r>
    </w:p>
    <w:p>
      <w:pPr>
        <w:pStyle w:val="Normal"/>
        <w:tabs>
          <w:tab w:val="clear" w:pos="720"/>
          <w:tab w:val="left" w:pos="2694" w:leader="none"/>
          <w:tab w:val="left" w:pos="2977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அளவு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pacing w:val="15"/>
        </w:rPr>
        <w:t>தெம்மி</w:t>
      </w:r>
    </w:p>
    <w:p>
      <w:pPr>
        <w:pStyle w:val="Normal"/>
        <w:tabs>
          <w:tab w:val="clear" w:pos="720"/>
          <w:tab w:val="left" w:pos="2694" w:leader="none"/>
          <w:tab w:val="left" w:pos="2977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எழுத்து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pacing w:val="15"/>
        </w:rPr>
        <w:t>புள்ளி</w:t>
      </w:r>
    </w:p>
    <w:p>
      <w:pPr>
        <w:pStyle w:val="Normal"/>
        <w:tabs>
          <w:tab w:val="clear" w:pos="720"/>
          <w:tab w:val="left" w:pos="2694" w:leader="none"/>
          <w:tab w:val="left" w:pos="2977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பக்கம்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24 + 448 = 472</w:t>
      </w:r>
    </w:p>
    <w:p>
      <w:pPr>
        <w:pStyle w:val="Normal"/>
        <w:tabs>
          <w:tab w:val="clear" w:pos="720"/>
          <w:tab w:val="left" w:pos="2694" w:leader="none"/>
          <w:tab w:val="left" w:pos="2977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நூல்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கட்டமைப்பு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இயல்பு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(</w:t>
      </w:r>
      <w:r>
        <w:rPr>
          <w:rFonts w:ascii="Arial Unicode MS" w:hAnsi="Arial Unicode MS" w:eastAsia="Arial Unicode MS" w:cs="Arial Unicode MS"/>
          <w:spacing w:val="15"/>
        </w:rPr>
        <w:t>சாதாரணம்</w:t>
      </w:r>
      <w:r>
        <w:rPr>
          <w:rFonts w:eastAsia="Arial Unicode MS" w:cs="Arial Unicode MS" w:ascii="Arial Unicode MS" w:hAnsi="Arial Unicode MS"/>
          <w:spacing w:val="15"/>
        </w:rPr>
        <w:t>)</w:t>
      </w:r>
    </w:p>
    <w:p>
      <w:pPr>
        <w:pStyle w:val="Normal"/>
        <w:tabs>
          <w:tab w:val="clear" w:pos="720"/>
          <w:tab w:val="left" w:pos="2694" w:leader="none"/>
          <w:tab w:val="left" w:pos="2977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விலை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உருபா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eastAsia="Arial Unicode MS" w:cs="Arial Unicode MS" w:ascii="Arial Unicode MS" w:hAnsi="Arial Unicode MS"/>
          <w:b/>
          <w:bCs/>
          <w:spacing w:val="15"/>
        </w:rPr>
        <w:t xml:space="preserve"> </w:t>
      </w:r>
      <w:r>
        <w:rPr>
          <w:rFonts w:eastAsia="Arial Unicode MS" w:cs="Arial" w:ascii="Arial" w:hAnsi="Arial"/>
          <w:b/>
          <w:bCs/>
          <w:spacing w:val="15"/>
        </w:rPr>
        <w:t>295/-</w:t>
      </w:r>
    </w:p>
    <w:p>
      <w:pPr>
        <w:pStyle w:val="Normal"/>
        <w:tabs>
          <w:tab w:val="clear" w:pos="720"/>
          <w:tab w:val="left" w:pos="2694" w:leader="none"/>
          <w:tab w:val="left" w:pos="2977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படிகள்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2694" w:leader="none"/>
          <w:tab w:val="left" w:pos="2977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நூலாக்கம்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பாவாணர்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கணினி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தி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ascii="Arial Unicode MS" w:hAnsi="Arial Unicode MS" w:eastAsia="Arial Unicode MS" w:cs="Arial Unicode MS"/>
          <w:spacing w:val="15"/>
        </w:rPr>
        <w:t>நகர்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 xml:space="preserve">- 17. </w:t>
      </w:r>
    </w:p>
    <w:p>
      <w:pPr>
        <w:pStyle w:val="Normal"/>
        <w:keepNext w:val="true"/>
        <w:tabs>
          <w:tab w:val="clear" w:pos="720"/>
          <w:tab w:val="left" w:pos="2694" w:leader="none"/>
          <w:tab w:val="left" w:pos="2977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ஓவியம்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ஓவியர்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மருது</w:t>
      </w:r>
      <w:r>
        <w:rPr>
          <w:rFonts w:ascii="Arial Unicode MS" w:hAnsi="Arial Unicode MS" w:eastAsia="Arial Unicode MS" w:cs="Arial Unicode MS"/>
          <w:spacing w:val="15"/>
        </w:rPr>
        <w:t xml:space="preserve">   </w:t>
      </w:r>
    </w:p>
    <w:p>
      <w:pPr>
        <w:pStyle w:val="Normal"/>
        <w:keepNext w:val="true"/>
        <w:tabs>
          <w:tab w:val="clear" w:pos="720"/>
          <w:tab w:val="left" w:pos="2694" w:leader="none"/>
          <w:tab w:val="left" w:pos="2977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வடிவமைப்பு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வ</w:t>
      </w:r>
      <w:r>
        <w:rPr>
          <w:rFonts w:eastAsia="Arial Unicode MS" w:cs="Arial Unicode MS" w:ascii="Arial Unicode MS" w:hAnsi="Arial Unicode MS"/>
          <w:spacing w:val="15"/>
        </w:rPr>
        <w:t xml:space="preserve">. </w:t>
      </w:r>
      <w:r>
        <w:rPr>
          <w:rFonts w:ascii="Arial Unicode MS" w:hAnsi="Arial Unicode MS" w:eastAsia="Arial Unicode MS" w:cs="Arial Unicode MS"/>
          <w:spacing w:val="15"/>
        </w:rPr>
        <w:t>மலர்</w:t>
      </w:r>
    </w:p>
    <w:p>
      <w:pPr>
        <w:pStyle w:val="Normal"/>
        <w:tabs>
          <w:tab w:val="clear" w:pos="720"/>
          <w:tab w:val="left" w:pos="2694" w:leader="none"/>
          <w:tab w:val="left" w:pos="2977" w:leader="none"/>
        </w:tabs>
        <w:autoSpaceDE w:val="false"/>
        <w:rPr/>
      </w:pPr>
      <w:r>
        <w:rPr>
          <w:rFonts w:ascii="Arial Unicode MS" w:hAnsi="Arial Unicode MS" w:eastAsia="Arial Unicode MS" w:cs="Arial Unicode MS"/>
          <w:spacing w:val="15"/>
        </w:rPr>
        <w:t>அச்சிட்டோர்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ஸ்ரீ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வெங்கடேசுவரா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ஆப்செட்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பிரிண்டர்சு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இராயப்பேட்டை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- 14.</w:t>
      </w:r>
    </w:p>
    <w:p>
      <w:pPr>
        <w:pStyle w:val="Normal"/>
        <w:tabs>
          <w:tab w:val="clear" w:pos="720"/>
          <w:tab w:val="left" w:pos="2694" w:leader="none"/>
          <w:tab w:val="left" w:pos="2977" w:leader="none"/>
        </w:tabs>
        <w:autoSpaceDE w:val="false"/>
        <w:spacing w:lineRule="auto" w:line="240" w:before="0" w:after="57"/>
        <w:ind w:left="113" w:hanging="0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color w:val="000000"/>
        </w:rPr>
        <w:t>வெளியீடு</w:t>
      </w:r>
    </w:p>
    <w:p>
      <w:pPr>
        <w:pStyle w:val="Normal"/>
        <w:tabs>
          <w:tab w:val="clear" w:pos="720"/>
          <w:tab w:val="left" w:pos="2694" w:leader="none"/>
          <w:tab w:val="left" w:pos="2977" w:leader="none"/>
        </w:tabs>
        <w:autoSpaceDE w:val="false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இனியமுது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பதிப்பகம்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பி</w:t>
      </w:r>
      <w:r>
        <w:rPr>
          <w:rFonts w:eastAsia="Arial Unicode MS" w:cs="Arial Unicode MS" w:ascii="Arial Unicode MS" w:hAnsi="Arial Unicode MS"/>
        </w:rPr>
        <w:t xml:space="preserve">.11 </w:t>
      </w:r>
      <w:r>
        <w:rPr>
          <w:rFonts w:ascii="Arial Unicode MS" w:hAnsi="Arial Unicode MS" w:eastAsia="Arial Unicode MS" w:cs="Arial Unicode MS"/>
        </w:rPr>
        <w:t>குல்மொகர்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குடியிருப்பு</w:t>
      </w:r>
      <w:r>
        <w:rPr>
          <w:rFonts w:eastAsia="Arial Unicode MS" w:cs="Arial Unicode MS" w:ascii="Arial Unicode MS" w:hAnsi="Arial Unicode MS"/>
        </w:rPr>
        <w:t xml:space="preserve">, </w:t>
        <w:br/>
        <w:t xml:space="preserve">35 </w:t>
      </w:r>
      <w:r>
        <w:rPr>
          <w:rFonts w:ascii="Arial Unicode MS" w:hAnsi="Arial Unicode MS" w:eastAsia="Arial Unicode MS" w:cs="Arial Unicode MS"/>
        </w:rPr>
        <w:t>செவாலிய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சிவாசி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கணேசன்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சாலை</w:t>
      </w:r>
      <w:r>
        <w:rPr>
          <w:rFonts w:eastAsia="Arial Unicode MS" w:cs="Arial Unicode MS" w:ascii="Arial Unicode MS" w:hAnsi="Arial Unicode MS"/>
        </w:rPr>
        <w:t xml:space="preserve">, </w:t>
        <w:br/>
      </w:r>
      <w:r>
        <w:rPr>
          <w:rFonts w:ascii="Arial Unicode MS" w:hAnsi="Arial Unicode MS" w:eastAsia="Arial Unicode MS" w:cs="Arial Unicode MS"/>
        </w:rPr>
        <w:t>தியாகராயர்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- 600 017. </w:t>
        <w:br/>
      </w:r>
      <w:r>
        <w:rPr>
          <w:rFonts w:ascii="Arial Unicode MS" w:hAnsi="Arial Unicode MS" w:eastAsia="Arial Unicode MS" w:cs="Arial Unicode MS"/>
        </w:rPr>
        <w:t>தொ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பே</w:t>
      </w:r>
      <w:r>
        <w:rPr>
          <w:rFonts w:eastAsia="Arial Unicode MS" w:cs="Arial Unicode MS" w:ascii="Arial Unicode MS" w:hAnsi="Arial Unicode MS"/>
        </w:rPr>
        <w:t>. 2433 9030</w:t>
      </w:r>
      <w:r>
        <w:br w:type="page"/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பதிப்புரை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சு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பிள்ளை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ஓய்வறியா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மறுமலர்ச்சிக்கு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1903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1981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78.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38.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28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ஏந்தலாகவும்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புலமைபெற்றவராகவும்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தமிழாசானின்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கிடைக்கப்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5.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உரமுடையான்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குழைப்பதிலே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பாரதிதாசன்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தனியிடத்தைப்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முழுஒத்துழைப்பும்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ஸ்டாலின்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பேரீடுபாடு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இவ்வருந்தமிழறிஞர்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107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நன்றி</w:t>
      </w:r>
    </w:p>
    <w:p>
      <w:pPr>
        <w:pStyle w:val="Normal"/>
        <w:autoSpaceDE w:val="false"/>
        <w:spacing w:lineRule="auto" w:line="240" w:before="0" w:after="113"/>
        <w:ind w:firstLine="72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பதிப்பாளர்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720"/>
        <w:jc w:val="right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பேருரை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வரைந்த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பெருந்தமிழ்க்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கடல்</w:t>
      </w:r>
      <w:r>
        <w:rPr>
          <w:rFonts w:eastAsia="Arial Unicode MS" w:cs="Arial Unicode MS" w:ascii="Arial Unicode MS" w:hAnsi="Arial Unicode MS"/>
          <w:color w:val="000000"/>
          <w:sz w:val="36"/>
          <w:szCs w:val="36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பொற்புதையல்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 xml:space="preserve"> </w:t>
      </w:r>
      <w:r>
        <w:rPr>
          <w:rFonts w:eastAsia="Arial Unicode MS" w:cs="Arial Unicode MS" w:ascii="Arial Unicode MS" w:hAnsi="Arial Unicode MS"/>
          <w:sz w:val="32"/>
          <w:szCs w:val="32"/>
        </w:rPr>
        <w:t xml:space="preserve">-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மணிக்குவியல்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நூலுக்கு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நூலருமை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காட்டுவதில்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நுண்ணறிஞன்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மேலுக்குச்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சொல்லவில்லை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வேர்ப்பலாத்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தோலுக்குள்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சுளைகொடுக்கும்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உண்மை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உழைப்பாளன்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அள்ளக்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குறையாத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பாவேந்தரும்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பயனுள்ள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வரலாற்றைத்தந்த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பரணர்தான்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பரணர்தான்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வாக்கு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நயங்காட்டிச்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செவிக்குத்தேன்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நக்கீரர்தான்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நாளில்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கயன்மன்னர்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தொழுதமொழி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காத்ததனால்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தொல்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காப்பியர்தான்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காப்பியர்தான்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தாங்கள்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எங்கும்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தயங்காமல்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சென்றுதமிழ்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வளர்த்த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தாலே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தாங்கள்அவ்</w:t>
      </w:r>
      <w:r>
        <w:rPr>
          <w:rFonts w:eastAsia="Arial Unicode MS" w:cs="Arial Unicode MS" w:ascii="Arial Unicode MS" w:hAnsi="Arial Unicode MS"/>
          <w:b/>
          <w:bCs/>
        </w:rPr>
        <w:t>-</w:t>
      </w:r>
      <w:r>
        <w:rPr>
          <w:rFonts w:ascii="Arial Unicode MS" w:hAnsi="Arial Unicode MS" w:eastAsia="Arial Unicode MS" w:cs="Arial Unicode MS"/>
          <w:b/>
          <w:b/>
          <w:bCs/>
        </w:rPr>
        <w:t>ஒளவைதான்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யேதான்</w:t>
      </w:r>
      <w:r>
        <w:rPr>
          <w:rFonts w:eastAsia="Arial Unicode MS" w:cs="Arial Unicode MS" w:ascii="Arial Unicode MS" w:hAnsi="Arial Unicode MS"/>
          <w:b/>
          <w:bCs/>
        </w:rPr>
        <w:t>!”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புகழ்ந்ததோடு</w:t>
      </w:r>
      <w:r>
        <w:rPr>
          <w:rFonts w:eastAsia="Arial Unicode MS" w:cs="Arial Unicode MS" w:ascii="Arial Unicode MS" w:hAnsi="Arial Unicode MS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ab/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அதியன்தான்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இன்றில்லை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இருந்தி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ருந்தால்</w:t>
      </w:r>
      <w:r>
        <w:rPr>
          <w:rFonts w:eastAsia="Arial Unicode MS" w:cs="Arial Unicode MS" w:ascii="Arial Unicode MS" w:hAnsi="Arial Unicode MS"/>
          <w:b/>
          <w:bCs/>
        </w:rPr>
        <w:br/>
        <w:tab/>
      </w:r>
      <w:r>
        <w:rPr>
          <w:rFonts w:ascii="Arial Unicode MS" w:hAnsi="Arial Unicode MS" w:eastAsia="Arial Unicode MS" w:cs="Arial Unicode MS"/>
          <w:b/>
          <w:b/>
          <w:bCs/>
        </w:rPr>
        <w:t>அடடாவோ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ஈதென்ன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விந்தை</w:t>
      </w:r>
      <w:r>
        <w:rPr>
          <w:rFonts w:eastAsia="Arial Unicode MS" w:cs="Arial Unicode MS" w:ascii="Arial Unicode MS" w:hAnsi="Arial Unicode MS"/>
          <w:b/>
          <w:bCs/>
        </w:rPr>
        <w:t xml:space="preserve">! </w:t>
      </w:r>
      <w:r>
        <w:rPr>
          <w:rFonts w:ascii="Arial Unicode MS" w:hAnsi="Arial Unicode MS" w:eastAsia="Arial Unicode MS" w:cs="Arial Unicode MS"/>
          <w:b/>
          <w:b/>
          <w:bCs/>
        </w:rPr>
        <w:t>இங்கே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</w:t>
      </w:r>
      <w:r>
        <w:rPr>
          <w:rFonts w:ascii="Arial Unicode MS" w:hAnsi="Arial Unicode MS" w:eastAsia="Arial Unicode MS" w:cs="Arial Unicode MS"/>
          <w:b/>
          <w:b/>
          <w:bCs/>
        </w:rPr>
        <w:t>புதியதாய்ஓர்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ஆண்ஒளவை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யப்பான்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மல்கக்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கவியரசர்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உருகியதையும்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நன்கறியும்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சொல்வன்மையிலும்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அறிவாண்மைக்குக்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இந்நூற்றாண்டின்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பளிச்சிடக்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உரையொழுங்காகும்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தனிப்பெருமையர்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சிவஞானபோதத்துக்கும்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காதைகட்கும்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சமயப்பட்டத்தை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காப்பியங்களின்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ஒளிவீசச்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வரலாற்றுக்காட்சிகள்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நந்தாவிளக்கு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தனிக்கட்டுரைகளும்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பல்புலமையைப்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பறைசாற்றுவன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சூழ்நிலையையும்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உட்கோளையும்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அறிவுடைநம்பியின்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அறக்கழிவுடையதாயினும்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சிறப்புடைத்தாதலைக்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ஒத்தியல்வது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கணுக்கணுவாகத்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தொடர்தொடராகப்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பரிமேலழகர்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அம்முறையிலேயே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அமைந்திருப்பதால்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ascii="Arial Unicode MS" w:hAnsi="Arial Unicode MS" w:eastAsia="Arial Unicode MS" w:cs="Arial Unicode MS"/>
          <w:b/>
          <w:b/>
          <w:bCs/>
        </w:rPr>
        <w:t>இலக்கணநூற்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பெரும்பரப்பும்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இலக்கியநூற்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பெருங்கடலும்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எல்லாம்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ஆய்ந்து</w:t>
      </w:r>
      <w:r>
        <w:rPr>
          <w:rFonts w:eastAsia="Arial Unicode MS" w:cs="Arial Unicode MS" w:ascii="Arial Unicode MS" w:hAnsi="Arial Unicode MS"/>
          <w:b/>
          <w:bCs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</w:rPr>
        <w:t>கலக்கமறத்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துறைபோகக்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கற்றுணர்ந்த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பெரும்புலமைக்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கல்வி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யாளர்</w:t>
      </w:r>
      <w:r>
        <w:rPr>
          <w:rFonts w:eastAsia="Arial Unicode MS" w:cs="Arial Unicode MS" w:ascii="Arial Unicode MS" w:hAnsi="Arial Unicode MS"/>
          <w:b/>
          <w:bCs/>
        </w:rPr>
        <w:t>!</w:t>
        <w:br/>
      </w:r>
      <w:r>
        <w:rPr>
          <w:rFonts w:ascii="Arial Unicode MS" w:hAnsi="Arial Unicode MS" w:eastAsia="Arial Unicode MS" w:cs="Arial Unicode MS"/>
          <w:b/>
          <w:b/>
          <w:bCs/>
        </w:rPr>
        <w:t>விலக்ககலாத்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தருக்கநூல்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மெய்ப்பொருள்நூல்</w:t>
      </w:r>
      <w:r>
        <w:rPr>
          <w:rFonts w:eastAsia="Arial Unicode MS" w:cs="Arial Unicode MS" w:ascii="Arial Unicode MS" w:hAnsi="Arial Unicode MS"/>
          <w:b/>
          <w:bCs/>
        </w:rPr>
        <w:t>,</w:t>
        <w:br/>
        <w:t xml:space="preserve">     </w:t>
      </w:r>
      <w:r>
        <w:rPr>
          <w:rFonts w:ascii="Arial Unicode MS" w:hAnsi="Arial Unicode MS" w:eastAsia="Arial Unicode MS" w:cs="Arial Unicode MS"/>
          <w:b/>
          <w:b/>
          <w:bCs/>
        </w:rPr>
        <w:t>வடமொழிநூல்</w:t>
      </w:r>
      <w:r>
        <w:rPr>
          <w:rFonts w:eastAsia="Arial Unicode MS" w:cs="Arial Unicode MS" w:ascii="Arial Unicode MS" w:hAnsi="Arial Unicode MS"/>
          <w:b/>
          <w:bCs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மேற்பால்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நூல்கள்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நலக்கமிகத்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தெளிந்துணர்ந்து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நாடுய்ய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  </w:t>
      </w:r>
      <w:r>
        <w:rPr>
          <w:rFonts w:ascii="Arial Unicode MS" w:hAnsi="Arial Unicode MS" w:eastAsia="Arial Unicode MS" w:cs="Arial Unicode MS"/>
          <w:b/>
          <w:b/>
          <w:bCs/>
        </w:rPr>
        <w:t>நற்றமிழ்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தழைக்க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வந்தார்</w:t>
      </w:r>
      <w:r>
        <w:rPr>
          <w:rFonts w:eastAsia="Arial Unicode MS" w:cs="Arial Unicode MS" w:ascii="Arial Unicode MS" w:hAnsi="Arial Unicode MS"/>
          <w:b/>
          <w:bCs/>
        </w:rPr>
        <w:t>!”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பாராட்டப்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புலமையாளராகிய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அரும்பெறல்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ஒளவையின்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நூலடங்கலை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அங்கிங்கெல்லாம்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தேடியலைந்து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திட்பமும்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நுட்பமும்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நனிபெரிதாகும்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கலைப்பொலிவும்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கருத்துத்தெளிவும்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வள்ளலாரின்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பேழைக்குத்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தாங்கொணா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அருட்செல்வமாகும்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திறனுரை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முவ்வரம்பாலும்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இப்புதையலைத்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உரிமையாளர்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தமிழார்வப்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பிழம்பாகவும்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இளவழகன்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தணியலாகாதென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நறுநெய்யூட்டி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வழிகோலுவதாகும்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செல்வமகளார்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வெளியீடாக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என்தந்தையாரின்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பொற்குவியலை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நடராசன்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நுழைவாயில்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பத்துப்பாட்டிற்கும்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சீவகசிந்தாமணிக்கும்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யசோதர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பேச்சாற்றலும்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1903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செப்டம்பர்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 1981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ஏப்ரல்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புகழுடம்பு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எய்தியவர்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இருகண்களாகக்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சிவபெருமானைச்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சாய்மேசையில்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எழுதுகோலைத்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தொடங்கினாரானால்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மணிக்கணக்கில்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காத்திருப்பதுபோல்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நினைவாற்றலில்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அவருக்கிருந்ததில்லை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உரையில்லையோ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சிவஞானபோதச்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சிற்றுரை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இரும்புக்கடலை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ஞானாமிர்த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மாநாடுகளுக்குத்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சொற்பொழிவுகள்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குமரகுருபரன்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குமரனார்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பணியாற்றியபோது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இணையற்றதாக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பிழைபட்டிருப்பின்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செம்மைப்படுத்துவதில்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எவருமிலர்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பாலிமொழியைக்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ஈடுபாட்டுணர்வை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திருக்குறள்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ஆங்கிலச்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சொற்பொழிவு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அதுமட்டுமன்றி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நுழைபுலத்தோடு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தனிநடை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கருத்தாழத்தையும்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இருப்பாரோ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அதைப்போன்றே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உவத்தலின்றி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சீர்தூக்கிப்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சிறந்தமைந்ததற்கான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நுணுக்கங்களைத்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தீர்ப்புரைகளும்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ஜூரிஸ்புரூடன்ஸ்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ஆஃப்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டார்ட்ஸ்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மனத்திலிருத்தித்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திருவோத்தூர்த்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திருப்பதிகத்திற்கு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காலந்தொட்டு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திருவருட்பாவிற்குப்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நூல்களிலிருந்தும்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வெளிவரும்வரை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பின்னத்தூரார்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முழுப்பாடலுக்கும்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சிவநெறியிலேயே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தனித்தன்மையானது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சொகினனார்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நெடுங்களத்துப்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மாற்பித்தியார்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காமக்கண்ணியார்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கரம்பட்டுத்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சீர்பிரித்துத்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பதவுரைப்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ஏதுக்களாலும்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சொற்றொடர்ப்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தேவைப்படும்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உரைநுட்பத்திற்கு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ஐங்குறுநூற்று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புல்லரிசிச்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சேனாவரையரும்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புற்றின்றல்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யில்லையாமாறு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மனைநடு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மகடூஉப்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உரைவிளக்கச்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பெருநூலாக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தமிழீழம்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அயல்நாடுகள்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முடுக்குகளிலும்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எங்கெங்கோ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சிதறிக்கிடந்த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தேடித்திரட்டித்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இத்தொகுப்புகள்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வாழ்த்துகிறேன்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color w:val="000000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தண்டமிழாசான்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உரைவேந்தர்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கலாநிதி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ஒளவைக்கீந்த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நூலுரைகளையும்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திறனாய்வு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அரும்பெரும்பணி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கொளற்குரியதாகும்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நனிபுலமைசால்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ஒளவையார்குப்பத்தில்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1903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சுந்தரம்பிள்ளை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பெண்மகவு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திண்டிவனத்தில்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பள்ளிப்படிப்பை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பணியாளராகப்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பணியேற்றார்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மாதங்களே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அப்பொறுப்பில்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பேராசான்களிடம்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குலனருள்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கொள்கைமேன்மை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கலைபயில்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தெளிவு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கட்டுரை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வன்மை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நிலமலை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நிறைகோல்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மலர்நிகர்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மாட்சியும்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அமைபவன்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நூலுரை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ஆசிரியன்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tabs>
          <w:tab w:val="clear" w:pos="720"/>
          <w:tab w:val="left" w:pos="680" w:leader="none"/>
          <w:tab w:val="left" w:pos="1077" w:leader="none"/>
        </w:tabs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</w:rPr>
        <w:t>எனும்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இலக்கணம்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முழுமையும்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கீழ்த்திசைக்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சிதம்பரம்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தியாகராயர்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கோவிந்தன்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வித்துவான்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தலைமாணாக்கர்களை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தமிழாழத்தோடும்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காப்பியச்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பல்திறப்பட்ட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மானிடவியல்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கூறுமுகத்தான்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உணரும்படிச்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வலியுறுத்துகிறார்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சிரவணபெலகோலாவில்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பாசுபதரும்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புத்தரும்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காபாலிகருமாகவே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இராட்டிரகூட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கிருஷ்ணராயரென்னும்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இந்திரநந்தி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பரவாதிமல்லன்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(147:9)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பேரார்வமுடையவர்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என்றெண்ணுதற்கு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அவ்வெண்ணத்திற்குப்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சுச்சுதன்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>(41)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நகைச்சுவை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வாதம்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வகையாதது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வென்னில்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ஓதி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வெல்ல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லுறுவார்களை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என்கை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கோதுகொண்ட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வடிவின்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தடியாலே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மோதி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வெல்வன்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முற்றுற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என்றான்</w:t>
      </w:r>
      <w:r>
        <w:rPr>
          <w:rFonts w:ascii="Arial Unicode MS" w:hAnsi="Arial Unicode MS" w:eastAsia="Arial Unicode MS" w:cs="Arial Unicode MS"/>
          <w:b/>
          <w:b/>
          <w:bCs/>
        </w:rPr>
        <w:t>’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ஆய்வாளருக்கு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அருமருந்தாய்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ஓலைச்சுவடிகள்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சரிபார்த்தலும்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ஆரளவினதாய்ப்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தமிழவேள்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மகேசுவரம்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உண்ணாநோன்பும்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மௌன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தாயாகி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உண்பித்தான்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தந்தையாய்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அறிவளித்தான்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சான்றோ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னாகி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ஆயாத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நூல்பலவும்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ஆய்வித்தான்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</w:t>
      </w:r>
      <w:r>
        <w:rPr>
          <w:rFonts w:ascii="Arial Unicode MS" w:hAnsi="Arial Unicode MS" w:eastAsia="Arial Unicode MS" w:cs="Arial Unicode MS"/>
          <w:b/>
          <w:b/>
          <w:bCs/>
        </w:rPr>
        <w:t>அவ்வப்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தயர்ந்த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காலை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ஓயாமல்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நலமுரைத்து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ஊக்குவித்தான்</w:t>
      </w:r>
      <w:r>
        <w:rPr>
          <w:rFonts w:eastAsia="Arial Unicode MS" w:cs="Arial Unicode MS" w:ascii="Arial Unicode MS" w:hAnsi="Arial Unicode MS"/>
          <w:b/>
          <w:bCs/>
        </w:rPr>
        <w:t>;</w:t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இனியாரை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யுறுவேம்</w:t>
      </w:r>
      <w:r>
        <w:rPr>
          <w:rFonts w:eastAsia="Arial Unicode MS" w:cs="Arial Unicode MS" w:ascii="Arial Unicode MS" w:hAnsi="Arial Unicode MS"/>
          <w:b/>
          <w:bCs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</w:rPr>
        <w:t>அந்தோ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தேயாத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புகழான்தன்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நினைந்து</w:t>
      </w:r>
      <w:r>
        <w:rPr>
          <w:rFonts w:eastAsia="Arial Unicode MS" w:cs="Arial Unicode MS" w:ascii="Arial Unicode MS" w:hAnsi="Arial Unicode MS"/>
          <w:b/>
          <w:bCs/>
        </w:rPr>
        <w:br/>
        <w:t xml:space="preserve">    </w:t>
      </w:r>
      <w:r>
        <w:rPr>
          <w:rFonts w:ascii="Arial Unicode MS" w:hAnsi="Arial Unicode MS" w:eastAsia="Arial Unicode MS" w:cs="Arial Unicode MS"/>
          <w:b/>
          <w:b/>
          <w:bCs/>
        </w:rPr>
        <w:t>உளம்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தேய்ந்து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சிதைகின்றேமால்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நாட்டுடைமையாக்குதலில்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பெரும்பங்காற்றியவர்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பெருமுயற்சியும்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அருமுயற்சியும்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தமிழமுது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இளவழகனார்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794" w:leader="none"/>
        </w:tabs>
        <w:autoSpaceDE w:val="false"/>
        <w:spacing w:lineRule="auto" w:line="240" w:before="0" w:after="113"/>
        <w:ind w:left="794" w:hanging="170"/>
        <w:rPr/>
      </w:pPr>
      <w:r>
        <w:rPr>
          <w:rFonts w:eastAsia="Arial Unicode MS" w:cs="Arial Unicode MS" w:ascii="Arial Unicode MS" w:hAnsi="Arial Unicode MS"/>
          <w:b/>
          <w:bCs/>
        </w:rPr>
        <w:t>“</w:t>
      </w:r>
      <w:r>
        <w:rPr>
          <w:rFonts w:eastAsia="Arial Unicode MS" w:cs="Arial Unicode MS" w:ascii="Arial Unicode MS" w:hAnsi="Arial Unicode MS"/>
          <w:b/>
          <w:bCs/>
        </w:rPr>
        <w:tab/>
      </w:r>
      <w:r>
        <w:rPr>
          <w:rFonts w:ascii="Arial Unicode MS" w:hAnsi="Arial Unicode MS" w:eastAsia="Arial Unicode MS" w:cs="Arial Unicode MS"/>
          <w:b/>
          <w:b/>
          <w:bCs/>
        </w:rPr>
        <w:t>பள்ளிமுதல்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பல்கலைச்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சாலைவரை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பாங்கெண்ணிக்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கொள்முதல்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செய்யும்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கொடைமழை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வெள்ளத்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தேன்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பாயாத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ஊருண்டோ</w:t>
      </w:r>
      <w:r>
        <w:rPr>
          <w:rFonts w:eastAsia="Arial Unicode MS" w:cs="Arial Unicode MS" w:ascii="Arial Unicode MS" w:hAnsi="Arial Unicode MS"/>
          <w:b/>
          <w:bCs/>
        </w:rPr>
        <w:t xml:space="preserve">? </w:t>
      </w:r>
      <w:r>
        <w:rPr>
          <w:rFonts w:ascii="Arial Unicode MS" w:hAnsi="Arial Unicode MS" w:eastAsia="Arial Unicode MS" w:cs="Arial Unicode MS"/>
          <w:b/>
          <w:b/>
          <w:bCs/>
        </w:rPr>
        <w:t>உண்டா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உரைவேந்தை</w:t>
      </w:r>
      <w:r>
        <w:rPr>
          <w:rFonts w:eastAsia="Arial Unicode MS" w:cs="Arial Unicode MS" w:ascii="Arial Unicode MS" w:hAnsi="Arial Unicode MS"/>
          <w:b/>
          <w:bCs/>
        </w:rPr>
        <w:br/>
      </w:r>
      <w:r>
        <w:rPr>
          <w:rFonts w:ascii="Arial Unicode MS" w:hAnsi="Arial Unicode MS" w:eastAsia="Arial Unicode MS" w:cs="Arial Unicode MS"/>
          <w:b/>
          <w:b/>
          <w:bCs/>
        </w:rPr>
        <w:t>வாயார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வாழ்த்தாத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வாய்</w:t>
      </w:r>
      <w:r>
        <w:rPr>
          <w:rFonts w:ascii="Arial Unicode MS" w:hAnsi="Arial Unicode MS" w:eastAsia="Arial Unicode MS" w:cs="Arial Unicode MS"/>
          <w:b/>
          <w:b/>
          <w:bCs/>
        </w:rPr>
        <w:t>”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பனுவலால்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எழுத்துலகச்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இனியமுது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பதிப்பகத்தாரை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வாழ்த்துவோமாக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6"/>
          <w:szCs w:val="26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முனைவர்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ஸ்டாலின்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b/>
          <w:b/>
          <w:bCs/>
          <w:color w:val="000000"/>
          <w:sz w:val="36"/>
          <w:szCs w:val="36"/>
          <w:lang w:val="en-US"/>
        </w:rPr>
      </w:pPr>
      <w:r>
        <w:rPr>
          <w:rFonts w:eastAsia="Arial Unicode MS" w:cs="Arial Unicode MS" w:ascii="Arial Unicode MS" w:hAnsi="Arial Unicode MS"/>
          <w:b/>
          <w:bCs/>
          <w:color w:val="000000"/>
          <w:sz w:val="36"/>
          <w:szCs w:val="36"/>
          <w:lang w:val="en-US"/>
        </w:rPr>
      </w:r>
      <w:r>
        <w:br w:type="page"/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0"/>
          <w:szCs w:val="40"/>
        </w:rPr>
      </w:pPr>
      <w:r>
        <w:rPr>
          <w:rFonts w:ascii="Arial Unicode MS" w:hAnsi="Arial Unicode MS" w:eastAsia="Arial Unicode MS" w:cs="Arial Unicode MS"/>
          <w:color w:val="000000"/>
          <w:sz w:val="40"/>
          <w:sz w:val="40"/>
          <w:szCs w:val="40"/>
        </w:rPr>
        <w:t>உள்ள</w:t>
      </w:r>
      <w:r>
        <w:rPr>
          <w:rFonts w:ascii="Arial Unicode MS" w:hAnsi="Arial Unicode MS" w:eastAsia="Arial Unicode MS" w:cs="Arial Unicode MS"/>
          <w:sz w:val="40"/>
          <w:sz w:val="40"/>
          <w:szCs w:val="40"/>
        </w:rPr>
        <w:t>டக்கம்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tLeast" w:line="25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பதிப்புரை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iii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பேருரை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பெருந்தமிழ்க்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eastAsia="Arial Unicode MS" w:cs="Arial Unicode MS" w:ascii="Arial Unicode MS" w:hAnsi="Arial Unicode MS"/>
        </w:rPr>
        <w:t>!</w:t>
        <w:tab/>
      </w:r>
      <w:r>
        <w:rPr>
          <w:rFonts w:eastAsia="Arial Unicode MS" w:cs="Times New Roman" w:ascii="Times New Roman" w:hAnsi="Times New Roman"/>
        </w:rPr>
        <w:t>v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நுழைவாயில்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ix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</w:rPr>
      </w:pP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தண்டமிழாசான்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உரைவேந்தர்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xv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நூலாக்கத்திற்குத்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நின்றோர்</w:t>
      </w:r>
      <w:r>
        <w:rPr>
          <w:rFonts w:eastAsia="Arial Unicode MS" w:cs="Arial Unicode MS" w:ascii="Arial Unicode MS" w:hAnsi="Arial Unicode MS"/>
        </w:rPr>
        <w:tab/>
      </w:r>
      <w:r>
        <w:rPr>
          <w:rFonts w:eastAsia="Arial Unicode MS" w:cs="Times New Roman" w:ascii="Times New Roman" w:hAnsi="Times New Roman"/>
        </w:rPr>
        <w:t>xx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நூலடக்கம்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சிலப்பதிகாரச்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சுருக்கம்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புகார்க்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காண்டம்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1. </w:t>
      </w:r>
      <w:r>
        <w:rPr>
          <w:rFonts w:ascii="Arial Unicode MS" w:hAnsi="Arial Unicode MS" w:eastAsia="Arial Unicode MS" w:cs="Arial Unicode MS"/>
        </w:rPr>
        <w:t>மங்கல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பாடல்</w:t>
      </w:r>
      <w:r>
        <w:rPr>
          <w:rFonts w:eastAsia="Arial Unicode MS" w:cs="Arial Unicode MS" w:ascii="Arial Unicode MS" w:hAnsi="Arial Unicode MS"/>
        </w:rPr>
        <w:tab/>
        <w:t>49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2. </w:t>
      </w:r>
      <w:r>
        <w:rPr>
          <w:rFonts w:ascii="Arial Unicode MS" w:hAnsi="Arial Unicode MS" w:eastAsia="Arial Unicode MS" w:cs="Arial Unicode MS"/>
        </w:rPr>
        <w:t>மனையறம்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53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3. </w:t>
      </w:r>
      <w:r>
        <w:rPr>
          <w:rFonts w:ascii="Arial Unicode MS" w:hAnsi="Arial Unicode MS" w:eastAsia="Arial Unicode MS" w:cs="Arial Unicode MS"/>
        </w:rPr>
        <w:t>அரங்கேற்று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56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4. </w:t>
      </w:r>
      <w:r>
        <w:rPr>
          <w:rFonts w:ascii="Arial Unicode MS" w:hAnsi="Arial Unicode MS" w:eastAsia="Arial Unicode MS" w:cs="Arial Unicode MS"/>
        </w:rPr>
        <w:t>அந்திமாலைச்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சிறப்புச்செய்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60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5. </w:t>
      </w:r>
      <w:r>
        <w:rPr>
          <w:rFonts w:ascii="Arial Unicode MS" w:hAnsi="Arial Unicode MS" w:eastAsia="Arial Unicode MS" w:cs="Arial Unicode MS"/>
        </w:rPr>
        <w:t>இந்திர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வூரெடுத்த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64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6. </w:t>
      </w:r>
      <w:r>
        <w:rPr>
          <w:rFonts w:ascii="Arial Unicode MS" w:hAnsi="Arial Unicode MS" w:eastAsia="Arial Unicode MS" w:cs="Arial Unicode MS"/>
        </w:rPr>
        <w:t>கடலாடு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70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7. </w:t>
      </w:r>
      <w:r>
        <w:rPr>
          <w:rFonts w:ascii="Arial Unicode MS" w:hAnsi="Arial Unicode MS" w:eastAsia="Arial Unicode MS" w:cs="Arial Unicode MS"/>
        </w:rPr>
        <w:t>கானல்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</w:t>
      </w:r>
      <w:r>
        <w:rPr>
          <w:rFonts w:eastAsia="Arial Unicode MS" w:cs="Arial Unicode MS" w:ascii="Arial Unicode MS" w:hAnsi="Arial Unicode MS"/>
        </w:rPr>
        <w:tab/>
        <w:t>75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8. </w:t>
      </w:r>
      <w:r>
        <w:rPr>
          <w:rFonts w:ascii="Arial Unicode MS" w:hAnsi="Arial Unicode MS" w:eastAsia="Arial Unicode MS" w:cs="Arial Unicode MS"/>
        </w:rPr>
        <w:t>வேனிற்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87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9. </w:t>
      </w:r>
      <w:r>
        <w:rPr>
          <w:rFonts w:ascii="Arial Unicode MS" w:hAnsi="Arial Unicode MS" w:eastAsia="Arial Unicode MS" w:cs="Arial Unicode MS"/>
        </w:rPr>
        <w:t>கனாத்திறம்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91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10. </w:t>
      </w:r>
      <w:r>
        <w:rPr>
          <w:rFonts w:ascii="Arial Unicode MS" w:hAnsi="Arial Unicode MS" w:eastAsia="Arial Unicode MS" w:cs="Arial Unicode MS"/>
        </w:rPr>
        <w:t>நாடுகாண்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94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மதுரைக்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காண்டம்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11. </w:t>
      </w:r>
      <w:r>
        <w:rPr>
          <w:rFonts w:ascii="Arial Unicode MS" w:hAnsi="Arial Unicode MS" w:eastAsia="Arial Unicode MS" w:cs="Arial Unicode MS"/>
        </w:rPr>
        <w:t>காடுகாண்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102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12. </w:t>
      </w:r>
      <w:r>
        <w:rPr>
          <w:rFonts w:ascii="Arial Unicode MS" w:hAnsi="Arial Unicode MS" w:eastAsia="Arial Unicode MS" w:cs="Arial Unicode MS"/>
        </w:rPr>
        <w:t>வேட்டுவ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</w:t>
      </w:r>
      <w:r>
        <w:rPr>
          <w:rFonts w:eastAsia="Arial Unicode MS" w:cs="Arial Unicode MS" w:ascii="Arial Unicode MS" w:hAnsi="Arial Unicode MS"/>
        </w:rPr>
        <w:tab/>
        <w:t>111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13. </w:t>
      </w:r>
      <w:r>
        <w:rPr>
          <w:rFonts w:ascii="Arial Unicode MS" w:hAnsi="Arial Unicode MS" w:eastAsia="Arial Unicode MS" w:cs="Arial Unicode MS"/>
        </w:rPr>
        <w:t>புறஞ்சேரி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119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14. </w:t>
      </w:r>
      <w:r>
        <w:rPr>
          <w:rFonts w:ascii="Arial Unicode MS" w:hAnsi="Arial Unicode MS" w:eastAsia="Arial Unicode MS" w:cs="Arial Unicode MS"/>
        </w:rPr>
        <w:t>ஊர்காண்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126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15. </w:t>
      </w:r>
      <w:r>
        <w:rPr>
          <w:rFonts w:ascii="Arial Unicode MS" w:hAnsi="Arial Unicode MS" w:eastAsia="Arial Unicode MS" w:cs="Arial Unicode MS"/>
        </w:rPr>
        <w:t>அடைக்கலக்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131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16. </w:t>
      </w:r>
      <w:r>
        <w:rPr>
          <w:rFonts w:ascii="Arial Unicode MS" w:hAnsi="Arial Unicode MS" w:eastAsia="Arial Unicode MS" w:cs="Arial Unicode MS"/>
        </w:rPr>
        <w:t>கொலைக்களக்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136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17. </w:t>
      </w:r>
      <w:r>
        <w:rPr>
          <w:rFonts w:ascii="Arial Unicode MS" w:hAnsi="Arial Unicode MS" w:eastAsia="Arial Unicode MS" w:cs="Arial Unicode MS"/>
        </w:rPr>
        <w:t>ஆய்ச்சியர்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குரவை</w:t>
      </w:r>
      <w:r>
        <w:rPr>
          <w:rFonts w:eastAsia="Arial Unicode MS" w:cs="Arial Unicode MS" w:ascii="Arial Unicode MS" w:hAnsi="Arial Unicode MS"/>
        </w:rPr>
        <w:tab/>
        <w:t>145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18. </w:t>
      </w:r>
      <w:r>
        <w:rPr>
          <w:rFonts w:ascii="Arial Unicode MS" w:hAnsi="Arial Unicode MS" w:eastAsia="Arial Unicode MS" w:cs="Arial Unicode MS"/>
        </w:rPr>
        <w:t>துன்ப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eastAsia="Arial Unicode MS" w:cs="Arial Unicode MS" w:ascii="Arial Unicode MS" w:hAnsi="Arial Unicode MS"/>
        </w:rPr>
        <w:tab/>
        <w:t>152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19. </w:t>
      </w:r>
      <w:r>
        <w:rPr>
          <w:rFonts w:ascii="Arial Unicode MS" w:hAnsi="Arial Unicode MS" w:eastAsia="Arial Unicode MS" w:cs="Arial Unicode MS"/>
        </w:rPr>
        <w:t>ஊர்சூழ்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</w:t>
      </w:r>
      <w:r>
        <w:rPr>
          <w:rFonts w:eastAsia="Arial Unicode MS" w:cs="Arial Unicode MS" w:ascii="Arial Unicode MS" w:hAnsi="Arial Unicode MS"/>
        </w:rPr>
        <w:tab/>
        <w:t>155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20. </w:t>
      </w:r>
      <w:r>
        <w:rPr>
          <w:rFonts w:ascii="Arial Unicode MS" w:hAnsi="Arial Unicode MS" w:eastAsia="Arial Unicode MS" w:cs="Arial Unicode MS"/>
        </w:rPr>
        <w:t>வழக்குரை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159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21. </w:t>
      </w:r>
      <w:r>
        <w:rPr>
          <w:rFonts w:ascii="Arial Unicode MS" w:hAnsi="Arial Unicode MS" w:eastAsia="Arial Unicode MS" w:cs="Arial Unicode MS"/>
        </w:rPr>
        <w:t>வஞ்சின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eastAsia="Arial Unicode MS" w:cs="Arial Unicode MS" w:ascii="Arial Unicode MS" w:hAnsi="Arial Unicode MS"/>
        </w:rPr>
        <w:tab/>
        <w:t>164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22. </w:t>
      </w:r>
      <w:r>
        <w:rPr>
          <w:rFonts w:ascii="Arial Unicode MS" w:hAnsi="Arial Unicode MS" w:eastAsia="Arial Unicode MS" w:cs="Arial Unicode MS"/>
        </w:rPr>
        <w:t>அழற்படு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166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23. </w:t>
      </w:r>
      <w:r>
        <w:rPr>
          <w:rFonts w:ascii="Arial Unicode MS" w:hAnsi="Arial Unicode MS" w:eastAsia="Arial Unicode MS" w:cs="Arial Unicode MS"/>
        </w:rPr>
        <w:t>கட்டுரை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170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வஞ்சிக்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காண்டம்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24. </w:t>
      </w:r>
      <w:r>
        <w:rPr>
          <w:rFonts w:ascii="Arial Unicode MS" w:hAnsi="Arial Unicode MS" w:eastAsia="Arial Unicode MS" w:cs="Arial Unicode MS"/>
        </w:rPr>
        <w:t>குன்றக்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குரவை</w:t>
      </w:r>
      <w:r>
        <w:rPr>
          <w:rFonts w:eastAsia="Arial Unicode MS" w:cs="Arial Unicode MS" w:ascii="Arial Unicode MS" w:hAnsi="Arial Unicode MS"/>
        </w:rPr>
        <w:tab/>
        <w:t>174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25. </w:t>
      </w:r>
      <w:r>
        <w:rPr>
          <w:rFonts w:ascii="Arial Unicode MS" w:hAnsi="Arial Unicode MS" w:eastAsia="Arial Unicode MS" w:cs="Arial Unicode MS"/>
        </w:rPr>
        <w:t>காட்சிக்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181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26. </w:t>
      </w:r>
      <w:r>
        <w:rPr>
          <w:rFonts w:ascii="Arial Unicode MS" w:hAnsi="Arial Unicode MS" w:eastAsia="Arial Unicode MS" w:cs="Arial Unicode MS"/>
        </w:rPr>
        <w:t>கால்கோட்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189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27. </w:t>
      </w:r>
      <w:r>
        <w:rPr>
          <w:rFonts w:ascii="Arial Unicode MS" w:hAnsi="Arial Unicode MS" w:eastAsia="Arial Unicode MS" w:cs="Arial Unicode MS"/>
        </w:rPr>
        <w:t>நீர்ப்படைக்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195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28. </w:t>
      </w:r>
      <w:r>
        <w:rPr>
          <w:rFonts w:ascii="Arial Unicode MS" w:hAnsi="Arial Unicode MS" w:eastAsia="Arial Unicode MS" w:cs="Arial Unicode MS"/>
        </w:rPr>
        <w:t>நடுகற்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202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29. </w:t>
      </w:r>
      <w:r>
        <w:rPr>
          <w:rFonts w:ascii="Arial Unicode MS" w:hAnsi="Arial Unicode MS" w:eastAsia="Arial Unicode MS" w:cs="Arial Unicode MS"/>
        </w:rPr>
        <w:t>வாழ்த்துக்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210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30. </w:t>
      </w:r>
      <w:r>
        <w:rPr>
          <w:rFonts w:ascii="Arial Unicode MS" w:hAnsi="Arial Unicode MS" w:eastAsia="Arial Unicode MS" w:cs="Arial Unicode MS"/>
        </w:rPr>
        <w:t>வரந்தரு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217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eastAsia="Arial Unicode MS" w:cs="Arial Unicode MS" w:ascii="Arial Unicode MS" w:hAnsi="Arial Unicode MS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மணிமேகலைச்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sz w:val="32"/>
          <w:sz w:val="32"/>
          <w:szCs w:val="32"/>
        </w:rPr>
        <w:t>சுருக்கம்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ஆராய்ச்சி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முன்னுரை</w:t>
      </w:r>
      <w:r>
        <w:rPr>
          <w:rFonts w:eastAsia="Arial Unicode MS" w:cs="Arial Unicode MS" w:ascii="Arial Unicode MS" w:hAnsi="Arial Unicode MS"/>
        </w:rPr>
        <w:tab/>
        <w:t>227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ab/>
      </w:r>
      <w:r>
        <w:rPr>
          <w:rFonts w:ascii="Arial Unicode MS" w:hAnsi="Arial Unicode MS" w:eastAsia="Arial Unicode MS" w:cs="Arial Unicode MS"/>
        </w:rPr>
        <w:t>முன்னுரை</w:t>
      </w:r>
      <w:r>
        <w:rPr>
          <w:rFonts w:eastAsia="Arial Unicode MS" w:cs="Arial Unicode MS" w:ascii="Arial Unicode MS" w:hAnsi="Arial Unicode MS"/>
        </w:rPr>
        <w:tab/>
        <w:t>307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1. </w:t>
        <w:tab/>
      </w:r>
      <w:r>
        <w:rPr>
          <w:rFonts w:ascii="Arial Unicode MS" w:hAnsi="Arial Unicode MS" w:eastAsia="Arial Unicode MS" w:cs="Arial Unicode MS"/>
        </w:rPr>
        <w:t>விழாவறை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309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2. </w:t>
        <w:tab/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312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3. </w:t>
        <w:tab/>
      </w:r>
      <w:r>
        <w:rPr>
          <w:rFonts w:ascii="Arial Unicode MS" w:hAnsi="Arial Unicode MS" w:eastAsia="Arial Unicode MS" w:cs="Arial Unicode MS"/>
        </w:rPr>
        <w:t>மலர்வனம்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314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4. </w:t>
        <w:tab/>
      </w:r>
      <w:r>
        <w:rPr>
          <w:rFonts w:ascii="Arial Unicode MS" w:hAnsi="Arial Unicode MS" w:eastAsia="Arial Unicode MS" w:cs="Arial Unicode MS"/>
        </w:rPr>
        <w:t>பளிக்கறை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319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5. </w:t>
        <w:tab/>
      </w:r>
      <w:r>
        <w:rPr>
          <w:rFonts w:ascii="Arial Unicode MS" w:hAnsi="Arial Unicode MS" w:eastAsia="Arial Unicode MS" w:cs="Arial Unicode MS"/>
        </w:rPr>
        <w:t>மணிமேகலா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தெய்வம்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323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6. </w:t>
        <w:tab/>
      </w:r>
      <w:r>
        <w:rPr>
          <w:rFonts w:ascii="Arial Unicode MS" w:hAnsi="Arial Unicode MS" w:eastAsia="Arial Unicode MS" w:cs="Arial Unicode MS"/>
        </w:rPr>
        <w:t>சக்கரவாளக்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328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7. </w:t>
        <w:tab/>
      </w:r>
      <w:r>
        <w:rPr>
          <w:rFonts w:ascii="Arial Unicode MS" w:hAnsi="Arial Unicode MS" w:eastAsia="Arial Unicode MS" w:cs="Arial Unicode MS"/>
        </w:rPr>
        <w:t>துயிலெழுப்பிய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333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8. </w:t>
        <w:tab/>
      </w:r>
      <w:r>
        <w:rPr>
          <w:rFonts w:ascii="Arial Unicode MS" w:hAnsi="Arial Unicode MS" w:eastAsia="Arial Unicode MS" w:cs="Arial Unicode MS"/>
        </w:rPr>
        <w:t>மணிபல்லவத்துத்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337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9. </w:t>
        <w:tab/>
      </w:r>
      <w:r>
        <w:rPr>
          <w:rFonts w:ascii="Arial Unicode MS" w:hAnsi="Arial Unicode MS" w:eastAsia="Arial Unicode MS" w:cs="Arial Unicode MS"/>
        </w:rPr>
        <w:t>பீடிகை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340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10. </w:t>
        <w:tab/>
      </w:r>
      <w:r>
        <w:rPr>
          <w:rFonts w:ascii="Arial Unicode MS" w:hAnsi="Arial Unicode MS" w:eastAsia="Arial Unicode MS" w:cs="Arial Unicode MS"/>
        </w:rPr>
        <w:t>மந்திரம்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343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>11.</w:t>
        <w:tab/>
        <w:t xml:space="preserve"> </w:t>
      </w:r>
      <w:r>
        <w:rPr>
          <w:rFonts w:ascii="Arial Unicode MS" w:hAnsi="Arial Unicode MS" w:eastAsia="Arial Unicode MS" w:cs="Arial Unicode MS"/>
        </w:rPr>
        <w:t>பாத்திரம்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346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12. </w:t>
        <w:tab/>
      </w:r>
      <w:r>
        <w:rPr>
          <w:rFonts w:ascii="Arial Unicode MS" w:hAnsi="Arial Unicode MS" w:eastAsia="Arial Unicode MS" w:cs="Arial Unicode MS"/>
        </w:rPr>
        <w:t>அறவணர்த்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தொழுத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351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13. </w:t>
        <w:tab/>
      </w:r>
      <w:r>
        <w:rPr>
          <w:rFonts w:ascii="Arial Unicode MS" w:hAnsi="Arial Unicode MS" w:eastAsia="Arial Unicode MS" w:cs="Arial Unicode MS"/>
        </w:rPr>
        <w:t>ஆபுத்திரன்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354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14. </w:t>
        <w:tab/>
      </w:r>
      <w:r>
        <w:rPr>
          <w:rFonts w:ascii="Arial Unicode MS" w:hAnsi="Arial Unicode MS" w:eastAsia="Arial Unicode MS" w:cs="Arial Unicode MS"/>
        </w:rPr>
        <w:t>பாத்திரமரபு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359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15. </w:t>
        <w:tab/>
      </w:r>
      <w:r>
        <w:rPr>
          <w:rFonts w:ascii="Arial Unicode MS" w:hAnsi="Arial Unicode MS" w:eastAsia="Arial Unicode MS" w:cs="Arial Unicode MS"/>
        </w:rPr>
        <w:t>பாத்திரங்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பிச்சைபுக்க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363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16. </w:t>
        <w:tab/>
      </w:r>
      <w:r>
        <w:rPr>
          <w:rFonts w:ascii="Arial Unicode MS" w:hAnsi="Arial Unicode MS" w:eastAsia="Arial Unicode MS" w:cs="Arial Unicode MS"/>
        </w:rPr>
        <w:t>ஆதிரை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பிச்சையிட்ட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366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17. </w:t>
        <w:tab/>
      </w:r>
      <w:r>
        <w:rPr>
          <w:rFonts w:ascii="Arial Unicode MS" w:hAnsi="Arial Unicode MS" w:eastAsia="Arial Unicode MS" w:cs="Arial Unicode MS"/>
        </w:rPr>
        <w:t>உலக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372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18. </w:t>
        <w:tab/>
      </w:r>
      <w:r>
        <w:rPr>
          <w:rFonts w:ascii="Arial Unicode MS" w:hAnsi="Arial Unicode MS" w:eastAsia="Arial Unicode MS" w:cs="Arial Unicode MS"/>
        </w:rPr>
        <w:t>உதயகுமரன்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அம்பலம்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375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19. </w:t>
        <w:tab/>
      </w:r>
      <w:r>
        <w:rPr>
          <w:rFonts w:ascii="Arial Unicode MS" w:hAnsi="Arial Unicode MS" w:eastAsia="Arial Unicode MS" w:cs="Arial Unicode MS"/>
        </w:rPr>
        <w:t>சிறைக்கோட்டம்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அறக்கோட்டம்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ஆக்கிய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382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20. </w:t>
        <w:tab/>
      </w:r>
      <w:r>
        <w:rPr>
          <w:rFonts w:ascii="Arial Unicode MS" w:hAnsi="Arial Unicode MS" w:eastAsia="Arial Unicode MS" w:cs="Arial Unicode MS"/>
        </w:rPr>
        <w:t>உதயகுமரனை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388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22. </w:t>
        <w:tab/>
      </w:r>
      <w:r>
        <w:rPr>
          <w:rFonts w:ascii="Arial Unicode MS" w:hAnsi="Arial Unicode MS" w:eastAsia="Arial Unicode MS" w:cs="Arial Unicode MS"/>
        </w:rPr>
        <w:t>சிறைசெய்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398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23. </w:t>
        <w:tab/>
      </w:r>
      <w:r>
        <w:rPr>
          <w:rFonts w:ascii="Arial Unicode MS" w:hAnsi="Arial Unicode MS" w:eastAsia="Arial Unicode MS" w:cs="Arial Unicode MS"/>
        </w:rPr>
        <w:t>சிறைவிடு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401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24. </w:t>
        <w:tab/>
      </w:r>
      <w:r>
        <w:rPr>
          <w:rFonts w:ascii="Arial Unicode MS" w:hAnsi="Arial Unicode MS" w:eastAsia="Arial Unicode MS" w:cs="Arial Unicode MS"/>
        </w:rPr>
        <w:t>ஆபுத்திரனாடு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406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25. </w:t>
        <w:tab/>
      </w:r>
      <w:r>
        <w:rPr>
          <w:rFonts w:ascii="Arial Unicode MS" w:hAnsi="Arial Unicode MS" w:eastAsia="Arial Unicode MS" w:cs="Arial Unicode MS"/>
        </w:rPr>
        <w:t>ஆபுத்திரனோடு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மணிபல்லவம்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அடைந்த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411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26. </w:t>
        <w:tab/>
      </w:r>
      <w:r>
        <w:rPr>
          <w:rFonts w:ascii="Arial Unicode MS" w:hAnsi="Arial Unicode MS" w:eastAsia="Arial Unicode MS" w:cs="Arial Unicode MS"/>
        </w:rPr>
        <w:t>வஞ்சிமா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420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27. </w:t>
        <w:tab/>
      </w:r>
      <w:r>
        <w:rPr>
          <w:rFonts w:ascii="Arial Unicode MS" w:hAnsi="Arial Unicode MS" w:eastAsia="Arial Unicode MS" w:cs="Arial Unicode MS"/>
        </w:rPr>
        <w:t>சமயக்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424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 xml:space="preserve">28. </w:t>
        <w:tab/>
      </w:r>
      <w:r>
        <w:rPr>
          <w:rFonts w:ascii="Arial Unicode MS" w:hAnsi="Arial Unicode MS" w:eastAsia="Arial Unicode MS" w:cs="Arial Unicode MS"/>
        </w:rPr>
        <w:t>கச்சிமா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431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/>
      </w:pPr>
      <w:r>
        <w:rPr>
          <w:rFonts w:eastAsia="Arial Unicode MS" w:cs="Arial Unicode MS" w:ascii="Arial Unicode MS" w:hAnsi="Arial Unicode MS"/>
        </w:rPr>
        <w:t>29.</w:t>
        <w:tab/>
        <w:t xml:space="preserve"> </w:t>
      </w:r>
      <w:r>
        <w:rPr>
          <w:rFonts w:ascii="Arial Unicode MS" w:hAnsi="Arial Unicode MS" w:eastAsia="Arial Unicode MS" w:cs="Arial Unicode MS"/>
        </w:rPr>
        <w:t>தவத்திறம்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தருமம்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438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113"/>
        <w:ind w:left="360" w:hanging="360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</w:rPr>
        <w:t xml:space="preserve">30. </w:t>
        <w:tab/>
      </w:r>
      <w:r>
        <w:rPr>
          <w:rFonts w:ascii="Arial Unicode MS" w:hAnsi="Arial Unicode MS" w:eastAsia="Arial Unicode MS" w:cs="Arial Unicode MS"/>
        </w:rPr>
        <w:t>பவத்திற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மறுகெனப்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நோற்ற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காதை</w:t>
      </w:r>
      <w:r>
        <w:rPr>
          <w:rFonts w:eastAsia="Arial Unicode MS" w:cs="Arial Unicode MS" w:ascii="Arial Unicode MS" w:hAnsi="Arial Unicode MS"/>
        </w:rPr>
        <w:tab/>
        <w:t>443</w:t>
      </w:r>
    </w:p>
    <w:p>
      <w:pPr>
        <w:pStyle w:val="Normal"/>
        <w:autoSpaceDE w:val="false"/>
        <w:jc w:val="center"/>
        <w:rPr>
          <w:rFonts w:ascii="Wingdings" w:hAnsi="Wingdings" w:eastAsia="Arial Unicode MS" w:cs="Wingdings"/>
          <w:sz w:val="20"/>
          <w:szCs w:val="20"/>
        </w:rPr>
      </w:pPr>
      <w:r>
        <w:rPr>
          <w:rFonts w:eastAsia="Arial Unicode MS" w:cs="Wingdings" w:ascii="Wingdings" w:hAnsi="Wingdings"/>
          <w:sz w:val="20"/>
          <w:szCs w:val="20"/>
        </w:rPr>
        <w:t></w:t>
      </w:r>
      <w:r>
        <w:br w:type="page"/>
      </w:r>
    </w:p>
    <w:p>
      <w:pPr>
        <w:pStyle w:val="Normal"/>
        <w:autoSpaceDE w:val="false"/>
        <w:jc w:val="center"/>
        <w:rPr>
          <w:rFonts w:ascii="Wingdings" w:hAnsi="Wingdings" w:eastAsia="Arial Unicode MS" w:cs="Wingdings"/>
          <w:sz w:val="20"/>
          <w:szCs w:val="20"/>
        </w:rPr>
      </w:pPr>
      <w:r>
        <w:rPr>
          <w:rFonts w:eastAsia="Arial Unicode MS" w:cs="Wingdings" w:ascii="Wingdings" w:hAnsi="Wingdings"/>
          <w:sz w:val="20"/>
          <w:szCs w:val="20"/>
        </w:rPr>
      </w:r>
    </w:p>
    <w:p>
      <w:pPr>
        <w:pStyle w:val="Normal"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52"/>
          <w:szCs w:val="52"/>
        </w:rPr>
      </w:pPr>
      <w:r>
        <w:rPr>
          <w:rFonts w:ascii="Arial Unicode MS" w:hAnsi="Arial Unicode MS" w:eastAsia="Arial Unicode MS" w:cs="Arial Unicode MS"/>
          <w:sz w:val="52"/>
          <w:sz w:val="52"/>
          <w:szCs w:val="52"/>
        </w:rPr>
        <w:t>சிலப்பதிகாரச் சுருக்கம்</w:t>
      </w:r>
    </w:p>
    <w:p>
      <w:pPr>
        <w:pStyle w:val="Normal"/>
        <w:autoSpaceDE w:val="false"/>
        <w:spacing w:lineRule="atLeast" w:line="480" w:before="0" w:after="22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உரைக் குறிப்புக்களுடன்</w:t>
      </w:r>
    </w:p>
    <w:p>
      <w:pPr>
        <w:pStyle w:val="Normal"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ஒளவை சு</w:t>
      </w:r>
      <w:r>
        <w:rPr>
          <w:rFonts w:eastAsia="Arial Unicode MS" w:cs="Arial Unicode MS" w:ascii="Arial Unicode MS" w:hAnsi="Arial Unicode MS"/>
          <w:sz w:val="36"/>
          <w:szCs w:val="36"/>
        </w:rPr>
        <w:t xml:space="preserve">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துரைசாமிப் பிள்ளை </w:t>
      </w:r>
      <w:r>
        <w:rPr>
          <w:rFonts w:eastAsia="Arial Unicode MS" w:cs="Arial Unicode MS" w:ascii="Arial Unicode MS" w:hAnsi="Arial Unicode MS"/>
          <w:sz w:val="36"/>
          <w:szCs w:val="36"/>
        </w:rPr>
        <w:br/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அவர்கள் தொகுத்தெழுதியது</w:t>
      </w:r>
      <w:r>
        <w:br w:type="page"/>
      </w:r>
    </w:p>
    <w:p>
      <w:pPr>
        <w:pStyle w:val="Normal"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</w:r>
    </w:p>
    <w:p>
      <w:pPr>
        <w:pStyle w:val="Normal"/>
        <w:autoSpaceDE w:val="false"/>
        <w:spacing w:lineRule="auto" w:line="240" w:before="0" w:after="360"/>
        <w:jc w:val="center"/>
        <w:rPr>
          <w:rFonts w:ascii="Arial Unicode MS" w:hAnsi="Arial Unicode MS" w:eastAsia="Arial Unicode MS" w:cs="Arial Unicode MS"/>
          <w:b/>
          <w:b/>
          <w:bCs/>
          <w:sz w:val="60"/>
          <w:szCs w:val="60"/>
        </w:rPr>
      </w:pPr>
      <w:r>
        <w:rPr>
          <w:rFonts w:eastAsia="Arial Unicode MS" w:cs="Times New Roman" w:ascii="Times New Roman" w:hAnsi="Times New Roman"/>
          <w:b/>
          <w:bCs/>
          <w:sz w:val="60"/>
          <w:szCs w:val="60"/>
        </w:rPr>
        <w:t>Contents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1.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புகார்க்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காண்டம்</w:t>
      </w:r>
      <w:r>
        <w:rPr>
          <w:rFonts w:eastAsia="Arial Unicode MS" w:cs="Arial Unicode MS" w:ascii="Arial Unicode MS" w:hAnsi="Arial Unicode MS"/>
          <w:sz w:val="36"/>
          <w:szCs w:val="36"/>
        </w:rPr>
        <w:tab/>
        <w:t>49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மங்கல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வாழ்த்துப்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பாடல்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49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மனையறம்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படுத்த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53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அரங்கேற்று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56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அந்திமாலைச்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சிறப்புச்செய்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60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இந்திர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விழ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வூரெடுத்த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64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கடலாடு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70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கானல்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வரி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75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வேனிற்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87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கனாத்திறம்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உரைத்த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91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நாடுகாண்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94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 </w:t>
      </w:r>
      <w:r>
        <w:rPr>
          <w:rFonts w:eastAsia="Arial Unicode MS" w:cs="Arial Unicode MS" w:ascii="Arial Unicode MS" w:hAnsi="Arial Unicode MS"/>
          <w:sz w:val="36"/>
          <w:szCs w:val="36"/>
        </w:rPr>
        <w:t xml:space="preserve">2.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மதுரைக்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காண்டம்</w:t>
      </w:r>
      <w:r>
        <w:rPr>
          <w:rFonts w:eastAsia="Arial Unicode MS" w:cs="Arial Unicode MS" w:ascii="Arial Unicode MS" w:hAnsi="Arial Unicode MS"/>
          <w:sz w:val="36"/>
          <w:szCs w:val="36"/>
        </w:rPr>
        <w:tab/>
        <w:t>49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காடுகாண்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102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வேட்டுவ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வரி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111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புறஞ்சேரி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இறுத்த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119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ஊர்காண்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126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அடைக்கலக்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131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கொலைக்களக்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136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ஆய்ச்சியர்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குரவை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145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துன்ப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மாலை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152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ஊர்சூழ்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வரி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155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வழக்குரை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159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வஞ்சின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மாலை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164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அழற்படு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166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கட்டுரை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170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3.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வஞ்சிக்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காண்டம்</w:t>
      </w:r>
      <w:r>
        <w:rPr>
          <w:rFonts w:eastAsia="Arial Unicode MS" w:cs="Arial Unicode MS" w:ascii="Arial Unicode MS" w:hAnsi="Arial Unicode MS"/>
          <w:sz w:val="36"/>
          <w:szCs w:val="36"/>
        </w:rPr>
        <w:tab/>
        <w:t>49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குன்றக்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குரவை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174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காட்சிக்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181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கால்கோட்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189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நீர்ப்படைக்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195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நடுகற்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202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வாழ்த்துக்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210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வரந்தரு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217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மணிமேகலைச்சுருக்கம்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ஆராய்ச்சி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முன்னுரை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227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முன்னுரை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307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விழாவறை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309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ஊர்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அலர்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உரைத்த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312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மலர்வனம்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புக்க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314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பளிக்கறை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புக்க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319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மணிமேகலா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தெய்வம்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தோன்றிய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323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சக்கரவாளக்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கோட்டம்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உரைத்த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328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துயிலெழுப்பிய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333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மணிபல்லவத்துத்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துயருற்ற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337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பீடிகை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கண்டு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பிறப்பு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உணர்ந்த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340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மந்திரம்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கொடுத்த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343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பாத்திரம்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பெற்ற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346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அறவணர்த்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தொழுத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351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ஆபுத்திரன்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திறம்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அறிவித்த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354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பாத்திரமரபு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359</w:t>
      </w:r>
    </w:p>
    <w:p>
      <w:pPr>
        <w:pStyle w:val="Normal"/>
        <w:tabs>
          <w:tab w:val="clear" w:pos="720"/>
          <w:tab w:val="left" w:pos="709" w:leader="none"/>
          <w:tab w:val="right" w:pos="7088" w:leader="dot"/>
        </w:tabs>
        <w:autoSpaceDE w:val="false"/>
        <w:spacing w:lineRule="auto" w:line="240" w:before="0" w:after="0"/>
        <w:ind w:firstLine="66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பாத்திரங்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கொண்டு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பிச்சைபுக்க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363</w:t>
      </w:r>
    </w:p>
    <w:p>
      <w:pPr>
        <w:pStyle w:val="Normal"/>
        <w:tabs>
          <w:tab w:val="clear" w:pos="720"/>
          <w:tab w:val="right" w:pos="6663" w:leader="dot"/>
        </w:tabs>
        <w:autoSpaceDE w:val="false"/>
        <w:spacing w:lineRule="auto" w:line="240" w:before="0" w:after="0"/>
        <w:ind w:left="360" w:hanging="360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ஆதிரை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பிச்சையிட்ட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366</w:t>
      </w:r>
    </w:p>
    <w:p>
      <w:pPr>
        <w:pStyle w:val="Normal"/>
        <w:tabs>
          <w:tab w:val="clear" w:pos="720"/>
          <w:tab w:val="right" w:pos="6663" w:leader="dot"/>
        </w:tabs>
        <w:autoSpaceDE w:val="false"/>
        <w:spacing w:lineRule="auto" w:line="240" w:before="0" w:after="0"/>
        <w:ind w:left="360" w:hanging="360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உலக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அறவி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புக்க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372</w:t>
      </w:r>
    </w:p>
    <w:p>
      <w:pPr>
        <w:pStyle w:val="Normal"/>
        <w:tabs>
          <w:tab w:val="clear" w:pos="720"/>
          <w:tab w:val="right" w:pos="6663" w:leader="dot"/>
        </w:tabs>
        <w:autoSpaceDE w:val="false"/>
        <w:spacing w:lineRule="auto" w:line="240" w:before="0" w:after="0"/>
        <w:ind w:left="360" w:hanging="360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உதயகுமரன்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அம்பலம்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புக்க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375</w:t>
      </w:r>
    </w:p>
    <w:p>
      <w:pPr>
        <w:pStyle w:val="Normal"/>
        <w:tabs>
          <w:tab w:val="clear" w:pos="720"/>
          <w:tab w:val="right" w:pos="6663" w:leader="dot"/>
        </w:tabs>
        <w:autoSpaceDE w:val="false"/>
        <w:spacing w:lineRule="auto" w:line="240" w:before="0" w:after="0"/>
        <w:ind w:left="360" w:hanging="360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சிறைக்கோட்டம்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அறக்கோட்டம்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ஆக்கிய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382</w:t>
      </w:r>
    </w:p>
    <w:p>
      <w:pPr>
        <w:pStyle w:val="Normal"/>
        <w:tabs>
          <w:tab w:val="clear" w:pos="720"/>
          <w:tab w:val="right" w:pos="6663" w:leader="dot"/>
        </w:tabs>
        <w:autoSpaceDE w:val="false"/>
        <w:spacing w:lineRule="auto" w:line="240" w:before="0" w:after="0"/>
        <w:ind w:left="360" w:hanging="360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உதயகுமரனை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வாளால்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எறிந்த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388</w:t>
      </w:r>
    </w:p>
    <w:p>
      <w:pPr>
        <w:pStyle w:val="Normal"/>
        <w:tabs>
          <w:tab w:val="clear" w:pos="720"/>
          <w:tab w:val="right" w:pos="6663" w:leader="dot"/>
        </w:tabs>
        <w:autoSpaceDE w:val="false"/>
        <w:spacing w:lineRule="auto" w:line="240" w:before="0" w:after="0"/>
        <w:ind w:left="360" w:hanging="360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சிறைசெய்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398</w:t>
      </w:r>
    </w:p>
    <w:p>
      <w:pPr>
        <w:pStyle w:val="Normal"/>
        <w:tabs>
          <w:tab w:val="clear" w:pos="720"/>
          <w:tab w:val="right" w:pos="6663" w:leader="dot"/>
        </w:tabs>
        <w:autoSpaceDE w:val="false"/>
        <w:spacing w:lineRule="auto" w:line="240" w:before="0" w:after="0"/>
        <w:ind w:left="360" w:hanging="360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சிறைவிடு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401</w:t>
      </w:r>
    </w:p>
    <w:p>
      <w:pPr>
        <w:pStyle w:val="Normal"/>
        <w:tabs>
          <w:tab w:val="clear" w:pos="720"/>
          <w:tab w:val="right" w:pos="6663" w:leader="dot"/>
        </w:tabs>
        <w:autoSpaceDE w:val="false"/>
        <w:spacing w:lineRule="auto" w:line="240" w:before="0" w:after="0"/>
        <w:ind w:left="360" w:hanging="360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ஆபுத்திரனாடு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அடைந்த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406</w:t>
      </w:r>
    </w:p>
    <w:p>
      <w:pPr>
        <w:pStyle w:val="Normal"/>
        <w:tabs>
          <w:tab w:val="clear" w:pos="720"/>
          <w:tab w:val="right" w:pos="6663" w:leader="dot"/>
        </w:tabs>
        <w:autoSpaceDE w:val="false"/>
        <w:spacing w:lineRule="auto" w:line="240" w:before="0" w:after="0"/>
        <w:ind w:left="360" w:hanging="360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ஆபுத்திரனோடு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மணிபல்லவம்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அடைந்த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411</w:t>
      </w:r>
    </w:p>
    <w:p>
      <w:pPr>
        <w:pStyle w:val="Normal"/>
        <w:tabs>
          <w:tab w:val="clear" w:pos="720"/>
          <w:tab w:val="right" w:pos="6663" w:leader="dot"/>
        </w:tabs>
        <w:autoSpaceDE w:val="false"/>
        <w:spacing w:lineRule="auto" w:line="240" w:before="0" w:after="0"/>
        <w:ind w:left="360" w:hanging="360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வஞ்சிமா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நகர்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புக்க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420</w:t>
      </w:r>
    </w:p>
    <w:p>
      <w:pPr>
        <w:pStyle w:val="Normal"/>
        <w:tabs>
          <w:tab w:val="clear" w:pos="720"/>
          <w:tab w:val="right" w:pos="6663" w:leader="dot"/>
        </w:tabs>
        <w:autoSpaceDE w:val="false"/>
        <w:spacing w:lineRule="auto" w:line="240" w:before="0" w:after="0"/>
        <w:ind w:left="360" w:hanging="360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சமயக்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கணக்கர்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திறம்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கேட்ட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424</w:t>
      </w:r>
    </w:p>
    <w:p>
      <w:pPr>
        <w:pStyle w:val="Normal"/>
        <w:tabs>
          <w:tab w:val="clear" w:pos="720"/>
          <w:tab w:val="right" w:pos="6663" w:leader="dot"/>
        </w:tabs>
        <w:autoSpaceDE w:val="false"/>
        <w:spacing w:lineRule="auto" w:line="240" w:before="0" w:after="0"/>
        <w:ind w:left="360" w:hanging="360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கச்சிமா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நகர்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புக்க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431</w:t>
      </w:r>
    </w:p>
    <w:p>
      <w:pPr>
        <w:pStyle w:val="Normal"/>
        <w:tabs>
          <w:tab w:val="clear" w:pos="720"/>
          <w:tab w:val="right" w:pos="6663" w:leader="dot"/>
        </w:tabs>
        <w:autoSpaceDE w:val="false"/>
        <w:spacing w:lineRule="auto" w:line="240" w:before="0" w:after="0"/>
        <w:ind w:left="360" w:hanging="360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தவத்திறம்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பூண்டு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தருமம்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கேட்ட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438</w:t>
      </w:r>
    </w:p>
    <w:p>
      <w:pPr>
        <w:pStyle w:val="Normal"/>
        <w:tabs>
          <w:tab w:val="clear" w:pos="720"/>
          <w:tab w:val="right" w:pos="6663" w:leader="dot"/>
        </w:tabs>
        <w:autoSpaceDE w:val="false"/>
        <w:spacing w:lineRule="auto" w:line="240" w:before="0" w:after="0"/>
        <w:ind w:left="360" w:hanging="36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பவத்திற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மறுகெனப்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பாவை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நோற்ற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  <w:r>
        <w:rPr>
          <w:rFonts w:eastAsia="Arial Unicode MS" w:cs="Arial Unicode MS" w:ascii="Arial Unicode MS" w:hAnsi="Arial Unicode MS"/>
          <w:sz w:val="28"/>
          <w:szCs w:val="28"/>
        </w:rPr>
        <w:tab/>
        <w:t>443</w:t>
      </w:r>
      <w:r>
        <w:br w:type="page"/>
      </w:r>
    </w:p>
    <w:p>
      <w:pPr>
        <w:pStyle w:val="Normal"/>
        <w:tabs>
          <w:tab w:val="clear" w:pos="720"/>
          <w:tab w:val="right" w:pos="6663" w:leader="dot"/>
        </w:tabs>
        <w:autoSpaceDE w:val="false"/>
        <w:spacing w:lineRule="auto" w:line="240" w:before="0" w:after="0"/>
        <w:ind w:left="360" w:hanging="36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</w:r>
    </w:p>
    <w:p>
      <w:pPr>
        <w:pStyle w:val="Normal"/>
        <w:tabs>
          <w:tab w:val="clear" w:pos="720"/>
          <w:tab w:val="right" w:pos="6663" w:leader="dot"/>
        </w:tabs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1.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முகவுரை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நிழல்காலு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மண்டிலத்துக்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டாய்த்தோன்றுங்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முனிசேரன்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பேரிலக்கியமாகும்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சுப்பிரமணிய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ஆசிரியன்மாரும்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இவ்விலக்கியத்தை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பண்டையாசிரியன்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உரையிடையிட்ட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I.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நூலாசிரியர்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இவ்விலக்கியத்தை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ஆராத்திருவின்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நற்சோணை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நற்சோணைக்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எரிதவழ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உரைவிரித்த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வடஇமயத்து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உலகாண்ட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நற்சோணை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மண்டபத்துச்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நிமித்திகன்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இளையோற்கு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உளைவனன்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நனிவெகுண்டு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கொடித்தேர்த்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டுவன்தன்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சேண்நெடுந்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II.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நூலாசிரியரின்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இவ்விலக்கியத்துட்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கடைச்சங்கப்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மகாவம்சம்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சற்றேறக்குறைய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1800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கயவாகு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Q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வரம்பெற்றான்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இச்சிலப்பதிகாரத்திற்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சதகரணிகள்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 77-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133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கயவாகுவே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கயவாகுவின்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இச்சிலப்பதிகாரக்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பேரிலக்கியத்தின்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முற்றுப்பெறாதிருத்தல்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வரையறுக்கப்படுந்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இளங்கோவடிகள்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இன்றைக்குச்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சற்றேறக்குறைய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ஆயிரத்தெண்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Q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சிறப்புடைத்தாம்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III.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நூலாசிரியரின்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வேள்விசெய்தலு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சிவவழிபாடாகிய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இச்சமயங்களிடத்தே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கூறவேண்டுமிடங்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அவ்வவற்றிற்குரியவர்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பலதிறத்தர்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சைவரென்றே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சாமிநாதையர்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கால்கோட்காதையில்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மறஞ்சேர்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லமர்ந்தோன்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சடைக்கடவுள்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வரந்தருகாதையில்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தம்பியாதலாலும்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சமயம்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சைவமென்று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தோற்றுகின்றது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IV.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தவவிடுதியில்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தண்டமிழாசானாகிய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வானவூர்தி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பெருவியப்புக்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தீயூட்டியபோது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கூற்றாவதூஉம்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பேரிலக்கியத்தைச்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செய்தருளினர்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V.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நூற்பொருள்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பகுத்தோதப்பெற்றுள்ளது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கோயமுத்தூர்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சில்லாவிலுள்ள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அஞ்சைக்களம்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பலதிறத்தர்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இடந்தரவில்லை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கல்வித்திறத்தைச்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பெருவளத்தானுக்குக்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ஆயிரத்தெண்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அச்செய்தியறிந்த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பான்மையனாகித்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நகரத்தார்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உவாநாளில்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பாடவேண்டுகின்றாள்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ஊழ்வினையால்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பாடினானெனப்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நெஞ்சுகலுழ்ந்து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சொல்லாடியிருக்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கலனோடு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உலந்தபொருள்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மலர்ந்தசீர்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45)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விடிவதற்குள்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சமணமுனிவர்களைக்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கவுசிகன்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யண்மி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வையையாற்றைக்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புறஞ்சேரியை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ஆய்ச்சியொருத்தி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அடைக்கலப்படுத்த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கொலைசெய்யப்படுகின்றான்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குரவையயர்கின்றனர்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திடுக்கிட்ட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குற்றமிலனாதலைத்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யரற்றிக்கொண்டு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ஊர்க்குட்புகுந்து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பெருவருத்தமுற்றுப்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அவ்வுடலைத்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இடப்பக்கமார்பைத்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பழம்பிறப்புணர்த்தி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தெறிந்துவிட்டு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திருச்செங்கோடு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வானவூர்தியில்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இஃதிவ்வாறாக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தண்டமிழாசானாகிய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மாதேவியோ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வேண்மாள்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பொதியிலிலாவது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இமயத்திலாவது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கங்கையிலாதல்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அறையப்படுகின்றது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இகழ்ந்தனரென்று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கனகவிசயர்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தலைமேலேற்றிக்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நட்பரசர்களான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கனகவிசயரை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இமயத்திலிருந்து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கனகவிசயர்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கனகவிசயரை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கனகவிசயரைக்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மாறுவேடம்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ஏற்பாடுசெய்து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சிலையாற்செய்த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கொள்ளநிறுவிச்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அடித்தோழியும்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தெய்வவடிவிற்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துறவுபூண்டதும்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ஆரியமன்னரும்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மாளவமன்னரும்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தெரிவிக்கப்பெறுகிறது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பெருநற்கிள்ளி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VI.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நூற்பயன்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படிப்புக்காகச்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செலவிடுங்காலம்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வாழ்நாளின்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நாகரிகமாகும்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பாயிரமாவனவற்றுள்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வரையறுத்தனர்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இந்நெறியை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இதுவென்பாராய்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கூற்றாவதூஉம்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பதிகம்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நூற்குப்பெயர்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நல்லீர்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செய்ம்மின்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செய்ந்நன்றி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கொல்லன்மின்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பொய்க்கரி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போகன்மின்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நீங்கன்மின்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தேஎத்துக்கு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180 - 1)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பேரிலக்கியமாய்த்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குறிக்கோளுடன்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VII.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நூல்நுவலுந்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ஏற்றமெய்தாது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பலநெறிப்படப்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கொலைபுரிவித்த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மதுரைமாநகரைத்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தீக்கிரையாக்கி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ஊர்தியேறி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இச்சிலப்பதிகாரத்தின்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நூற்பொருளால்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கேவலனையிழந்து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விண்புகுவதுரை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விண்புகுமளவும்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ஒருகாண்டமும்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வகுத்தோதினும்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பாகுபாட்டு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பிழையுறாது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வேறுதிறத்தால்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படுத்தோதினும்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புகார்க்காண்டம்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பகுத்துக்கொண்டிருக்கும்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காண்டமென்றோ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பிறிதென்றோ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அமங்கலத்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செயப்படுபொருள்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நிகழ்ச்சிதானும்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நிகழ்ச்சிகளையுடையதாக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தலைமைபற்றியோ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பிறவாற்றாலாதல்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செயப்படுபொருள்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எடுத்துக்கொள்வோம்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இழத்தற்கும்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அவ்விழப்பு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வினைவகைதேர்ந்து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இக்காண்டத்திற்குப்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இவ்வினைகளாற்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உயிரிழத்தலும்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ஆறாத்துயருழத்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புகார்க்காண்டம்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உறையூரையடைவது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பத்துப்பகுதிகளால்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இந்திரவிழவூரெடுத்த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காதைகளிலும்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இஃதேபோல்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ஊர்சூழ்வரி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இருபத்திரண்டாகும்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செந்தூக்குத்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தனிப்பாட்டுக்களாகவே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அந்நூலாசிரியரான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ஆறைம்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அறியவைத்தனனென்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இவ்வாறைந்தும்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மங்கலப்பாட்டும்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வரிப்பாட்டும்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குரவைப்பாட்டும்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உரையிடையிட்டு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நாடகவுறுப்பும்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விரவிவந்ததனால்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செந்தூக்காய்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பொருள்படுவதொரு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வழங்கப்பெற்றுள்ளது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சமயதிவாகரவாமன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117)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உயிராதிய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118)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செய்யுளுரையில்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உயிராதிபொருள்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சாமிநாதையரவர்கள்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பாடப்படுவதாகிய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இழுக்குமின்று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நாடகவுறுப்பும்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பெரியதோர்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இழுக்காம்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இதுகுறித்தே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ஐயரவர்களும்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இதனாலேயே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பெயர்பெற்றன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நெகிழ்ந்தோதிச்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கருத்தாமன்றோ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அதுபெயரன்றாதலால்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பதிக்கத்துப்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பாலனவாம்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VIII.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ஆற்றொழுக்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புணர்ப்புவகையில்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அவ்வரலாறுகளைக்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கண்ணகியிடமிருந்து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பெருவளத்தானை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சிறப்பினையுணர்த்து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கூறற்பாலன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யின்பமுமே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கூடச்செய்தபின்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அக்கூட்டவின்பத்துக்குச்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</w:t>
      </w:r>
      <w:r>
        <w:rPr>
          <w:rFonts w:eastAsia="Arial Unicode MS" w:cs="Arial Unicode MS" w:ascii="Arial Unicode MS" w:hAnsi="Arial Unicode MS"/>
          <w:sz w:val="24"/>
          <w:szCs w:val="24"/>
        </w:rPr>
        <w:t>....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வந்திறுத்தது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கலக்கமுற்றனள்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அகத்தொளித்து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கடலாடுகாதைக்கண்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கடைக்கொள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அவனுவக்குமாறு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கனாத்திற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புறப்படுவிக்கின்றார்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தவப்பெருமையும்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திருவேங்கடம்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வேட்டுவவரிக்கண்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துயர்நிலையைக்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யெண்ணிமயங்க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கடைத்தெரு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கோவலன்பாலும்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மெய்க்காதற்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ஊர்சூழ்வரி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ஆறாத்துயர்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வழக்குரைகாதையால்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வஞ்சனமாலைக்கண்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அழற்படுகாதையில்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சினத்தீயின்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கட்டுரைகாதையால்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கடவுட்டன்மைக்குரிய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தமிழ்வேந்தர்க்கும்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படிமத்திற்குரிய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நடுகற்காதையில்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லெடுப்பதும்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காவற்பெண்டும்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அடித்தோழியும்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வரந்தருகாதையில்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வரப்பேறும்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அழகுவாய்ந்தவை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இராமாயணம்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உத்தரகாண்டமென்பது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வழிபட்டதன்பின்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எரியுண்டபின்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Times New Roman" w:hAnsi="Times New Roman" w:eastAsia="Arial Unicode MS" w:cs="Times New Roman"/>
          <w:sz w:val="20"/>
          <w:sz w:val="20"/>
          <w:szCs w:val="20"/>
        </w:rPr>
        <w:t>†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பாட்டுவகையைச்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IX.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பெருமக்களின்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குணமாண்புகள்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மாசாத்துவான்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பெருமாண்பினன்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சிறப்பையேவிதந்து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ஏசாச்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கோசிகமாணி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இருநிதிக்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மாநாய்கன்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மாநாய்கன்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மகளுற்றது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ஆசீவகப்பள்ளியில்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குறியாதொழிந்தார்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தாயொருத்தியின்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நரியாக்கப்பட்ட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அறியாமையென்றறிதல்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உயர்காதலாக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6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லறியா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விருப்பின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11)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குறிப்பேதுவாக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உண்கண்ணாய்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112)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பாராட்டுரைகளை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வியப்புரையாமே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கட்டுரையாகா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6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93)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நன்றியறிவும்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தீநெறிப்பட்டேன்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சிறுமுதுக்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92)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கைப்படுத்தப்பட்ட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கொலைக்களத்தாவது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அறிந்துமிருக்கலாம்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எதிர்பாராவகையால்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மொழிந்திருப்பான்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எண்ணியிருப்பின்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ஓதியிருக்கலாமே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தலைச்செங்கானம்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அளவளாவி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நாமறியச்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முதுமறையோன்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கடக்களிறடக்கிய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.84)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நல்வழிப்படுத்த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84)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கிரையாகியதால்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மகனுடைய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6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கிளைஞரிற்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யறுத்துப்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உழந்துஇத்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85)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விசயர்தம்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153)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இவனாற்றான்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முழுவரலாறுமே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மாநாய்கன்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ஆசீவகப்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அறிந்துகொள்கின்றான்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வழுவிற்றென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அரைசுகெடுத்து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டேர்மிசைக்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செங்கதிர்க்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ளேறினன்என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156)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இறும்பூதும்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மைத்துன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எத்திறமென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எயில்மூன்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பிட்டோன்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அறந்தரு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157)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உள்ளுதோறினிக்கும்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துலாபாரம்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ணாட்கள்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நல்யாண்டு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யாங்கணும்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164 - 5)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4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நல்லுயிர்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;.......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றியலாது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உயிர்செலும்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...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4" w:before="0" w:after="113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4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165 - 6)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அறமுறைக்கக்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சிறுமகளாயினர்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4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அற்புளம்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178 - 9)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284" w:before="0" w:after="113"/>
        <w:ind w:left="85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179)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உள்ளப்பான்மையை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அரசாளுரிமை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உளைவனன்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றொழுக்கத்து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ஆரியமன்னரை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கொதியழல்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164)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மாற்றாதிருந்திருந்தால்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ஈங்குணர்த்திய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ஆங்கஃது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145)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மறனிழுக்கா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மானமுடைமையைப்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மீளும்என்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குடிநடுக்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145)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அவ்வஞ்சினமும்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சோழபாண்டியரையேயாகும்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ரண்ணல்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அவ்வாசானுடைய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சிவனிடத்தில்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மணிப்புயத்தே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தறிதுயி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லமர்ந்தோன்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றேத்தத்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147)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இச்செங்குட்டு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கம்பீரமாகப்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பகைப்புலத்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பலர்ஈங்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கறியா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நகைத்திறங்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இராசபாவத்தாலே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நம்மனோர்க்குப்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பெருமிதத்தைத்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140)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வழுக்கிற்கு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பிழைஉயி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ரெய்தின்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லஞ்சி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140)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காற்சிலம்பே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இப்பேரிலக்கி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வடமீனையும்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பாராட்டப்படுபவர்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உருநலனும்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பெறற்பாவாய்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பெருங்குடிவாணிகன்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பெருமடமகளே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காதலொழுக்கத்துக்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புணர்ப்பவந்த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அணியவேயில்லை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4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அஞ்செஞ்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அணிசிலம்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குங்குமம்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வடிந்துவீழ்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14)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தீக்கனாக்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சோமகுண்டம்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சூரியகுண்டமென்னும்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துறைமூழ்கிக்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4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கணவரொடு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தையலார்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44)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நோக்கிற்றிலன்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4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சலம்புணர்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சலதியோ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டாடிக்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45)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காமக்களியாட்டில்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வருத்தக்கூடியது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சுடுசரம்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இதனிற்காட்டில்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அக்கோவலற்கு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புதுமையாய்க்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நடந்தறியாப்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தவப்பள்ளியை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அன்புகனிய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முள்ளெயிறு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ஆறைங்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அகல்நாட்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டும்பர்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நாறைங்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47)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கயல்நெடுங்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டாற்போலும்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உயர்மகளாதலின்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வம்பப்பரத்தையும்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வறுமொழியாளனும்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பகரக்கேட்டதும்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காணப்பொறாமையால்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முதுநரியாக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மூதறிவாட்டி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கோவலற்குப்பின்னே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உள்ளக்காட்சியில்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பனையோலைத்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குமரிவாழையின்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ஈங்குஎன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பேரறிவுடைமை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ரோம்பலும்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கெதிர்தலும்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92)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ஏற்றெழுந்தனன்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லொழுக்கமும்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பொழிகதிர்த்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கொண்டெனச்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இனைந்தேங்கி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மாழ்குவாள்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108)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செங்கதிர்ச்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சிலம்பேந்திப்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நீறையுடைப்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பெண்டிர்காள்</w:t>
      </w:r>
      <w:r>
        <w:rPr>
          <w:rFonts w:eastAsia="Arial Unicode MS" w:cs="Arial Unicode MS" w:ascii="Arial Unicode MS" w:hAnsi="Arial Unicode MS"/>
          <w:sz w:val="24"/>
          <w:szCs w:val="24"/>
        </w:rPr>
        <w:t>!......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காற்சிலம்பு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விலைப்பொருட்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டால்கொன்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றாரே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110)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கேளாதொழியின்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இடனாகுமன்றே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4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தொழிவனேல்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பொடியாடிக்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இக்கொள்கின்றார்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4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காய்சினந்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கைகூடேன்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றனைக்கண்டுஇத்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திறம்கேட்பல்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113)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காய்சினக்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பிடாரியோ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பத்திரகாளியோ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கூறற்குரி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யளல்லள்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பறியாத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கூளியாக்கி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பதிப்பிறந்தேன்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யாமாகில்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ஒழிப்பேன்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119)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தீக்கிரையாக்குகின்றார்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தினிப்பெண்டிர்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எனுமிவரைக்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தீத்திறத்தார்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120)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வீரபத்தினியாகிய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மணமதுரையோடு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கடுவினையேன்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வானவூர்தி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மிகப்பெருகும்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நிருமித்த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வகுத்தென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நன்குகடைப்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10)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நூற்புலமையை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eastAsia="Arial Unicode MS" w:cs="Arial Unicode MS" w:ascii="Arial Unicode MS" w:hAnsi="Arial Unicode MS"/>
          <w:sz w:val="24"/>
          <w:szCs w:val="24"/>
        </w:rPr>
        <w:t>...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...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பரத்தரொடு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19)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தேவபாணிமுதல்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தேவபாணியீறாகப்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தேவபாணி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கொடுகொட்டி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பாண்டரங்கம்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பதினொருவகைக்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ஊடற்கோலம்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மனப்பிளவு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அவனுவக்குமாறு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பலவகையுறுப்பும்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உவக்குமாறே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75)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109 -10)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நன்குவற்புறுத்துவதனால்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நாடகமகளாயினும்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கடற்கானற்குச்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நிலைமயங்கினான்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மகிழ்ந்தாள்போல்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குறிப்பினள்போல்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மாயப்பொய்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தனித்தேகியிருக்கலாமன்றோ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உடனெழாது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சூழ்வரத்தான்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ஏகிவிடுகின்றான்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விளங்காளாய்க்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இருந்தொழிகின்றாள்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சென்றொழிந்தது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கோசிகமாணி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புத்தமாதவர்பால்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புத்தபிக்குணியாய்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இவ்வரலாற்றால்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கற்புடையவளாய்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நாடகமாக்கள்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பொய்யன்புமுடைய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கவுந்தியடிகள்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ரொழுக்கமும்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கேகுதலை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கேளாதொழியவே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செய்வனவற்றையே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யுயிர்கள்பால்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நீர்அஞர்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ரடைகரை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யொதுக்கத்து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49)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அக்கவுந்தியடிகளை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காணாய்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எதிர்ந்துவந்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யுயிர்கள்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51)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மெய்ப்பொருள்பால்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றவித்தோன்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திறவா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திருமெய்க்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கல்லதென்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குவியா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தான்அணிப்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பொறாஅது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52)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வம்பப்பரத்தையரைக்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குறுநரியாகுக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சபித்ததும்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பிலம்புக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பெற்றியீங்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ஓம்புநர்க்கு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நீபோ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நீள்நெறிப்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60)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விழைவின்மையைக்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கலப்படுத்துமிடத்துக்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இன்பந்தருவனவாகும்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ராட்டிச்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உடீஇத்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87)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டிலமால்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வளம்பிழைப்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நாடுஎன்னும்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யோநீ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88)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</w:t>
      </w:r>
      <w:r>
        <w:rPr>
          <w:rFonts w:eastAsia="Arial Unicode MS" w:cs="Arial Unicode MS" w:ascii="Arial Unicode MS" w:hAnsi="Arial Unicode MS"/>
          <w:sz w:val="24"/>
          <w:szCs w:val="24"/>
        </w:rPr>
        <w:t>. 88)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காணலுறின்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இவ்விலக்கியத்துள்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X.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வரலாறுகள்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தொடித்தோட்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முசுகுந்தன்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மனுவேந்தன்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வடிம்பலம்ப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வளையுடைத்தவன்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வடிவேலெறிதலும்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கைகுறைத்துக்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விற்பொறித்ததும்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யெறிந்ததும்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பூண்டொழுகியதும்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சரவணத்தே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அவுணரை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நரசிங்கமானதும்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இராவணனை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மூங்கிலானதும்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XI.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குறிப்புக்கள்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பொருட்டொடர்நிலைச்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ஆசிரியன்மாரால்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தோதப்படுவதென்று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இசைவிரவி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பேரிலக்கியத்துக்கு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பதவுரைகாரர்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விரியவுணர்தற்கு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இறந்தொழிந்தன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பேரவலத்தைச்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சுவாமி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விபுலானந்தர்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மகாமகோ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பாத்தியாய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பண்டிதமணி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கதிரேசன்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செட்டியார்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பண்டித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XII.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வழக்காறுகள்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காட்டிடத்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வாழ்த்துமிடத்தும்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நன்முறை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உருட்டுவோன்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பிறநாட்டுக்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வெட்சிசூடுக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வெய்யோனே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குடவர்கோவே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இனிதுணரப்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துறைகட்கேயன்றி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கனாத்திறமுரைத்த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வடநூற்புராண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இதிகாசக்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வந்துவிட்டிருக்கின்றன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ஒழுக்கங்களுட்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முடிப்புரை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பேரிலக்கியத்துக்கு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கானல்வரிக்கு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இஞ்ஞான்று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நடுக்காவேரி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நாட்டாரவர்கள்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நன்காராய்ந்து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தவப்பேற்றால்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வெளிவந்திருக்கின்றது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காட்டப்பெற்றுள்ளன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அறிந்துகோடற்கு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பெருமணியாய்த்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படிப்போருள்ளத்தில்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குறிக்கோளாகக்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அருந்திறமையும்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வேங்கடத்தடியில்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உமையொரு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3798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திருவேங்கடம்</w:t>
      </w:r>
    </w:p>
    <w:p>
      <w:pPr>
        <w:pStyle w:val="Normal"/>
        <w:tabs>
          <w:tab w:val="clear" w:pos="720"/>
          <w:tab w:val="left" w:pos="3798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9.7.1942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 xml:space="preserve">                                        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</w:t>
      </w:r>
      <w:r>
        <w:br w:type="page"/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2.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உரை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பெறு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கட்டுரை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அன்றுதொட்டுப்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நங்கைக்குப்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களவேள்வியால்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3.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ஆடித்திங்கள்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4.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எத்திறத்தானும்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இளங்கோவடிகள்</w:t>
      </w:r>
      <w:r>
        <w:rPr>
          <w:rFonts w:eastAsia="Arial Unicode MS" w:cs="Arial Unicode MS" w:ascii="Arial Unicode MS" w:hAnsi="Arial Unicode MS"/>
          <w:sz w:val="36"/>
          <w:szCs w:val="36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அருளிய</w:t>
      </w:r>
      <w:r>
        <w:rPr>
          <w:rFonts w:eastAsia="Arial Unicode MS" w:cs="Arial Unicode MS" w:ascii="Arial Unicode MS" w:hAnsi="Arial Unicode MS"/>
          <w:sz w:val="36"/>
          <w:szCs w:val="36"/>
        </w:rPr>
        <w:br/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சிலப்பதிகாரத்தின்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சுருக்கம்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 </w:t>
      </w:r>
      <w:r>
        <w:rPr>
          <w:rFonts w:eastAsia="Arial Unicode MS" w:cs="Arial Unicode MS" w:ascii="Arial Unicode MS" w:hAnsi="Arial Unicode MS"/>
          <w:sz w:val="36"/>
          <w:szCs w:val="36"/>
        </w:rPr>
        <w:t xml:space="preserve">1.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புகார்க்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காண்டம்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மங்கல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வாழ்த்துப்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பாடல்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கொங்கலர்தார்ச்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குடைபோன்றுஇவ்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பொற்கோட்டு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வலந்திரித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யுலகிற்கு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அவனளிபோல்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தான்சுரத்த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அவன்குலத்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பரந்தொழுக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தலைநகரம்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கெழீஇய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மூவகையினருள்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மாநாய்கன்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வடமீனின்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தொழுதேத்த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பெருங்குணத்துக்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பெயர்மன்னும்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பாள்மன்னோ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மாநாய்கன்பால்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மண்தேய்த்த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மடவார்தம்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பண்தேய்த்த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மன்னோ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கோவலனுக்கும்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விதானங்கள்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அணியப்பெற்றன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மறைவழிகாட்டி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முரசியம்பின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முருடதிர்ந்தன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முறையெழுந்தன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பணிலவெண்குடை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அரசெழுந்ததொர்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படியெழுந்தன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அகலுள்மங்கல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அணியெழுந்தது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ஒசிந்த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ராய்ச்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பூம்பாலிகையும்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முளைக்குடமும்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உருட்டுவானாக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அவ்விமயத்துக்கு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கவவுக்கை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ஞெகிழாமல்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கொடுதூவி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அன்னாளை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நல்லமளி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மனையறம்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படுத்த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கொழுங்குடிச்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தச்சனால்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அமளியினை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நெடுநிலைமாடத்து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இடைநிலத்தேயிட்டு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முழுநெறிக்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சுரும்பிமிர்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வயற்பூ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அயற்பூ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விரியல்வெண்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சண்பகப்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பொதும்பர்த்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தாதுதேர்ந்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மணிநிரைத்து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சாளரக்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மெய்க்கினிதாக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நிரைநிலைமாடத்து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நிலாமுற்ற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செய்யப்பெற்றிருக்கும்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பாராட்டுநர்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மான்மதச்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முத்தரும்பவும்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என்கோ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அலையிடைப்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என்கோ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என்கோ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உவந்தளித்துத்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அரங்கேற்று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திருவுமுடையளாய்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கடைகுழன்று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பன்னிரண்டாமாண்டை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நிறைவெய்திற்று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கரிகாற்பெருவளத்தானுக்கு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காட்டவிரும்பினர்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ஆடலாசிரியனும்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இசையாசிரியனும்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கவிஞனும்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தண்ணுமையாசிரியனும்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குழலியம்புவோனும்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யாழாசிரியனும்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சிற்பநூலா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முகவெழினி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பொருமுகவெழினி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மாற்றரசரது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தலைக்கோலாக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சயந்தனாக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ஆடலாசிரியன்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நதிகளிலிருந்து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பொற்குடத்திற்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னாகஎன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அரசுவாத்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முரசுஎழுந்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கருவியாளர்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முன்மிதித்து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வலத்தூண்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யாழ்வழித்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திரிகை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ஆடரங்கின்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நன்குகடைப்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இலைப்பூங்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வழாஅமைத்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விதிமுறைக்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தெண்கழஞ்சு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எட்டுக்கடை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>8“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சாலும்நம்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கூனிகைக்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தெண்கழஞ்சு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அந்திமாலைச்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சிறப்புச்செய்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கழிந்தொழிந்தன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துளிக்கலுற்றது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யாண்டுளன்கொல்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காலையே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அறைபோகு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சூழல்வளர்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மணிவிளக்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திறுத்தது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செழும்பூஞ்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மாருதத்து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தொடுங்கிக்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கூடுதற்கின்றித்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அம்செஞ்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அணிசிலம்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குங்குமம்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வடிந்துவீழ்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காதினள்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மறப்பக்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வெய்துயிர்த்து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நிலாவொளியும்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சாளரங்களை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நறுவிரைத்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இந்திர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விழ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ஊரெடுத்த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புதையிருட்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உலகுவிளங்கு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வேயாமாடம்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பெரும்பாணிருக்கை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பூம்பட்டினம்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பாக்கங்கட்கும்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நாளங்காடி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நாளங்காடியில்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உறீஇ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வச்சிரக்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பிடர்த்தலை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எண்பேராயமும்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கொள்கஎன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தோரெட்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தண்நறுங்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பொற்குடத்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தேந்தி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ராட்டி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ஒருபக்கத்தே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அறுமுகச்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நான்மறையிற்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*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அடித்தளை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ஒருபக்கத்தே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யாழ்ப்புலவர்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இசையிசைத்துச்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மாடவீதி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குறுந்தெரு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மூலைமுடுக்கர்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விழவுக்களி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வியலுளாங்கண்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அலரெய்தா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யாட்டமர்ந்து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நாளங்காடியிலுள்ள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நகையாடாயத்தாரின்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இவனைப்போல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மாடவீதிகளில்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காமுகர்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புகுந்ததுஇச்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செழும்பதி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எரிநிறத்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உள்வரிக்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உண்டுகொல்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லஞ்சிப்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திவவுயாழ்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மிழற்றிப்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உண்டுகொல்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பொதுமகளிரைப்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குறியுமுடை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விருந்தினரோடு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கணவரொடு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மாதர்வாண்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மணித்தோட்டுக்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தருங்கொல்இம்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வரைப்புஎன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அகத்தொளித்து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உகுத்தன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கடலாடு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வித்தியாதர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துடியிடையாய்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செழும்பதி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செழும்பதியில்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உஞ்சைப்பதியும்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தேவபாணி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டரங்கமும்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அவுணற்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சூர்த்திறம்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குடைவீழ்த்து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கடையமும்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ஆடற்கோலத்தோடு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வெய்திய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உவக்குமாறு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யூட்டப்பெற்றன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நூபுரம்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பாதசாலம்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மெல்விரற்கு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மணியாழியும்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கடிப்பிணையும்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உவாநாளில்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யணிந்து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கழுதைமீதுவர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வண்டியிலேறி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பட்டினப்பாக்கத்து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பரதேசமக்கள்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கம்மியர்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தூழுறு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நொடைநவில்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மகடூஉக்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விலங்குவலைப்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மீன்திமில்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தேஎத்தோர்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இயைந்தொருங்கு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கடிப்பகை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கடற்றுறையில்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கானலையடைந்த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விதானித்துப்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அமளிமிசை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மாலைகைத்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கானல்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வரி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கட்டுரை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யாழைத்தன்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மெல்விரல்கள்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மிசைப்படர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கரணத்துப்பட்ட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விதிக்கின்றேனல்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லேன்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அறியலுறுகின்றேன்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வரிப்பாணியும்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தொடங்குமன்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வெண்குடையான்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வோச்சிக்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காவேரி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காவேரி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தண்பதங்கொள்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விழவரோதை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காவேரி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விழவரோதை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வாய்காவா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மழவரோதை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காவேரி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முகச்சார்த்து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காரிகைமுன்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அறனிலர்என்று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பொதியவிழ்க்கும்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முதுதிரையால்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மொத்துண்டு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போந்தசைந்த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முரல்வாய்ச்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வரிமணல்மேல்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உழுதழிப்ப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மாழ்கி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மெல்விரலால்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கொண்டோச்சும்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துறைமேய்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மணலுழுத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மாய்வான்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வாள்முகத்து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நேர்கயற்கண்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உய்யாநோய்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ஊர்சுணங்கு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மென்முலையே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வலைவாழ்நர்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வலையுணங்கு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வேண்டுருவம்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கொடுங்கூற்றம்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அலைநீர்த்தண்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அறிவேனேல்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நிலைவரி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கயலேழுதி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வில்லெழுதிக்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காரெழுதிக்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*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செயலெழுதித்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காணீர்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திமில்வாழ்நர்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அரவுஅஞ்சி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வெள்ளுணங்கல்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புள்ளோர்ப்பிக்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காணீர்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காணீர்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அடும்புஅமர்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தண்கானல்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பிணங்குநேர்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ஐம்பாலோர்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முரிவரி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விரிமணலே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திருமொழியே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பணையிள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வனமுலையே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புரைமுகமே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முரிபுரு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வில்இணையே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மின்இடையே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தருதுறையே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தருபொழிலே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தளைஅவிழ்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திரிஇடமே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இளநகையே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புரைமுகமே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இணைமுலையே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நிலைவரி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வாழ்வர்நின்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வாழ்வைமன்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மிடல்புக்கு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வெம்முலையோ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இடைஇழவல்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திமில்கொண்டு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உயிர்கொல்வர்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உயிர்கொல்வை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முலைசுமந்து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மருங்குஇழவல்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மடவன்னம்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மடவன்னம்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ஊர்திரைநீர்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திரிவாள்பின்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மடஅன்னம்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கானல்வரிப்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மகிழ்ந்தாள்போல்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குறிப்பினள்போல்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வியப்பெய்த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நீள்நிலத்தோர்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ஆற்றுவரி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அதுபோர்த்துக்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கருங்கயற்கண்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விழித்தொல்கி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காவேரி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கருங்கயற்கண்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விழித்தொல்கி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நின்கணவன்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வளையாமை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காவேரி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வளநாடு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பேருதவி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காவேரி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பேருதவி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ஆழியாள்வான்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பகல்வெய்யோன்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காவேரி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சார்த்து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வாள்முகத்தாள்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மால்மகன்போல்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வீங்கோதம்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விளங்கொளிய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விலைஞர்போல்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வெல்நறா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ஒளியாப்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உறைஒன்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றின்றித்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தலைத்தருதி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திரைஅழிப்பக்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மணல்முகந்து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கடல்தூர்க்கும்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திணைநிலை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புணர்துணையோடு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பொறிஅலவன்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ஒலிதிரைநீர்ச்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வணர்சுரி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ஐம்பாலோய்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உணரேனால்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புலம்பும்என்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இன்கள்வாய்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கனவினுள்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அறிதியோ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புள்ளியல்மான்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சிதைத்தாய்மற்று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என்செய்கோ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சிதைத்தாய்மற்று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எம்மோடுஈங்கு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என்செய்கோ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நெடுந்திண்தேர்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கடலோதம்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ஊர்ந்தாய்மற்று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தீர்ந்தாய்போல்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தீர்ந்திலையால்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கடலோதம்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மயங்குதிணை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நிலைவரி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கலைஉடுத்துச்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திரையுலாவு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மகரத்திண்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புதுப்புண்கள்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வகைமறைத்தால்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என்செய்கோ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யதுநீங்கப்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புகுந்துதிர்ந்த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மணம்கமழத்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கடல்சேர்ப்ப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றொருநோய்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துணியாத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தனிஉழப்ப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அறியாநோய்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என்செய்கோ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எல்செய்வான்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மறைந்தனனே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கண்பொழீஇ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உகுத்தனவே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தளையவிழ்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மலர்க்குழலாய்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தணந்தார்நாட்டு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உளதாம்கொல்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வளைநெகிழ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எரிசிந்தி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மருள்மாலை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பறவைபாட்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டடங்கினவே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பகல்செய்வான்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மறைந்தனனே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நோய்கூர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உகுத்தனவே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அவிழ்குழலாய்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உளதாம்கொல்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என்உயிர்மேல்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மருள்மாலை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வந்துஎம்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அவர்நம்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நென்னல்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அவர்நம்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நிலைவரி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எம்கானல்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எம்கானல்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எம்கானல்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பாலைப்பண்ணை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முகமில்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நுளையர்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நொடிதரும்தீம்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இளிகிளையில்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இறுத்தாயால்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இளிகிளையில்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இறுத்தாய்மன்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கொளைவல்லாய்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>!!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பையுள்நோய்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பகல்செய்வான்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போய்வீழ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கண்புதைப்ப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மருள்மாலை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நல்கூர்ந்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>!!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தீத்துழைஇ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மருள்மாலை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பொய்ச்சூள்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பொறுக்கஎன்று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கட்டுரை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;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கவவுக்கை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நெகிழ்ந்தனனாய்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எழாது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தான்மட்டில்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உடன்சூழ்தரப்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மலர்ச்சோலை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ஒதையாய்த்து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ஒலியவித்துக்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உள்புக்குக்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மனைபுக்காள்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வேனிற்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உறந்தையும்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அரைசுவீற்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புகரறு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பதுபோல்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கொடிமிடை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யாட்டினுள்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மாணிழை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குங்கும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வளாகத்து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மொன்றெழுத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வெள்ளியமடலை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நறுக்காகவும்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எழுத்தாணியாகவும்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சாளன்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அரும்பிடர்த்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பொழுதுஇடைப்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மின்எனத்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ஆற்றாமைக்குறிப்பையும்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கலைவகைகளுள்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கோவலனோடுதான்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வரிவகைகளையும்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கூஉய்த்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ஈங்குஎன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காண்வரிக்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கிளர்ந்துவே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கிளர்வரிக்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தேர்ந்துதேர்ந்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தேர்ச்சிவரி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மெலிவுமுற்றாள்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அன்பில்லாதவன்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சிறக்கப்பெற்றவளாதலால்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மாணிழை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அமளிமிசைப்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கனாத்திறம்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உரைத்த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இடாகினி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தேவவுருக்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உவகையுண்டாயிற்றா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கடுக்கும்என்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பெரும்பதியுட்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பட்டேம்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தொருவார்த்தை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இடுதேள்இட்டு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என்தன்மேல்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உற்றதுஓர்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கட்டுரைத்தேன்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காவலனோடு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ஒன்றுஉண்டால்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செறிதொடீஇ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உற்றேனோடு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யான்உற்ற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ஒருநோன்பு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போய்க்கெடுக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தடமுள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சோமகுண்டம்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துறைமூழ்கிக்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கணவரொடு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தையலார்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கடையகத்துள்ளான்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சலம்புணர்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சலதியொ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டாடிக்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இலம்பாடு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தரும்எனக்கு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கலனோடு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 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உலந்தபொருள்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மலர்ந்தசீர்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கருநெடுங்கண்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வியம்கொண்டான்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கால்சீயா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நாடுகாண்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துரப்பக்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நிருமித்த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சைத்தியத்தை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பெருமன்றத்தில்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சிலாதலத்தைக்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போகிக்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திக்குநோக்கி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பொழில்களினூடே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கண்டடைந்தனர்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பள்ளியிற்சிறிதுபோது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புன்முறுவலுடன்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ஆறைங்காத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சேய்த்தன்று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ரொழுக்கமும்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ணாளரின்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உறுதவத்தீர்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அறிந்திலீர்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பருக்கைகள்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தன்மையுடையவளல்லள்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ஒழிகின்றிலீர்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துயர்தீர்த்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பயில்பூந்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மெனினே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கிழங்குஅகழ்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குழியைச்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தாதுசோர்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மாக்கட்குக்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ஒதுங்கினர்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வலயத்துச்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பரல்பகை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கயல்நெடுங்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வயலுழைப்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றிலஞ்சிப்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பொருகய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லோட்டி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மலங்குமிளிர்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யொதுக்கத்து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யாங்கணும்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யோளொடு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ஓம்புஎனச்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மயிற்பீலியும்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மதகுகளில்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கம்புட்கோழியும்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வினைஞரும்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கடைசியர்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தொலைச்சிய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பார்உடைப்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பழிச்சினர்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ஏர்மங்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ஊர்களும்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காவதமே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ஆற்றிடைக்குறை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வீரனாகலின்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எதிர்ந்துவந்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வேதவொளி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இருட்டறைப்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றவித்தோன்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திறவா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என்நா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திருமெய்க்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கல்லதுஎன்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கல்லதுஎன்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குவியா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பொறாஅது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வோதிஎன்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வானவீதியிற்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ஓடமேறி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வறுமொழியாளன்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ஈங்குஇவர்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நோற்றுணல்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நொசிதவத்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பினர்என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தீர்எனத்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பூங்கோதையாகிய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இகழ்கின்றார்கள்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முதுநரி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குறுநரியாகிய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ஊளையிடத்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நீங்கியோர்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கூறினும்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பிழைத்தோர்க்கு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ஒதுங்கிப்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இவர்எனச்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பின்தொடர்ந்துவரக்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முதலாவது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புகார்க்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காண்டம்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முடிந்தது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2.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மதுரைக்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காண்டம்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காடுகாண்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திங்கள்மூன்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றடுக்கிய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குடைக்கீழ்ச்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கோதைதாழ்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சிலாதலத்தின்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கண்ணெதிரே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ஊழிதொ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பஃறுளி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யடுக்கத்துக்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வடதிசைக்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திறல்விளங்கு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மழைபிணித்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அருந்திறல்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துருத்தித்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மின்னுக்கோடி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பகைஅணங்கு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நலம்கிளர்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பொலம்பூ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வண்ணமும்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லாளரொடு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வேத்தியல்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வியல்நிலம்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குறிஞ்சியும்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முறைமையில்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திரிந்து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நல்லியல்பு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நடுங்குதுயர்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உறுத்துப்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யென்பதோர்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படிவம்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கற்பாறைகளும்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ஏற்றிழிவும்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சிறுவழிகளும்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கொடும்பாளூர்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ஏரியொன்று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செல்வீராயின்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காய்குலைத்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அகன்பதிச்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பிலம்உண்டு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ரிணியோடு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மூன்றுஉள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சரவணத்தைப்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பொருந்துவீராயின்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வியாகாரணத்தை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கொள்வீர்கள்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பவகாரிணியில்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அறிவீர்கள்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இட்டசித்தி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பெரூமான்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வரோத்தமை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இன்றிஒர்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வரோத்தமை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கதவு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வீடுபேற்றியல்பும்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கூறுவீராயின்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பிலவழிக்கு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நும்எனும்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ஐந்தெழுத்தும்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மறைமொழிகளுள்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படிவீராயின்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பொருந்துவீர்கள்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துணைமலர்த்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தாள்இணை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ஏன்றுதுயர்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பிலவழியின்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அம்மறையவன்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விரும்பீராயின்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அவ்வருவழியில்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வழிப்போவார்க்கு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அடைவீர்கள்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செலவுபெறச்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பிலம்புக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யோநீ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வழாஅது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ஓம்புநர்க்கு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அடிபணிய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நீபோ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நீள்நெறிப்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வசந்தமாலைபோல்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உட்கோளைக்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நயமொழிகளை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போன்ம்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விலக்கிவிட்டாள்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துயருழந்தேன்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மறைமொழியைச்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ரிணியான்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எகுக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கவுந்தியடிகட்கும்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கூற்றுறழ்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புலம்போகிநல்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கடன்பார்த்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விழிநுதற்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வேட்டுவ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வழிச்செல்வோர்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மறக்குடித்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எயினர்கூட்டு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அடிபெயர்த்து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ஆறலைத்தல்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சூறையாடுதல்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வறுமையுற்றீர்கள்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தொழிந்தீர்கள்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தாலியணிந்து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புலித்தோலை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முறுக்குண்ட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கலைமான்மீது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கலைமான்மீது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ஏறிவர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தண்நறும்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புழுக்கலும்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விழுக்குடை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விரையும்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ஐயைக்கோட்டம்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இவளோ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சாலினியைச்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அவுணன்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பலர்தொழும்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சமரி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இளங்கிளை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பைந்தொடிப்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இளமகள்மீது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முன்றிற்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எங்கணும்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யாள்பவி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சேயிதழ்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நல்இல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கூத்து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ஆணிகொண்டு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நின்றஇப்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குடிப்பிறந்த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நின்றஇவ்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குடிப்பிறந்த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முன்னிலைப்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பரவல்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ஆனைத்தோல்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உரிஉடுத்துக்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கருந்தலைமேல்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யேநிற்பாய்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கையேந்திச்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சினவிடைமேல்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கண்ணுதலோன்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மறைஏத்த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வேநிற்பாய்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வென்றிக்கூத்து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கூத்துள்படுதல்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கொற்றவை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ஒருமகன்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மலர்புனைய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வெள்வாள்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மலர்புனைய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வேற்றூர்க்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கட்சியுள்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பொறாமறவன்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வழிப்படரப்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நிரைகருதிப்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வழிப்படரப்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கொடுமரம்முன்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</w:p>
    <w:p>
      <w:pPr>
        <w:pStyle w:val="Normal"/>
        <w:autoSpaceDE w:val="false"/>
        <w:spacing w:lineRule="atLeast" w:line="28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துறைப்பாட்டு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மடை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நின்ஐயர்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இனநிரைகள்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புள்வாய்ப்பு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கணிமுன்றில்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உண்கண்ணாய்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நின்ஐயர்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உறிந்தநல்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அவிப்பலி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தொழுதேம்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அடல்வலி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கடன்இது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மிடறுஉகு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துவைசெய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வெடிபட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அரையிருள்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பலிக்கொடை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துண்ணென்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எறிதரு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அமுதுண்டும்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புண்செயின்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உதைத்தருள்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மேம்படுவானாக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புறஞ்சேரி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இறுத்த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நடந்தறியாதவை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            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வெங்கானத்துக்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மறலா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படுங்கதிர்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தோர்க்குப்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. . . . . . . . . . . . . . . . . . . . . . . . . . . . . . 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வழியைப்பற்றிச்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குழுமித்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விடியற்போதில்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சேமமுள்ளதோர்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கவுசிகன்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செலுத்தப்பட்டவன்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போன்றுஇவ்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கோசிகன்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கண்மணியனையாற்குக்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முடங்கலையும்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மனத்தூய்மையை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மனக்கொளல்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குலப்பிறப்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பாட்டியோடு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என்பிழைப்பு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தீதுடையேன்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சண்பகம்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பூவணையிற்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அட்டிற்புகை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அங்காடியில்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தீம்புகை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காணீர்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நனிசேய்த்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தகைக்குநர்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மூதூரெல்லையைக்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ஒசையும்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வைகறையிற்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துயிலெடைப்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றுஉதிர்த்த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கவிர்இதழ்ச்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அவிர்அறல்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உலகுபுரந்து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குலக்கொடியைக்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தாட்டியொடு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மரப்புணை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தென்கரைக்கண்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நறும்பொழிலைச்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பரிந்துஇனைந்து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போர்உழந்து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ஆர்எயில்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வாரல்என்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மறித்துக்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கைகாட்டுபவைபோல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காய்க்குலைத்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வேய்த்திரட்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சேராப்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ஊர்காண்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செங்கதிரைப்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நுதல்விழி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வலன்உயர்த்த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தன்மையுடையேனாய்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காப்பினளாதல்வேண்டும்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ஊட்டும்என்று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நாக்கடிப்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உழந்துஆங்கு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தொன்மைத்து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நடுவியாமத்தே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கைவிட்டகன்ற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பிழைஎனச்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யோநீ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அடல்வாள்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கொடிநுடங்கு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மறுகில்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செழுங்குடிச்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பெருவீதிகளும்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செய்நவும்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வகைதெரிவு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அரசுவிழை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பயம்கெழு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கிளிச்சிறை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பொலம்தெரி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கலங்குஅஞர்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ஒழித்துஆங்கு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அடைக்கலக்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பட்டினத்துக்கருகிலுள்ள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தலைச்செங்கானத்தைச்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வலங்கொண்டு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அறைந்துண்ணும்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பூதத்தின்பாற்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கொன்றுவிடலும்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உழந்துஇத்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. . . . . . . 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கூறைகோட்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பிணிப்புஅறுத்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பூண்டோரல்லது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மறைவதன்முன்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இருத்துதற்கு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பெறுநரின்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கருந்தடங்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மனைப்புகும்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ராட்டிச்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உடீஇத்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டிலமால்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>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வளம்பிழைப்பு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கடைப்பிடித்தால்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வரக்கடவதொரு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தான்சிறி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கல்உமிழ்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வெந்நெயும்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யடுப்பும்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கணையமும்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நுடங்கும்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கொலைக்களக்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நோன்பிகளாதலால்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ஆக்குவதற்கு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குறிப்புப்படியே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அட்டிலுக்கு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உணவின்பொருட்டு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கொழுங்கனித்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திரள்காய்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சமைப்பாளாயினள்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காய்கறிகளைப்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வியர்த்தது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சமைத்தானபின்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உண்டற்கழைப்ப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பனந்தடுக்கு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விரிப்பாகக்கொண்டு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அடிநீர்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மயக்குஒழிப்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பனள்போல்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குருத்துஅகம்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அசோதைபெற்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றெடுத்த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நல்அமு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விம்மிதத்தோடு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அரும்பணிகளைக்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அருவழிகளைக்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வல்வினையோ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பொச்சாப்புண்டு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நெறிப்பட்டேன்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நன்னெறியுண்டோ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சிறுமுதுக்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என்செய்தனை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உடன்போந்தற்குக்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ரோம்பலும்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அருள்மொழியாற்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வருத்தமுண்டாகாகவாறு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உள்ளமுடையே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விற்றுவருவேன்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ததும்பிற்று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பொருட்படுத்தாது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தகுதியாயதொரு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சமைப்பேன்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கைகூப்பித்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இச்சிலம்பு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நீர்என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மனைக்கருகிருந்த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கரந்துயான்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படாமுன்னம்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மன்னற்குப்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எண்ணமிட்டுக்கொண்டே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உள்கரந்து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கவைக்கோல்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லாளரை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கரந்துஎன்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கட்டளையிட்டான்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குவமோ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புகற்கிலர்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கையுறின்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கையுறின்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காண்கிற்பார்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கேட்பின்ஓர்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அருஞ்செயற்குச்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தோளிலணிந்த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திருடியதாகப்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யீர்என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களிமகனொருவன்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ஊடறுத்தது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புண்ணுமிழ்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அகன்றுபோய்க்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righ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</w:rPr>
        <w:t>தொல்</w:t>
      </w:r>
      <w:r>
        <w:rPr>
          <w:rFonts w:eastAsia="Arial Unicode MS" w:cs="Arial Unicode MS" w:ascii="Arial Unicode MS" w:hAnsi="Arial Unicode MS"/>
          <w:b/>
          <w:bCs/>
        </w:rPr>
        <w:t>.</w:t>
      </w:r>
      <w:r>
        <w:rPr>
          <w:rFonts w:ascii="Arial Unicode MS" w:hAnsi="Arial Unicode MS" w:eastAsia="Arial Unicode MS" w:cs="Arial Unicode MS"/>
          <w:b/>
          <w:b/>
          <w:bCs/>
        </w:rPr>
        <w:t>சொல்</w:t>
      </w:r>
      <w:r>
        <w:rPr>
          <w:rFonts w:eastAsia="Arial Unicode MS" w:cs="Arial Unicode MS" w:ascii="Arial Unicode MS" w:hAnsi="Arial Unicode MS"/>
          <w:b/>
          <w:bCs/>
        </w:rPr>
        <w:t>.</w:t>
      </w:r>
      <w:r>
        <w:rPr>
          <w:rFonts w:ascii="Arial Unicode MS" w:hAnsi="Arial Unicode MS" w:eastAsia="Arial Unicode MS" w:cs="Arial Unicode MS"/>
          <w:b/>
          <w:b/>
          <w:bCs/>
        </w:rPr>
        <w:t>தெய்வ</w:t>
      </w:r>
      <w:r>
        <w:rPr>
          <w:rFonts w:eastAsia="Arial Unicode MS" w:cs="Arial Unicode MS" w:ascii="Arial Unicode MS" w:hAnsi="Arial Unicode MS"/>
          <w:b/>
          <w:bCs/>
        </w:rPr>
        <w:t>.</w:t>
      </w:r>
      <w:r>
        <w:rPr>
          <w:rFonts w:ascii="Arial Unicode MS" w:hAnsi="Arial Unicode MS" w:eastAsia="Arial Unicode MS" w:cs="Arial Unicode MS"/>
          <w:b/>
          <w:b/>
          <w:bCs/>
        </w:rPr>
        <w:t>மேற்கோள்</w:t>
      </w:r>
      <w:r>
        <w:rPr>
          <w:rFonts w:eastAsia="Arial Unicode MS" w:cs="Arial Unicode MS" w:ascii="Arial Unicode MS" w:hAnsi="Arial Unicode MS"/>
          <w:b/>
          <w:bCs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ஆய்ச்சியர்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குரவை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கருப்பம்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கடைகயிறும்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பிரையிட்ட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உறையாமை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இமிலேற்றின்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சோர்த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ஆடாமை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மயங்காதே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நாடகங்களில்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பிஞ்ஞையோடு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eastAsia="Arial Unicode MS" w:cs="Arial Unicode MS" w:ascii="Arial Unicode MS" w:hAnsi="Arial Unicode MS"/>
          <w:sz w:val="24"/>
          <w:szCs w:val="24"/>
        </w:rPr>
        <w:t>).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எடுத்துக்காட்டு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அடர்த்தாற்கு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அடர்த்தாற்கே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ஊர்ந்தாற்கு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உரியள்இக்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பூங்குழ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பெயரீடு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காட்டியதற்கேற்ப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மேற்கிலிருந்து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ஒவ்வொருத்திக்கும்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பலதேவனைச்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இடப்பக்கத்தும்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வலப்பக்கத்தும்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இயைக்கப்பெற்றன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கூத்துள்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படுதல்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குருந்தொசித்தாற்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முல்லைத்தீம்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பாட்டெடுப்பவள்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துத்தமாகியவட்குத்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குணிலாக்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கனிஉதிர்த்த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அவன்வாயில்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தோழீ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குருந்தொசித்த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அவன்வாயில்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தோழீ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கூற்று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பின்னைப்பிராட்டியின்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கோயாம்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கோயாம்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பகுதி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கதிர்திகிரி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யால்மறைத்த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கடல்வண்ணன்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இடத்துளாள்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தம்முனோன்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வலத்துளாள்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பொதிஅவிழ்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மலர்க்கூந்தல்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புறங்காப்பார்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முதுமறைதேர்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முந்தைமுறை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நரம்புஉளர்வார்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ஆடுநர்ப்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புகழ்தல்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முன்னினொடும்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வரிவளைக்கைப்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பின்னையொடும்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சிறுமியர்கள்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குழற்கோதை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புறஞ்சோர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அடிபெயர்த்திட்டு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தொழுதேத்தத்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தாதெருமன்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றத்தாடும்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தகவுடைத்தே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உள்வரிப்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உள்வரி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வாழ்த்து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கடலாரம்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மார்பினவே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செழுந்துவரைக்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ஒசித்தான்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என்பரால்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புலிபொறித்து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மதிற்புகார்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மதிற்புகார்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பொருபடையான்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என்பரால்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முந்நீரினுள்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ab/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கடம்புஎறிந்தான்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மன்னர்கோச்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மன்னர்கோச்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கன்னவில்தோள்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ஓச்சிக்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என்பரால்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முன்னிலைப்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பரவல்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வாசுகியை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நாணாக்கிக்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கடல்வண்ணன்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கலக்கினையே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கலக்கியகை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அசோதையார்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கடைகயிற்றால்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கட்டுண்கை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மலர்க்கமல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உந்தியாய்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தொழுதேத்தும்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செங்கமல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இரண்டடியால்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மூவுலகும்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நடந்தனையே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பஞ்சவர்க்குத்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படர்க்கைப்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பரவல்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மூவுலகும்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ஈரடியால்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முறைநிரம்பா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வகைமுடியத்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தாவியசேவடி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சேப்பத்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தம்பியொடும்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சோவரணும்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போர்மடியத்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கட்டழித்த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சேவகன்சீர்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என்னசெவியே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திருமால்சீர்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நாராயணா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தெய்வம்நம்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வைகல்மாறு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முரசே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துன்ப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மாலை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ஆனிரைகட்குண்டாய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சொல்லமாட்டாது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எல்லாவோ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கைம்மிகும்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என்நெஞ்சு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தோழீ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என்நெஞ்சு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எவன்வாழியோ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தோழீ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ஞெசிழம்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கொலைகுறித்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தனரே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பொழிகதிர்த்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சேண்நிலம்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கொண்டெனச்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மாழ்குவாள்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அகம்மூழ்கத்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மகளிரைப்போல்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அலர்தூற்ற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தவறிழைப்ப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அழந்தேன்யான்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அழிவலோ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பெருங்கணவன்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தழல்எரி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அகமூழ்கக்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கைம்மைகூர்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துறைமூழ்கும்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மகளிரைப்போல்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இகந்தகோல்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தவறிழைப்ப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இசைஒரீஇ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அழிவலோ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ஆயர்மகளிரே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அறிதி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காய்கதிர்ச்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என்கணவன்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கேட்கும்படியாக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கருங்கயல்கண்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ஊர்சூழ்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பகலோன்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பெண்டிர்காள்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ஈதுஒன்று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ஈதுஒன்று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காற்சிலம்பு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விலைப்பொருட்டால்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கொன்றாரே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ஈழஒன்று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கண்ணெதிரே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போவேனேல்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பழிதூற்றினேன்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இக்காரிகைக்குக்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இதுஎன்கொல்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இதுஎன்கொல்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நம்பொருட்டால்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இதுஎன்கொல்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அழுதேங்கி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உற்றாள்போலும்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செங்கதிரோன்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குருதிவார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கடுந்துயரம்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ஓவெனக்கதறி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இடர்உறும்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இவள்என்னீர்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பொடிஆடிக்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கிடப்பதோ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அறியாதேற்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வினைகாணா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உரையாரோ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யாரும்இல்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தமியேன்முன்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மணிமார்பம்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தரைமூழ்கிக்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கிடப்பதோ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பழிதூற்றப்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தவறிழைப்ப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வினைகாணா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உரையாரோ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புலம்பினவள்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தழுவினபோது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இறையவனாய்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உண்கண்ணாய்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மற்றுஎன்கொல்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போய்எங்கு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பொருளுரையோ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இதுஅன்று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தணிந்தன்றிக்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கைகூடேன்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தனைக்கண்டு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இத்திறம்கேட்பல்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வழக்குரை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கோப்பெருந்தேவி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தீக்கனாக்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அரசவாயிலில்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வானவில்லிட்டது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விண்மீன்கள்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மான்மதத்தின்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வேறுபலர்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பரவிவர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கோப்பெருந்தேவி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தீக்கனாத்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திறம்உரைப்ப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அமளிமிசை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வாயிலோனை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வாயிலோயே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வாயிலோயே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பொறிஅறு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வாயிலோயே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கடையகத்தாள்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அறிவிப்பாயே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அறிவிப்பாயே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கடையகத்தாளே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கடையகத்தாளே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யாரையோநீ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மடக்கொடியோய்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உடையேன்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உகும்நீர்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நெஞ்சுசுடத்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மடித்தோன்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பெரும்பெயர்ப்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ஏசாச்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நின்நகர்ப்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பெயரே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          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. . . . 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அரியே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நன்மொழி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யாம்உடைச்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அரியே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ஏவலாளரைப்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கோப்பெருந்தேவி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நடுநடுங்கி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இழந்தோர்க்குக்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திருவடியிணைகளைத்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வஞ்சின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மாலை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தெளிவடைந்தாள்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தன்கேடு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காண்குறூஉம்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பெற்றியகாண்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பதிப்பிறந்தேன்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யானும்ஒர்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யாமாகில்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ஒழிப்பேன்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காண்குறுவாய்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கேட்டீமின்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குற்றம்இலேன்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இடமார்பைக்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விட்டெறிந்தாள்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அழற்கடவுள்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தினிநின்னை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பிழைத்தநாள்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பதிஊட்டப்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உடையேனால்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எரியூட்டுங்கால்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தினிப்பெண்டிர்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எனும்இவரைக்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தீத்திறத்தார்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மண்டிற்றே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நல்தேரான்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அழற்படு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ஓவியம்போல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தேரூர்பவரும்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கடவுட்பூதம்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வழாஅ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கருவியோடு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நடும்புகழ்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நாஞ்சிலம்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துலா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பதம்மிகுந்து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பதம்தந்து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வேண்டுநர்க்கு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கிளரொளிச்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இறையவன்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ஆடற்கமைந்த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6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உரக்குரங்கு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எரிசேரா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விரைபரிக்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அழற்கடவுளை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ஆடரங்கும்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6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எந்நாட்டாள்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வென்றுஇவ்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ஒருமகள்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வெய்துயிர்த்து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மதுராபதி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கட்டுரை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திருமாபத்தினி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மதுராபதி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அணியிழாய்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கணவற்குப்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கவற்சியேன்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ஊழ்வினையால்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இலனே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அல்லன்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வார்த்திகன்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சிறையிட்டதனைப்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பொறுத்தல்நும்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கடன்எனத்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வார்த்திகன்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நல்கிஅவள்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அழல்சேர்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அரைசுகேடுறும்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யோயே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கபிலபுரத்தே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சிங்கபுரத்தரசன்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கொலைபுரிவித்தான்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நாள்காறும்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மீதேறித்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இற்றுஆகுக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பட்டனிர்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கீழ்த்திசை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பெயர்குஎன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பிளந்துஆங்கு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அவுணரைக்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தீத்தொழிலாட்டியேன்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பதினான்குநாள்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மாரிபெய்து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வானவூர்தி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வெண்பா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தொழாஅள்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தொழுவாளைத்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தொழும்தகைமை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மண்ணகமா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விண்ணகமா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/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மதுரைக்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காண்டம்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முடிந்தது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eastAsia="Arial Unicode MS" w:cs="Arial Unicode MS" w:ascii="Arial Unicode MS" w:hAnsi="Arial Unicode MS"/>
          <w:sz w:val="36"/>
          <w:szCs w:val="36"/>
        </w:rPr>
        <w:t xml:space="preserve">3.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வஞ்சிக்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காண்டம்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குன்றக்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குரவை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குருவியோப்பியும்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அருவியாடியும்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சுனைகுடைந்தும்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வந்துகொண்டிருந்தேம்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யாவிரோ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மணமதுரையோடு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தெரிவித்தேம்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குடியீரே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குடியீரே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குடியீரே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நல்நிழற்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கீழ்ஓர்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யீரே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வைம்மின்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காப்புக்கடை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நங்கைக்குப்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வளம்சுரக்க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அணியிழாய்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ஈங்கிதுகாண்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செறியத்தூய்த்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தேங்கமழ்ந்து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இழும்என்று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வந்தீங்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ஆடுதுமே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நல்காதான்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புதுப்புனல்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)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அவர்மலைப்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மீதாடின்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மடை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புனல்குடைந்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தாடினோ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வேல்ஏந்தி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)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உள்புக்குப்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பண்டொருநாள்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சுடர்இலைய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வெள்வேலே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மடை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நகையாகின்றே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தண்சிலம்பன்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நோய்தீர்க்க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மற்றன்னை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அலர்கடம்பன்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வெறிவிலக்குப்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)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செறிவளைக்கை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நோய்தீர்க்க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தான்மடவன்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மடை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வெங்களத்து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)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கயிலைநன்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மலைஇறை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மதிநுதல்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தொழுதேம்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அயல்மணம்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மடை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கேட்டருளி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போவான்முன்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மடை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புலர்வாடு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கோளிழைத்தாள்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யாம்பாடுகம்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கொடிமாடக்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பாடுற்று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தொழுதேத்தக்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நறுவேங்கைக்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கீழாள்ஓர்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காரிகையே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நறுவேங்கைக்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மறுதரவோ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இல்லாளே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நாம்பாடப்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ஓர்பெற்றி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மனம்காணப்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வில்லெழுதிய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குடவர்கோ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காட்சிக்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வேண்மாளுடன்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மஞ்சுசூழ்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படைவீரரும்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மற்றொருபுடையே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அணிபெறவர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பொலம்பூங்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புனல்யாற்றுப்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இலங்குநீர்த்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மலைச்சரிவில்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ஞிமிரும்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புனத்துஎழு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பயங்கெழும்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புகர்முக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ஓதையும்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குறிச்சிகளில்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வெண்கோடும்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குப்பையும்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மான்மயிர்க்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யரிதாரமும்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கொழுங்கொடிக்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பைங்கொடிப்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கொழுங்குலைத்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மதகரிக்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குடாவடி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உளியமும்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பிள்ளையும்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கிள்ளையும்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பிறப்படியேம்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அருளொழுக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டாள்கொல்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தீக்கிரையானதும்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அமளிமிசை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தயங்கிணர்க்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வருடித்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தேடினள்போல்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பெருங்கோப்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கொடுங்கோலின்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இத்தன்மைத்து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முறையிடுவாள்போல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உசாவினன்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அடைந்தஇப்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அக்குறிப்பறிந்த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பேர்யாற்றினும்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பிறந்தோர்க்குச்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மகட்பாற்காஞ்சி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a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b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குடைநிலைவஞ்சி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c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d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மாராயவஞ்சி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e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f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பெருஞ்சோற்றுவஞ்சி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g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</w:rPr>
        <w:t>h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வான்பனந்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தோட்டுடன்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பொன்நகர்ப்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சூடுதும்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வில்லவன்கோதை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பங்களர்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செருக்களத்தில்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பேர்யாற்றுக்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ஈரைஞ்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ஞூற்றுவர்க்கு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கண்விழித்துக்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இமிழ்கடல்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இலச்சினையிட்ட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தம்செவிப்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யறைவித்துத்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யுடன்பட்டு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பேரியாற்றங்கரையின்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வஞ்சிநகர்க்குத்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ஊழிதோறு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காக்கஎன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இமயத்துஓர்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எம்காவலன்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விடர்ச்சிலை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வார்த்தையும்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திருமேனி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சேனாமுகம்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எருத்தத்திருந்து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கால்கோட்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சமைப்பதற்காகக்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பறையறைவித்துத்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ஒழிகுவதாயின்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வாளாகின்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குடிநடுக்கு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ஆகஎனத்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சினந்தணிக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காலக்கணக்கன்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நாழிகை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அதற்குடன்பட்டு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எடுக்கப்பெற்றன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வினைஞரும்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வினைஞரும்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வினைஞரும்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வினைஞரும்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விருந்தளித்து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வலங்கொண்டு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தெண்ணீர்க்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செல்வுழி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நலங்கொளப்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வைதாளி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வேத்தொலியின்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நீலகிரி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சமைக்கப்பெற்றிருந்த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பிலியங்கும்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நின்கடன்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கருநாடரும்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வேழம்பரும்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ஐஞ்ஞூறு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இருபதினாயிரம்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போந்தாரையும்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தூதரேம்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பெயர்வது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வீங்குநீர்க்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ஆங்குஎனக்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சஞ்சயன்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விடைபெற்றேகினன்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அத்தென்னவர்க்கு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முடங்கலெழுதி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முடங்கலைப்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அவ்யாற்றைக்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வடவாரியப்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வடவாரியப்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கனகவிசயர்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உத்தரன்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விசித்திரன்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பைரவன்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தனுத்தரன்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கரிமாப்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உளம்சிறந்து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கறைத்தோல்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ஊருநர்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விரைபரிக்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குதிரையர்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பெருக்கெடுத்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அடுந்தேர்த்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றெருத்தமும்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விடும்பரிக்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வெரிநும்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பாழ்பட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யூர்வோன்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அமர்க்களத்து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நூழிலாட்டி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செருச்செய்வது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சாம்பற்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நோன்பாளர்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எங்கணும்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வீற்றுவீற்றாகச்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ஏனையோர்போரிற்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முறைக்கேற்ப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காத்தோம்புமாறு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கட்டளையிட்டு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வில்லவன்கோதை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கோட்டிமயத்துப்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நீர்ப்படைக்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கற்புக்கடவுட்குக்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வடவிமயம்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நாழிகையில்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இராவணனுக்கும்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பதினெட்டுத்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நடந்ததுபோல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நாழிகையில்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ழாற்றல்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வருபெருந்த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டுவன்தன்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பேர்யாற்றுக்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நீராட்டுமாறு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நாவாய்களில்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தானையுமாகக்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தங்குதற்காக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டபங்களும்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விரிபூஞ்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அமைக்கப்பெற்றிருந்தன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விசயர்தம்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அறியானானய்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பகைப்புலத்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பலர்ஈங்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கறியா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தீக்கிரையாக்கி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வோஎன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எரிமூட்டி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கவுந்தியடிகள்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இழந்துவிட்டதனால்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கொடுந்துய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ஈத்துஆங்கு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ஏழுடன்புக்கு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ஆறைம்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பதின்மர்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பொறாஅள்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ஆசீவகர்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மனைக்கிழத்தியும்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படுப்பதல்லது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கங்கையாடப்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ஈரைஞ்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ஞூற்றுவர்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அரைசுகெடுத்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தலம்வரும்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தேர்மிசைக்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செங்கதிர்க்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ஏறினன்என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செக்கர்வானத்தில்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எண்னான்கு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அமைக்கப்பெற்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விதானத்துச்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சோணாட்டில்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என்மைத்துன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ஒன்பதின்மரும்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எயில்மூன்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இகல்வேற்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அரிந்துடம்பு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வோற்கு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துலாபாரம்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குமரர்களையும்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ஈரைஞ்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ஞூற்றுவர்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ழாற்றல்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விசயரை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ஏவித்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யனாகவே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வேண்மாளுக்கு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அவளோ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2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தொடுப்பேர்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வாலுகத்துக்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ரடைகரைக்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குவையிரும்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மலரவேந்தி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வனமுலை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யாம்எனும்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அம்தீம்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பாணியும்</w:t>
      </w:r>
    </w:p>
    <w:p>
      <w:pPr>
        <w:pStyle w:val="Normal"/>
        <w:autoSpaceDE w:val="false"/>
        <w:spacing w:lineRule="atLeast" w:line="282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கண்ணுறங்காதே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2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குடைக்கீழ்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சென்னியன்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குஞ்சர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எதிர்கொள்ள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நடுகற்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விசயரென்ற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மகிழ்ச்சியாரவாரம்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ஒண்தொடித்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பலிதூஉய்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பலர்தொழ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பொலம்பூந்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வலத்தர்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பகட்டெழில்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மார்பமும்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குடிபுறந்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உலகுதொழத்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சேக்கைப்பள்ளி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மண்ணீட்டரங்கம்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மலர்ப்பூம்பந்தர்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மேருவின்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அரங்கில்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இருங்கோவேண்மாள்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கோப்பெருந்தேவி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பல்லாண்டிசைத்தனர்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பண்கனிந்த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மான்மதச்சாந்தும்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வெண்சாந்தும்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யரங்கிற்குப்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பருளவும்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துளங்காது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யொலியாது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சேதம்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கொடுகொட்டிக்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வாழ்த்திவிட்டேகினன்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உவளகம்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கூறிநின்றேம்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ராண்மையொடு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உய்ந்தோரை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அமர்க்களத்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தெடுத்த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காம்புநனி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லாங்குக்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திருங்குயி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லாலுவத்து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உமையொரு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கொதியழல்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கடிப்புண்டன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நெரிப்புண்டன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நிலைச்செரு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கடும்புனற்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பேர்யாற்று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வென்றோய்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நல்யாண்டு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யாங்கணும்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முன்னோாருள்ளும்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கடற்கடம்பெறிந்த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சிலைபொறித்த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இருகடலாடிய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இனிதறிந்தாய்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நல்லுயிர்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றியலாது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உயிர்செலும்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 . . 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வேளாவிக்கோ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அழும்பில்வேள்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ஆயக்கணக்கர்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கிடந்தோரைச்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சிற்றரசர்கட்குக்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முறைசெயின்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பெரும்பெயர்ப்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சிறவாதெனப்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ழாமை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தென்புலங்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கேடுறக்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கொதியழற்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டணைந்து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நளிர்சினை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கம்மியர்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48"/>
          <w:szCs w:val="48"/>
        </w:rPr>
      </w:pPr>
      <w:r>
        <w:rPr>
          <w:rFonts w:eastAsia="Arial Unicode MS" w:cs="Arial Unicode MS" w:ascii="Arial Unicode MS" w:hAnsi="Arial Unicode MS"/>
          <w:sz w:val="48"/>
          <w:szCs w:val="48"/>
        </w:rPr>
        <w:t xml:space="preserve">29. </w:t>
      </w:r>
      <w:r>
        <w:rPr>
          <w:rFonts w:ascii="Arial Unicode MS" w:hAnsi="Arial Unicode MS" w:eastAsia="Arial Unicode MS" w:cs="Arial Unicode MS"/>
          <w:sz w:val="48"/>
          <w:sz w:val="48"/>
          <w:szCs w:val="48"/>
        </w:rPr>
        <w:t>வாழ்த்துக்</w:t>
      </w:r>
      <w:r>
        <w:rPr>
          <w:rFonts w:ascii="Arial Unicode MS" w:hAnsi="Arial Unicode MS" w:eastAsia="Arial Unicode MS" w:cs="Arial Unicode MS"/>
          <w:sz w:val="48"/>
          <w:sz w:val="48"/>
          <w:szCs w:val="48"/>
        </w:rPr>
        <w:t xml:space="preserve"> </w:t>
      </w:r>
      <w:r>
        <w:rPr>
          <w:rFonts w:ascii="Arial Unicode MS" w:hAnsi="Arial Unicode MS" w:eastAsia="Arial Unicode MS" w:cs="Arial Unicode MS"/>
          <w:sz w:val="48"/>
          <w:sz w:val="48"/>
          <w:szCs w:val="48"/>
        </w:rPr>
        <w:t>காதை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உரைப்பாட்டு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வடவிமயத்து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மத்துக்குக்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,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). . 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உடன்கூடிச்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சேயிழையைக்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. 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மாமலைமிசை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உரைப்பர்மன்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காத்தோம்பும்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தோழிநான்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கண்டீர்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சோணாட்டார்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தோழிநான்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கண்டீர்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காவற்பெண்டு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குடம்புகாக்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கொடுங்கானம்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தாயர்நான்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கண்டீர்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தண்புகார்ப்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தாயர்நான்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கண்டீர்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அடித்தோழி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தற்பயந்தாட்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புறங்காத்த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எற்பயந்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எனக்கும்ஓர்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பின்போந்த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தோழிநான்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கண்டீர்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பூம்புகார்ப்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தோழிநான்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கண்டீர்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அரற்று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தீக்கனாக்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கேட்டநாள்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என்செய்தேன்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முலைப்பூசல்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கேட்டநாள்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உயிர்வீவும்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தோழீ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தன்வீவும்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தோழீ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அரற்று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கோள்இழைப்பக்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கேட்டுஏங்கிச்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மாநாய்கன்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தன்துறவும்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அடித்தோழி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அரற்று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தன்வீவும்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ஏச்சுரையும்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கேட்டுஏங்கி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போதியின்கீழ்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தன்துறவும்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தோழீ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தோழீ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ஐயையைக்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அரற்றியது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காத்தோம்ப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மயல்என்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றுயிர்நீத்த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பட்டிலா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வையெயிற்று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தோழீ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தோழீ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மின்னற்கொடி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தோன்றியருளினார்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கூற்று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நல்வயிரப்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பொன்தோட்டு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இழைசேர்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மீவிசும்பில்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தோன்றுமால்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செங்குட்டுவற்குக்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காட்டியது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றன்கோயில்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றன்மகள்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வென்வேலான்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யான்அகலேன்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தோழிமீர்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வம்எல்லாம்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வஞ்சியீர்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யிடையீர்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மறவேலான்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வம்எல்லாம்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நாடடைந்த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பைந்தொடிப்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வம்எல்லாம்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வம்எல்லாம்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ஆயத்தார்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வானவன்எங்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வாழ்த்துவோம்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வாழ்த்து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கண்ணின்நீர்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வாழியரோ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வருபுனல்நீர்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தொல்குலமே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மலையரையன்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நீள்முடிமேல்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வாழியரோ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வருபுனல்நீர்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ஆன்பொருநை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கோமான்றன்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தொல்குலமே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எல்லாநாம்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விண்ணவர்கோன்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உரவோன்யார்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உயர்விசும்பில்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தூங்கெயில்மூன்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பாடேலோர்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அம்மானை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கந்துக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</w:t>
      </w:r>
    </w:p>
    <w:p>
      <w:pPr>
        <w:pStyle w:val="Normal"/>
        <w:tabs>
          <w:tab w:val="clear" w:pos="720"/>
          <w:tab w:val="left" w:pos="992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எங்கணும்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பெயர்ந்துவந்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தெழுந்துலாய்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திழிந்தெனத்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தடித்துமே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தடித்துமே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ஊசல்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ஈரைம்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பதின்மர்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உடன்றெழுந்த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திறம்பாடிக்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நல்லுலக்கையாகச்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செழுமுத்தம்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திண்டேர்ச்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வம்பலர்தார்ப்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தடவரைத்தோள்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உலக்கையால்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குறுவரே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வயங்கியதோள்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பஞ்சவன்றன்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வேப்பந்தார்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நெஞ்சுணக்கும்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வான்கோட்டால்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தார்ச்சேரன்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வார்த்தை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நிலம்போர்த்த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பனந்தோடு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உளங்கவரும்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பொறையன்நல்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தாள்தொழார்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சூழ்ஒளிய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நீடூழி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வரந்தரு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வாய்எடுத்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உரைஎன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இன்றியிருந்தனள்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கருதிற்றிலர்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அதற்கிணங்காது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பிக்குணியாயினள்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மாறினளே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பாசண்டச்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துடித்தனள்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மடித்தெயி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றரும்பினள்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மயங்கினள்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வியர்த்தனள்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ஓச்சினள்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கால்பெயர்ந்து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தெருட்சியள்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மருட்சியள்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பாசண்டச்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செட்டியின்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வழிபாடுபுரியும்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குடும்பியின்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கொடுக்கப்பட்டதன்றோ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கோட்டத்தருகிலுள்ள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வெண்கடுகும்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முருக்கம்பூவும்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கரைத்தாற்போன்ற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மூழ்கியாடுவோர்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பாசண்டச்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உறித்தாழ்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யாருமில்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ஒருதனிக்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கடுந்துய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ருழந்தாய்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தோழீ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அவ்வுணர்வே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பொறேஎன்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ஒளித்தாயோ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முதியோர்போல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அரட்டன்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செட்டிபால்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அற்புளம்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நெடுந்தகை</w:t>
      </w:r>
      <w:r>
        <w:rPr>
          <w:rFonts w:eastAsia="Arial Unicode MS" w:cs="Arial Unicode MS" w:ascii="Arial Unicode MS" w:hAnsi="Arial Unicode MS"/>
          <w:sz w:val="24"/>
          <w:szCs w:val="24"/>
        </w:rPr>
        <w:t>!”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பூசனைக்கேற்ற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விழாவுக்குரியவற்றையும்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தேவந்திகையைச்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நாளணிபோல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டபத்திடை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கொடித்தேர்த்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சேண்நெடுந்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நல்லீர்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த்ானம்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செய்ம்மின்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செய்ந்நன்றி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கொல்லன்மின்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போகன்மின்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நீங்கன்மின்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தேஎத்துக்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நூற்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கட்டுரை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குணகுட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மண்திணி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இருபகுதியின்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சொல்அகத்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தெழுபொருளை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செவ்விசிறந்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என்றுஇவை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</w:t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52"/>
          <w:szCs w:val="52"/>
        </w:rPr>
      </w:pPr>
      <w:r>
        <w:rPr>
          <w:rFonts w:ascii="Arial Unicode MS" w:hAnsi="Arial Unicode MS" w:eastAsia="Arial Unicode MS" w:cs="Arial Unicode MS"/>
          <w:sz w:val="52"/>
          <w:sz w:val="52"/>
          <w:szCs w:val="52"/>
        </w:rPr>
        <w:t>மணிமேகலைச்</w:t>
      </w:r>
      <w:r>
        <w:rPr>
          <w:rFonts w:ascii="Arial Unicode MS" w:hAnsi="Arial Unicode MS" w:eastAsia="Arial Unicode MS" w:cs="Arial Unicode MS"/>
          <w:sz w:val="52"/>
          <w:sz w:val="52"/>
          <w:szCs w:val="52"/>
        </w:rPr>
        <w:t xml:space="preserve"> </w:t>
      </w:r>
      <w:r>
        <w:rPr>
          <w:rFonts w:ascii="Arial Unicode MS" w:hAnsi="Arial Unicode MS" w:eastAsia="Arial Unicode MS" w:cs="Arial Unicode MS"/>
          <w:sz w:val="52"/>
          <w:sz w:val="52"/>
          <w:szCs w:val="52"/>
        </w:rPr>
        <w:t>சுருக்கம்</w:t>
      </w:r>
    </w:p>
    <w:p>
      <w:pPr>
        <w:pStyle w:val="Normal"/>
        <w:autoSpaceDE w:val="false"/>
        <w:spacing w:lineRule="atLeast" w:line="480" w:before="0" w:after="227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உரைக்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குறிப்புக்களுடன்</w:t>
      </w:r>
    </w:p>
    <w:p>
      <w:pPr>
        <w:pStyle w:val="Normal"/>
        <w:autoSpaceDE w:val="false"/>
        <w:spacing w:lineRule="auto" w:line="240" w:before="0" w:after="227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ஒளவை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சு</w:t>
      </w:r>
      <w:r>
        <w:rPr>
          <w:rFonts w:eastAsia="Arial Unicode MS" w:cs="Arial Unicode MS" w:ascii="Arial Unicode MS" w:hAnsi="Arial Unicode MS"/>
          <w:sz w:val="36"/>
          <w:szCs w:val="36"/>
        </w:rPr>
        <w:t xml:space="preserve">.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துரைசாமிப்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பிள்ளை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eastAsia="Arial Unicode MS" w:cs="Arial Unicode MS" w:ascii="Arial Unicode MS" w:hAnsi="Arial Unicode MS"/>
          <w:sz w:val="36"/>
          <w:szCs w:val="36"/>
        </w:rPr>
        <w:br/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அவர்கள்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தொகுத்தெழுதியது</w:t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36"/>
          <w:szCs w:val="36"/>
        </w:rPr>
      </w:pPr>
      <w:r>
        <w:rPr>
          <w:rFonts w:eastAsia="Arial Unicode MS" w:cs="Calibri" w:ascii="Arial Unicode MS" w:hAnsi="Arial Unicode MS"/>
          <w:sz w:val="36"/>
          <w:szCs w:val="36"/>
        </w:rPr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ஆராய்ச்சி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 xml:space="preserve"> </w:t>
      </w: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முன்னுரை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சிவப்பிரகாச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திருவெங்கைக்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கொள்வதெங்ஙன்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அம்பிகாபதி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அம்பிகாபதிக்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வாழ்விப்பதே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போற்றியுரைத்த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வளையாபதி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குண்டலகேசி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சிறந்திருப்பது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இயற்கையழகை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மகிழ்வுறுத்துவது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தருமங்களையும்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நெஞ்சையள்ளும்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தொடர்ச்சியாக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சுவைததும்பச்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சீர்மையுடையதுமாகும்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rPr/>
      </w:pPr>
      <w:r>
        <w:rPr>
          <w:rFonts w:eastAsia="Arial Unicode MS" w:cs="Times New Roman" w:ascii="Times New Roman" w:hAnsi="Times New Roman"/>
          <w:sz w:val="26"/>
          <w:szCs w:val="26"/>
        </w:rPr>
        <w:t>I.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நூலாசிரியர்</w:t>
      </w:r>
      <w:r>
        <w:rPr>
          <w:rFonts w:eastAsia="Arial Unicode MS" w:cs="Arial Unicode MS" w:ascii="Arial Unicode MS" w:hAnsi="Arial Unicode MS"/>
          <w:sz w:val="28"/>
          <w:szCs w:val="28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ஆறைம்பாட்டினுள்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ஞகாரை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அப்பதிகக்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பெரம்பலூர்த்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தாலுக்காவில்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பதினெண்வகைப்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ஊர்ப்பெயராகக்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காலஞ்சென்ற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சாமிநாதையர்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அரங்கேற்றுவித்தற்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படுந்தோறும்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ஆக்கியோர்களைக்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நேரிட்டதே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கொள்வாரென்றும்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சீயோடிருந்தமையின்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முப்பாலால்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தாமோதரனார்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குறிப்பித்திருத்தலும்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உதாரணமாக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இக்கொள்கைக்கு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ஆதாரங்களாக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யுரைகாரரான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நாராயணசாமி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அய்யர்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கழாத்தலை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இரும்பிடர்த்தலை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பெருஞ்சாத்தன்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ஜில்லா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பெருமளூர்த்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தாலுக்காவில்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தாமோதரனார்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சீப்பிடித்த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கூறுவாருமுளர்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சீப்பிடித்தல்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சீப்பிடித்த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பொருந்துவதாகத்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துலங்குங்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சீத்தலை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ஊர்ப்பெயராகக்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சாமிநாதையரும்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வளர்ப்பு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காலமாமென்பர்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1800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சேர்ந்தனவாகத்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நூற்றாண்டாகலாம்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பிக்கப்படுமாயின்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எரியூட்டப்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காலத்திருந்த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புரிந்திருக்கின்றனர்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தொடித்தோட்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கிள்ளிவளவன்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நெடுமுடிக்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வென்வேற்கிள்ளி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நெடுஞ்செழியனும்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சித்திரமாடத்துத்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நெடுஞ்சேரலா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தமதுசிலப்பதிகாரத்தில்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நேரும்போதெல்லாம்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தண்டமிழரசான்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தமிழாசிரியராக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இருந்திருக்கலாமோ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நன்மாறன்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தொடர்பு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சித்திரமாடத்துத்துஞ்சிய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இலவந்திகைப்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கூடகாரத்துத்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சித்திரமாடம்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ஆதரித்துள்ளான்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கையறுநிலையாக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பாடியதாகவே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அணிகிளரும்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வழுதீ</w:t>
      </w:r>
      <w:r>
        <w:rPr>
          <w:rFonts w:eastAsia="Arial Unicode MS" w:cs="Arial Unicode MS" w:ascii="Arial Unicode MS" w:hAnsi="Arial Unicode MS"/>
          <w:sz w:val="24"/>
          <w:szCs w:val="24"/>
        </w:rPr>
        <w:t>!”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வல்லைமன்ற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நயந்தளித்தல்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கடலூர்பு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>.59)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மனங்குளிரப்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போருடற்றி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கடலூர்பு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கொடைமடச்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உரைக்குந்திறம்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ஏனைப்பாட்டு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நன்மாறனைப்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தூக்கியாராயின்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பாடப்பெற்றிருந்தால்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பின்னத்தூர்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நாராயணசாமி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அய்யரவர்கள்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நானிலங்களையும்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திறுந்தென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நன்பல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>.134)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கூறாரன்றே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7.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குறிஞ்சித்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எதிர்ப்பட்டுக்காதல்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இடந்தலைப்பாடு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இகழ்ச்சியுண்டாம்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காணலுற்றால்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கடாவுவள்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குறியிடத்திற்கு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அருளாயாகின்றனை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பெருநீர்ச்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பொய்க்கினும்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வண்டலாடுமிடத்தே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பொய்யாகுமோ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அறிகரியாக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வந்துநீ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>. 320)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யலமருகின்றனர்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அலரெடுத்துரைக்கும்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பெருநீர்ச்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ஓங்குதிரைப்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வாங்குவிசைக்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கொளீஇத்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திமிலோன்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வயமீன்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பெருநீர்ச்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திமிலோனாகிய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வயமீனை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உலர்த்துவது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கொள்ளற்குரியள்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பொய்ப்பையாயின்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அறிகரியாகக்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கடலறிகரியே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வழுவமைத்திருக்கின்றார்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நெய்தற்குரித்தாயினும்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திணைமயக்கமாகும்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புறத்தானாதலை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இரவுக்குறியிடத்தும்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விழித்திருத்தலைக்காட்டி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வரைந்துகோடலே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இழந்தனமே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டொன்றிப்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லூரே</w:t>
      </w:r>
      <w:r>
        <w:rPr>
          <w:rFonts w:eastAsia="Arial Unicode MS" w:cs="Arial Unicode MS" w:ascii="Arial Unicode MS" w:hAnsi="Arial Unicode MS"/>
          <w:sz w:val="24"/>
          <w:szCs w:val="24"/>
        </w:rPr>
        <w:t>?”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eastAsia="Arial Unicode MS" w:cs="Arial Unicode MS" w:ascii="Arial Unicode MS" w:hAnsi="Arial Unicode MS"/>
          <w:sz w:val="24"/>
          <w:szCs w:val="24"/>
        </w:rPr>
        <w:t>.36)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விழித்திருப்பேமாக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யிரும்புலிக்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நனந்தலைப்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றடூஉம்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புலியேறு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களிற்றையடும்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குறிப்பித்தாளாம்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இற்செறித்திருத்தலும்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கூடலருமை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eastAsia="Arial Unicode MS" w:cs="Arial Unicode MS" w:ascii="Arial Unicode MS" w:hAnsi="Arial Unicode MS"/>
          <w:sz w:val="24"/>
          <w:szCs w:val="24"/>
        </w:rPr>
        <w:t>..................”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ஓதலுற்று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</w:rPr>
        <w:t>.................................................................................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ஈரிதழ்த்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தொடையல்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பெதும்பை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பெறீஇ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மணிச்சுனை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eastAsia="Arial Unicode MS" w:cs="Arial Unicode MS" w:ascii="Arial Unicode MS" w:hAnsi="Arial Unicode MS"/>
          <w:sz w:val="24"/>
          <w:szCs w:val="24"/>
        </w:rPr>
        <w:t>.339)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தாயறிவுறுதலும்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8.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அப்பிரிவுத்துயர்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இன்புறுவித்ததை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டொழுகியது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அறிந்தனர்கொல்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உரிநிமிர்ந்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உருப்பவிர்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இரைவேட்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அங்கவட்டுத்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பிரிந்துசேண்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154)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கூவுமதனைக்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காண்பரேல்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வந்துவிடுவர்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கற்றனரோ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யாங்கறிந்தனர்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காணுந்தோறும்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கருத்துப்பட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...........</w:t>
        <w:br/>
        <w:t xml:space="preserve"> ........... ........... .............. ............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>.53)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கடந்தேகுமாறும்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........... ........... ..............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விரைசெலல்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வெண்பூத்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வள்ளெயிற்றுச்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வருந்துபசிப்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பிணவொடு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உழிஞ்சில்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சுரிமூக்கு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நொள்ளை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இயவின்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விழுத்தொடை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</w:t>
      </w:r>
      <w:r>
        <w:rPr>
          <w:rFonts w:eastAsia="Arial Unicode MS" w:cs="Arial Unicode MS" w:ascii="Arial Unicode MS" w:hAnsi="Arial Unicode MS"/>
          <w:sz w:val="24"/>
          <w:szCs w:val="24"/>
        </w:rPr>
        <w:t>..................................”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>.53)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வற்புறுக்கப்பட்டுளாளா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அவ்வன்புறைக்கு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ணிடைய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நோய்மலிந்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நொசிவரற்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சின்னீர்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பொன்நேர்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யூர்தரப்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பொறிவரி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முருக்கினப்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எனத்தெளித்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>.229)</w:t>
      </w:r>
    </w:p>
    <w:p>
      <w:pPr>
        <w:pStyle w:val="Normal"/>
        <w:autoSpaceDE w:val="false"/>
        <w:spacing w:lineRule="atLeast" w:line="27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நோய்மலிந்து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கண்கலுழ்ந்து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பசலைபடர்ந்து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நினைவுறுத்தாது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பொய்வலாளராதலின்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சேணிடைய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பல்கதிர்ப்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போழ்ந்தென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நீளிடைக்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கயந்தலைக்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கவியுகிர்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குளகுமறுத்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குரம்பையின்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வலாளர்</w:t>
      </w:r>
      <w:r>
        <w:rPr>
          <w:rFonts w:eastAsia="Arial Unicode MS" w:cs="Arial Unicode MS" w:ascii="Arial Unicode MS" w:hAnsi="Arial Unicode MS"/>
          <w:sz w:val="24"/>
          <w:szCs w:val="24"/>
        </w:rPr>
        <w:t>............”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>. 229)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மீளலுறுங்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இறுத்தென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நன்பல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>.134)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கண்ணெதிரே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பிணைமானைக்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வயங்குதொழிற்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கலிமாத்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ஒதுங்க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குவிமுகை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ஊழுறுபு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திரிமருப்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புணர்நிலை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>. 134)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மருதத்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திணை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ஈகைமேல்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தலைமகளையடையத்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304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அகன்மோ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 .......................................................................................................</w:t>
        <w:br/>
        <w:t xml:space="preserve">   ..................................................................................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தண்நறுங்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பரீஇயினள்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>. 306)</w:t>
      </w:r>
    </w:p>
    <w:p>
      <w:pPr>
        <w:pStyle w:val="Normal"/>
        <w:autoSpaceDE w:val="false"/>
        <w:spacing w:lineRule="atLeast" w:line="30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ஒழுகப்பண்ணாது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தார்பரிந்து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இகழ்கின்றாளாதலின்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புகழ்வாள்போல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புதுவீ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>. 306)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நின்மனையிடத்தே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இவ்வாறொழுகல்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பழனயாமை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பசுவெயிற்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>. 306)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சாய்ப்புறம்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வினாயதற்கு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அப்பொய்ம்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ஈர்ம்புற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eastAsia="Arial Unicode MS" w:cs="Arial Unicode MS" w:ascii="Arial Unicode MS" w:hAnsi="Arial Unicode MS"/>
          <w:sz w:val="24"/>
          <w:szCs w:val="24"/>
        </w:rPr>
        <w:t>...........”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eastAsia="Arial Unicode MS" w:cs="Arial Unicode MS" w:ascii="Arial Unicode MS" w:hAnsi="Arial Unicode MS"/>
          <w:sz w:val="24"/>
          <w:szCs w:val="24"/>
        </w:rPr>
        <w:t>.127)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வண்டலயரச்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மகனையின்றியே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துனியுண்டாகி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இவ்வளவிற்கும்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“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லானே</w:t>
      </w:r>
      <w:r>
        <w:rPr>
          <w:rFonts w:eastAsia="Arial Unicode MS" w:cs="Arial Unicode MS" w:ascii="Arial Unicode MS" w:hAnsi="Arial Unicode MS"/>
          <w:sz w:val="24"/>
          <w:szCs w:val="24"/>
        </w:rPr>
        <w:t>. ”</w:t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eastAsia="Arial Unicode MS" w:cs="Arial Unicode MS" w:ascii="Arial Unicode MS" w:hAnsi="Arial Unicode MS"/>
          <w:sz w:val="24"/>
          <w:szCs w:val="24"/>
        </w:rPr>
        <w:t>.127)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தலைவனின்றியே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ஒருப்பட்டதாகத்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அறக்கழிவுடையன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ஆசிரியன்மார்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10.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இப்பாட்டுக்களின்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சிறப்பராய்ச்சி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இகவாதே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இப்பாட்டுக்களால்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இம்மணிமேகலைக்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சிறந்ததென்பர்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யிரும்புலிக்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நனந்தலைப்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eastAsia="Arial Unicode MS" w:cs="Arial Unicode MS" w:ascii="Arial Unicode MS" w:hAnsi="Arial Unicode MS"/>
          <w:sz w:val="24"/>
          <w:szCs w:val="24"/>
        </w:rPr>
        <w:t>.36)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பிடிப்போரும்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பதுங்குவராதலின்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நனந்தலைக்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இரலைமானின்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முறுக்குண்டு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கணுக்கணுவாய்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தெற்றெனப்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தண்டமிழாசானாகிய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இரலைமானின்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</w:rPr>
        <w:t>..................................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ஊழுறுபு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திரிமருப்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>. 134)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ஈர்ம்புற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திவலையின்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eastAsia="Arial Unicode MS" w:cs="Arial Unicode MS" w:ascii="Arial Unicode MS" w:hAnsi="Arial Unicode MS"/>
          <w:sz w:val="24"/>
          <w:szCs w:val="24"/>
        </w:rPr>
        <w:t>.127)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>.320)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தடவியசைய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முட்கொம்பு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புதுவீ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>.306)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மாமரத்தையடைந்து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தளிர்க்கொத்தில்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</w:rPr>
        <w:t>............................................................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முருக்கின்அப்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போதவீழ்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>. 229)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நீலநிறமான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செக்கர்ச்செவேரென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செந்நிலத்தே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இறுத்தென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நன்பல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>.134)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சொல்லோவியம்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Times" w:ascii="Times" w:hAnsi="Times"/>
          <w:b/>
          <w:bCs/>
        </w:rPr>
        <w:t>II.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நூல்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மறைமுகமாகவும்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பூம்பட்டினத்துப்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உரைத்துவரச்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தீத்தொழிற்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படாஅள்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(2:55-57)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அறம்பூண்டொழுகுவதைத்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பட்டத்தியானை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அரசகுமாரன்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மிகக்கொண்டுள்ளான்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தேரொலிபோல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யணுகி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யியல்புகளை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காணமாட்டாது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எத்திறத்தாள்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தவவொழுக்கமும்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செவ்வியளாயின்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நீங்குவோன்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;”</w:t>
        <w:tab/>
        <w:t>(7:36 -38)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உலகவறவியின்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நின்பிறப்புணர்ந்து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நினக்குஇளை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யாள்வரும்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(7:106 - 109)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வேற்றிடமாதலை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ஒருபுறம்போலும்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உரப்பியும்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அவளெதிரே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புத்தனாகிய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(8:61-63)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யறியாமலே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அமுதபதியென்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அத்திபதியென்னும்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இராகுலனது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எண்ணித்துதித்து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இராகுலனது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வேற்றுருக்கோடல்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மறித்தாங்கு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(10:88-92)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மணற்குன்றம்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பூஞ்சோலை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யென்பாளொருத்திவந்து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புரிந்துவருவதும்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ஆங்குஅதிற்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தான்தொலை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(11:48-50)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அப்பொய்கைக்கு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அழைத்தேகுகின்றாள்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கோமுகியை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வாடுவோரைக்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</w:rPr>
        <w:t>...........................................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(11:116-118)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பெருமகிழ்ச்சியுற்று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இப்பாத்திரம்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அறம்கரி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அருள்சுரந்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சுரவாது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(11:120-122)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புக்கதுமுதல்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துடிதலோகம்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பிரபாபாலரை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அப்பாத்திரத்தைக்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அவ்வறவணவடிகள்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ஐயமேற்றுக்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கால்முடப்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பிணியுற்றோர்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இப்பாத்திரத்தைத்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கோமுகியில்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சென்றுசாவக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பேணினமையும்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பிக்குணிக்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திருவோடேந்தித்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உளங்கொண்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டொளித்த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(15:67-70)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ஐயமேற்றல்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சந்திரதத்தனென்னும்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மனையெதிரே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முன்பிறப்பிற்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டிரங்கலும்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(18:136-139)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யருளாயாயின்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பாடுகிடப்பேன்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  <w:tab/>
        <w:t>(19:3-4)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பசித்திருந்தோர்க்கு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அரசற்குணர்த்த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காஞ்சனனென்பவனும்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தவறாகவுணர்ந்து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உதயகுமரனுக்காகப்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வீழ்தற்கேதுவாகிய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அரசற்குரைப்ப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ஏனாதியை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ஈமத்தேற்றிக்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சிறையிடப்படுகின்றாள்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பலபேசி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மருந்தளித்தும்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உணவளியாது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மீட்டற்பொருட்டு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தெளியவுரைத்து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வேற்றிடங்கட்குச்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இவ்வறங்களை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புண்ணியராசனாய்ப்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தருமசாவகன்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கைப்புகுந்தது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அமரசுந்தரி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திங்கட்காலம்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யெதிர்கொண்டு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புண்ணியராசனுக்குப்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வஞ்சிமாநகர்க்குச்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பிரியமாட்டாது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நாட்டிற்கேகுமாறு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மதுராபதியிடத்துக்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சமயவாதிகளைக்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பூதவாதி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கச்சிமாநகர்க்குச்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இளங்கிள்ளிக்கு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வறங்கூர்ந்ததும்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அறச்சாலைக்கு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நல்லுணவளித்து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அறங்குன்றிய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நிதானங்களின்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தோற்றவொடுக்க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நோற்கலுறுகின்றாள்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" w:ascii="Arial" w:hAnsi="Arial"/>
          <w:sz w:val="24"/>
          <w:szCs w:val="24"/>
        </w:rPr>
        <w:t>III.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நூற்புணர்ப்பு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உணவளித்தலும்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பிறப்பறிவித்தலும்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அறுப்பேன்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நோற்றிருத்தலும்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துவதிகள்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தருமதத்தன்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பதினைந்துக்கு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பவத்திற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விரித்தோதுகின்றார்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சிற்றாறுகளின்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நிலையெய்துகின்றது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பதினைந்திற்கு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காப்பியநிகழ்ச்சியைப்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படிப்போரைத்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திகைப்பித்துத்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அமைந்திருந்திருப்பின்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கூறிவிடலாம்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ஆற்றொழுக்காகச்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நோக்கம்யாதாகும்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நிகழ்கின்றதேயன்றி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இப்பிறவியினும்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நலந்தீங்குகள்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பயனே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பலமாறினும்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சமயக்கணக்கர்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தவவொழுக்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கினரானது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காலவேகத்தை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ஆணுருக்கோடற்கும்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துறந்திருத்தற்கும்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சிறைப்படுத்தற்கும்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பூம்பட்டினத்தார்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விரிப்பதால்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வளாயிருந்த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காதலுண்டாயதற்குக்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கொலையுண்டதற்குற்ற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யொவ்வொன்றிற்கும்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பிறவியிற்செய்த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இத்தீவினைப்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மறுபிறவியில்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நுகரக்கடவர்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rPr/>
      </w:pPr>
      <w:r>
        <w:rPr>
          <w:rFonts w:eastAsia="Arial Unicode MS" w:cs="Arial" w:ascii="Arial" w:hAnsi="Arial"/>
          <w:sz w:val="24"/>
          <w:szCs w:val="24"/>
        </w:rPr>
        <w:t>IV.</w:t>
      </w:r>
      <w:r>
        <w:rPr>
          <w:rFonts w:eastAsia="Arial Unicode MS" w:cs="Arial Unicode MS" w:ascii="Arial Unicode MS" w:hAnsi="Arial Unicode MS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நூலிற்கண்ட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சிலருடைய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குணஞ்செயல்கள்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தொடர்புடையோரை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தெதிர்த்தசேர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பிறந்தோனால்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19:119-27)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உணவளிப்பதனைக்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6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காட்டினிர்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tab/>
        <w:t>(22:163-65)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6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யான்செயற்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(22: 206-207)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வெறுத்துரைப்பதும்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6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இன்றுஎனில்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>;”</w:t>
        <w:tab/>
        <w:t>(22: 208-209)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6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வழிஓர்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(22: 210-14)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மானவுணர்வும்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தீங்கிழைக்க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(23: 31-34)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மனவன்மையு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பட்டத்துயானை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மதம்பட்டுத்திரிய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இவனொருவனே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(4: 44-6)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தமியள்இங்கு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(4: 103-4)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இறைமொழியாது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உள்புகக்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தவவொழுக்கினாள்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அச்சுறுப்ப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செழும்புனல்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மிக்குழீ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காழ்க்கொளின்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(5: 19-21)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நெஞ்சினனாய்ச்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செவ்வியளாவள்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அகல்வோன்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(5:22)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அகல்வோன்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கொண்டதிலோ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கூறுவனவற்றிலோ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அவ்வரும்பதக்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கலைதனைச்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(5: 81-82)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நெஞ்சத்தனாகாமை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சிறப்புணர்த்தி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(7: 13-4)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ஓடேந்திப்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பிச்சையேற்று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அவளைப்பளிக்கறையில்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திப்பியங்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(18:84-5)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மாற்றிவிடலும்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அடங்கானாகி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கள்வி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நொசிதவம்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(18: 120-23)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(18:  126-7)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மனத்தடுமாற்றம்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யாகுவையெனில்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தவநிலையும்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கேட்கலாமோ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கலங்கியதாயினும்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திண்ணியதாகியும்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கெட்டழிதலைக்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மண்ணீட்டு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.............................................................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மதிவாண்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(18: 155 -172)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மனத்தெளிவின்மை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நல்கூர்ந்தனை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கலக்கமுற்றுச்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அடிபிழைத்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தாய்எனச்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(19: 9-14)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கைகொடா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திருத்தக்கதேவர்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கிசைந்து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சிறைக்கோட்டத்தை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நாணுடைமை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முதுமொழியு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..................................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குழலியை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ரெள்ளினும்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ரேற்றிக்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ளுரைக்கும்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(20: 13-18)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மாயவிஞ்சையால்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மயக்குறுக்கின்றாள்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யாமத்துப்போந்து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3.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ஆபுத்திரன்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இருகூறாய்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திறமறிவித்த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பாத்திர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அறஞ்செய்தற்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பாத்திரங்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பிச்சைபுக்க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பூமிச்சந்திரன்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வளர்க்கப்பெற்றுப்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புண்ணியராசனாய்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நாடடைந்த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ஆபுத்திரனோடு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பிறப்புணர்வித்துப்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செல்லுவித்தலும்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மனமிரங்கி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ஏசியபோது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நொடிவன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(13: 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எடுத்தியம்புவது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அவ்வந்தணர்கள்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ஆமகனாதற்கு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கேசகம்பளன்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வரல்லரோ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பிறப்பால்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தாழ்வில்லை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கேண்மோ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...........................................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eastAsia="Arial Unicode MS" w:cs="Arial Unicode MS" w:ascii="Arial Unicode MS" w:hAnsi="Arial Unicode MS"/>
          <w:sz w:val="24"/>
          <w:szCs w:val="24"/>
        </w:rPr>
        <w:t>?”</w:t>
        <w:tab/>
        <w:t>(13: 93-98)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ஐயமேற்றுக்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நின்றோரைக்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சிந்தாதேவியைப்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அறச்செயற்கு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தோம்புநர்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நன்னாட்டுக்கு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(14: 40-43)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இவ்வமுதசுரபியென்னும்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(14: 44-45)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வறுமையுற்றது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வங்கமாக்களுடன்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சென்றுவிடுகின்றனர்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ரோம்பும்இம்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என்உயி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பொறேஎன்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.....................................................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(14: 87 -90)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அப்பாத்திரத்தைக்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எறிபவன்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ரோம்புநர்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உளர்எனில்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(14: 93-94)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பசுவயிற்றிற்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பூமிசந்திரனால்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வளர்க்கப்பெற்றும்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புரம்இது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ராள்வோன்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திரன்மகன்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பெயல்பிழைப்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தரூஉம்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(24: 169 - 74)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புண்ணியராசனாகிய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தருமசாவகன்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அநித்தமும்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செல்லுயிர்ப்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(25: 3-6)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பெண்ணிணையில்லாப்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பெருவனப்பும்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4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அறங்கேட்கும்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இணையில்லாள்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?”</w:t>
        <w:tab/>
        <w:t>(25: 9-10)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மனத்தூய்மையையும்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நல்லொழுக்கமும்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கள்ளவிழ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புக்கேன்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(25:15-18)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அமரசுந்தரியால்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அரசபோகமும்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களியாட்டும்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4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நாதன்என்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(25: 92-5)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சனமித்திரன்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4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கூஉம்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லின்றிநீ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கிரங்கான்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</w:t>
      </w:r>
      <w:r>
        <w:rPr>
          <w:rFonts w:eastAsia="Arial Unicode MS" w:cs="Arial Unicode MS" w:ascii="Arial Unicode MS" w:hAnsi="Arial Unicode MS"/>
          <w:sz w:val="24"/>
          <w:szCs w:val="24"/>
        </w:rPr>
        <w:t>!”</w:t>
        <w:tab/>
        <w:t>(25: 110-18)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கொள்வதற்கெழுந்த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தணியாவேட்கை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(25:120-1)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படைத்தனை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(25: 234-35)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நன்றியறிவும்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அறவணவடிகள்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முற்பிறவிக்காலத்தே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முதியோராக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முதியோராய்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(12: 3-4)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இரசாமாதேவிபால்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நாத்தொலை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மூத்ததிவ்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(24: 99-100)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சீலமைந்தும்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தவநெறிப்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(2: 60-69);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பெயரினராய்க்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கச்சயநாட்டு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துச்சயனுக்கு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ரணியே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ரணியொடு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வந்தீரோ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(12:51-2)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ஏற்புடையதே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கண்ணடைந்தாங்குச்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மணித்துளை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யகவையின்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துளைவழி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(12: 57-71)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யுவகையோடு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உயிர்கொளப்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(12: 79-81)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உட்கோளாக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வுடையரென்பது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நவைகெட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(12: 101-103)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இருப்பனவற்றையும்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துச்சய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பாதபங்கய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நின்னோடு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(12: 110-13)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என்னுற்றனையோ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தன்உற்றனபல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தான்எடுத்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(14: 67-8)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புண்ணியராசனாய்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துதித்தனன்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(15: 36-39)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வறமுண்டாகி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இவ்வமுதசுரபியால்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(15:51-4)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ஊக்கமுடையர்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சிறைமீட்டற்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பிணிநோ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(24: 101-4)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நிதானங்களையும்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பிற்கூறுவதாகச்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தவத்திறம்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பவத்திறம்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அறுகெனப்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5.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காஞ்சனன்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மாருதவேகன்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போயிருப்பன்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யுழந்தனை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(17: 53-4)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வானூடேகும்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(17: 62-67)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வடிவிலிருப்பக்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கருதிவிடுகின்றான்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புறத்தோற்றத்தையே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இக்காஞ்சனன்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4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ஏந்திழை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ஈங்கொழிந்தனள்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(20:71-78)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உணவளித்தலை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4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அருளினர்கொல்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>?”</w:t>
        <w:tab/>
        <w:t>(20; 33-36)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இப்பெற்றியோனுக்கு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உரியரன்மையின்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தகவிலன்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6.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வளர்ந்திருக்கின்றாள்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கனையெரி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யூட்டிய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(2: 54-5)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வஞ்சிமாநகர்ச்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(26:11)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காண்கின்றோமேயன்றி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காண்கிலோம்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நடுங்குவன்</w:t>
      </w:r>
      <w:r>
        <w:rPr>
          <w:rFonts w:eastAsia="Arial Unicode MS" w:cs="Arial Unicode MS" w:ascii="Arial Unicode MS" w:hAnsi="Arial Unicode MS"/>
          <w:sz w:val="24"/>
          <w:szCs w:val="24"/>
        </w:rPr>
        <w:t>;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’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பேடியரன்றோ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நின்றிடில்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(3; 20-5)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தருந்தவப்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(3: 149-50)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நாடடைந்தபோது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(25:7)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கொண்டுள்ளான்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மாதவிக்குரைப்பக்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(4;79-84);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இகழ்ந்தனனாகி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(5: 88-90)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செய்தனை</w:t>
      </w:r>
      <w:r>
        <w:rPr>
          <w:rFonts w:eastAsia="Arial Unicode MS" w:cs="Arial Unicode MS" w:ascii="Arial Unicode MS" w:hAnsi="Arial Unicode MS"/>
          <w:sz w:val="24"/>
          <w:szCs w:val="24"/>
        </w:rPr>
        <w:t>,”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நடுக்குறூஉம்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விட்டகன்றனையோ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அழுபவள்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(8: 25-26)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(10:66)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ஈங்கிவன்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(18: 128-9)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நின்றொழியாது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ஈர்ப்புண்டு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லணுகினும்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சொல்லலெதிர்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யன்றுஎன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(18: 130-33)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பேசலுற்றனள்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யொழிக்கக்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டிகைவடி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!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மயக்குறு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வெகுளியின்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விளிந்தனையோ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(21: 19-24)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பிறப்புணர்ந்தும்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(23: 145-7)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வறியோரின்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துணிச்சித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வயிறுகாய்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(11: 109-113)</w:t>
      </w:r>
    </w:p>
    <w:p>
      <w:pPr>
        <w:pStyle w:val="Normal"/>
        <w:autoSpaceDE w:val="false"/>
        <w:spacing w:lineRule="atLeast" w:line="27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பிறப்புணர்வும்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வாராதிருப்பின்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மாசாத்துவானும்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இவ்வுணர்வுகளைக்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கொளுத்தினமையின்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அறப்பயனைப்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பெறநேர்ந்தது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விளக்கிவிடுகின்றன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அற்புக்கடன்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(26: 7-9)</w:t>
      </w:r>
    </w:p>
    <w:p>
      <w:pPr>
        <w:pStyle w:val="Normal"/>
        <w:autoSpaceDE w:val="false"/>
        <w:spacing w:lineRule="atLeast" w:line="27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சமயக்கணக்கர்தம்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</w:rPr>
        <w:t>......................................................................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யாவை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(27: 167-70)</w:t>
      </w:r>
    </w:p>
    <w:p>
      <w:pPr>
        <w:pStyle w:val="Normal"/>
        <w:autoSpaceDE w:val="false"/>
        <w:spacing w:lineRule="atLeast" w:line="27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பூதவாதியைத்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தெருட்டுமுகத்தால்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sz w:val="24"/>
          <w:szCs w:val="24"/>
        </w:rPr>
        <w:t>................................................................................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அனுமானத்தால்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(27: 283-85)</w:t>
      </w:r>
    </w:p>
    <w:p>
      <w:pPr>
        <w:pStyle w:val="Normal"/>
        <w:autoSpaceDE w:val="false"/>
        <w:spacing w:lineRule="atLeast" w:line="27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பிறவுமாகியவற்றிற்கு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சிறப்பனைத்திற்கும்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7.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யென்பாட்குமகள்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அறச்செயலும்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அருளுள்ளமும்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(2:38-41)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தவநெறிப்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சரண்புக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றருளி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(2: 64-69)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தாயன்பாயினும்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(7; 36-7)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அறிந்திருப்பது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தனித்துயருழப்ப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(7;131-33)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(11: 128-30)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துச்சயன்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பதிவயிற்று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தவ்வைய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(11: 133-40)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அற்புதமுற்று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பாதபங்கய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4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துணிகயம்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துகள்படத்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வளியெறி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வருந்திமெய்ந்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(24: 83-6)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,- 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பெற்றவளன்றோ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அறவணரோடே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அறச்சாலையில்அவள்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8.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கௌசிகன்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பூக்கொய்திருக்கையில்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மாருதவேக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கௌசிகன்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பசுவொன்று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சரிவிக்க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யருழப்ப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புத்தமுனிவனால்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வருபவளாகும்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பேடியாரன்றோ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நின்றிடில்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(3: 24-5)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இலவந்திகை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உய்யானம்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சம்பாதிவனம்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கவேரவனம்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தாணையிற்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(3: 56-62)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ஏற்பட்டதற்குரிய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நயமுடையனவாகும்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டரங்கின்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இலஞ்சிப்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விரைமலர்த்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முழவாக்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(4: 3-13)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தவமகளாதலின்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மருகற்கு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(4: 107-111)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அவ்வுதயகுமரனை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குருகுபெயர்க்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(5: 13-14)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புகழ்ந்துரைத்து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பருகாள்</w:t>
      </w:r>
      <w:r>
        <w:rPr>
          <w:rFonts w:eastAsia="Arial Unicode MS" w:cs="Arial Unicode MS" w:ascii="Arial Unicode MS" w:hAnsi="Arial Unicode MS"/>
          <w:sz w:val="24"/>
          <w:szCs w:val="24"/>
        </w:rPr>
        <w:t>; *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சரத்தி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(5: 14-17)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வரலாறறிந்தால்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தாகவே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நின்கண்ணி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(5; 28-9)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பூட்கையின்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உருட்டிக்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ராட்டுத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(5: 73-79)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9.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சண்டிகை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காட்டாற்றில்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விருச்சிகனென்னும்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நாவற்கனியைத்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பசித்தீயவித்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இயல்பறிந்தவள்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ஐயமேற்கச்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சொல்லுமிவள்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கோட்டமுண்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பலர்புகத்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வறவியொன்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யுழந்தோர்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இடுவோர்த்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(17: 75-82)</w:t>
      </w:r>
    </w:p>
    <w:p>
      <w:pPr>
        <w:pStyle w:val="Normal"/>
        <w:autoSpaceDE w:val="false"/>
        <w:spacing w:lineRule="atLeast" w:line="278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நிலமிசைத்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அடலரு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குரங்குகொணர்ந்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வயிறுபுக்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கடும்பசிப்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(17: 9-14)</w:t>
      </w:r>
    </w:p>
    <w:p>
      <w:pPr>
        <w:pStyle w:val="Normal"/>
        <w:autoSpaceDE w:val="false"/>
        <w:spacing w:lineRule="atLeast" w:line="278" w:before="0" w:after="11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விளக்குந்திறம்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விந்தாகடிகை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இறந்துபோகின்றாள்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அவ்வடிவினை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10.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ஆதிரை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கெட்டழிந்தவன்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பொருளைமீட்டற்குச்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விரைமலர்த்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செய்கேன்</w:t>
      </w:r>
      <w:r>
        <w:rPr>
          <w:rFonts w:eastAsia="Arial Unicode MS" w:cs="Arial Unicode MS" w:ascii="Arial Unicode MS" w:hAnsi="Arial Unicode MS"/>
          <w:sz w:val="24"/>
          <w:szCs w:val="24"/>
        </w:rPr>
        <w:t>!”</w:t>
        <w:tab/>
        <w:t>(16: 33-6)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அசரீரி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கடிதீங்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பொல்லா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(16: 48-51)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கூறித்தெருட்டி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ஆதிரையுடன்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11.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இராசமா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நிமிர்ந்துதன்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வார்சிலை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(19: 51-5)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(19: 57-60)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சாக்காட்டினை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(26: 17-20)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பிக்குணிக்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(23: 25-30)</w:t>
      </w:r>
    </w:p>
    <w:p>
      <w:pPr>
        <w:pStyle w:val="Normal"/>
        <w:autoSpaceDE w:val="false"/>
        <w:spacing w:lineRule="atLeast" w:line="278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பழியாமென்று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தன்ஓடு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தகைக்குநர்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(23; 35-36)</w:t>
      </w:r>
    </w:p>
    <w:p>
      <w:pPr>
        <w:pStyle w:val="Normal"/>
        <w:autoSpaceDE w:val="false"/>
        <w:spacing w:lineRule="atLeast" w:line="278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கற்பழிக்க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ஒழிந்தனளெனப்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பொய்ந்நோய்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(23: 58-60)</w:t>
      </w:r>
    </w:p>
    <w:p>
      <w:pPr>
        <w:pStyle w:val="Normal"/>
        <w:autoSpaceDE w:val="false"/>
        <w:spacing w:lineRule="atLeast" w:line="278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யுரைப்பாளாய்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தாட்டியைச்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(23: 64-66)</w:t>
      </w:r>
    </w:p>
    <w:p>
      <w:pPr>
        <w:pStyle w:val="Normal"/>
        <w:autoSpaceDE w:val="false"/>
        <w:spacing w:lineRule="atLeast" w:line="278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புலைமையென்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(24; 77 - 82)</w:t>
      </w:r>
    </w:p>
    <w:p>
      <w:pPr>
        <w:pStyle w:val="Normal"/>
        <w:autoSpaceDE w:val="false"/>
        <w:spacing w:lineRule="atLeast" w:line="278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பெருந்தன்மையைப்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12.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சித்திராபதி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கணிகையர்க்குள்ள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6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மேல்வர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  <w:tab/>
        <w:t>(2 ; 3 -5)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வயந்தமாலையைச்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சுதமதியிடம்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மணிமேகலைதனைச்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(5: 81-2)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6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எள்ளுரையாயது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(18: 8-10)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செய்துவிடுகின்றாள்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சூழ்போகி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கூத்தியர்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(18; 33-36)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சூள்செய்தவள்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தெளிவிக்குமுகத்தால்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விரகுடன்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சுருப்புநாண்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அருப்புக்கணை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சுருக்குவலைப்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படிற்றுரை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யடக்குதல்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(18; 103-11)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பேதையுள்ளம்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பிறழ்ந்துவிடுகிறது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சிறைசெய்யப்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சென்றுவிடவேண்டுமென்று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முண்டாகுமென்று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முற்றுவிக்கக்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பட்டிலர்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மேந்தி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கூத்திசென்று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(24; 17-24)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நெடுமுடிக்கிள்ளி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நிகழாதொழியின்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(24;72-74)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(24; 75-76)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மறுத்துவிடுகின்றாள்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போய்விடுகின்றாள்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" w:ascii="Arial" w:hAnsi="Arial"/>
          <w:b/>
          <w:bCs/>
          <w:sz w:val="20"/>
          <w:szCs w:val="20"/>
        </w:rPr>
        <w:t>V.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நூலுட்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காணப்படும்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சில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வரலாற்றுவமைகள்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கிரவுஞ்ச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கொன்றோனன்ன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முருகச்செவ்வி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(5: 13-14)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இராமனாய்த்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கடலணையிட்ட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நிலமிசைத்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அடலரு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வயிறுபுக்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(17; 9-12)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வாமனனாய்த்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குறளுருவாகி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(19: 51-4)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மோகித்து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கொல்லிப்பாவை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(5:4)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பிஞ்ஞையும்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யிஃதாம்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(19: 65-6)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அகலிகைபாற்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ஆயிரஞ்செங்கண்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(18: 90-1)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சயந்தனை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சபித்ததும்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வேட்கையுற்றதும்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விசுவாமித்திர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உதயணனைப்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பிரச்சோதனென்ற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வுதயணன்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கோமகனாகிய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வடித்தேர்த்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வான்றளை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விடீஇய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உஞ்சையிற்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றோன்றிய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(15: 61-5)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தொழாஅள்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றொழுதெழுவாள்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பொய்யில்புலவன்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(22: 59-61)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(4: 107-8)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தொடித்தோட்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தூங்கெயி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லெறிந்ததும்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மனுச்சோழன்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முறைசெய்ததும்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வரசரை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குறிக்கப்பெறுகின்றன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விரித்தோதின்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நிறுத்துகின்றாம்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" w:ascii="Arial" w:hAnsi="Arial"/>
          <w:b/>
          <w:bCs/>
          <w:sz w:val="20"/>
          <w:szCs w:val="20"/>
        </w:rPr>
        <w:t>VI.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தூர்த்தரும்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கட்குடித்தோரும்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பளிக்கறை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கோட்டமாக்கிய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கச்சிமா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மேகலா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சென்றுவீழ்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உயர்மட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லேற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அழைஇச்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சென்றுவீழ்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கிசைப்ப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முலைபொழி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கன்றுநினை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செந்தீப்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பலர்விளக்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(5:119-41)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வறிதெழுந்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புகர்முக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பலஎழுந்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பலவெழுந்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லார்கைப்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கடைகொளக்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கடைகொளக்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பரந்தெழக்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பரந்தெழ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ரழுவத்துக்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(7; 111-26)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" w:ascii="Arial" w:hAnsi="Arial"/>
          <w:b/>
          <w:bCs/>
          <w:sz w:val="20"/>
          <w:szCs w:val="20"/>
        </w:rPr>
        <w:t>VII.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பொதுநிலைக்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பிறவமைதிகளும்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கருத்தினராதலைக்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விரித்தோதுவார்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செழும்புனல்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மிக்குழீஇ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காழ்க்கொளின்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(5: 19-20)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(20: 14-6)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இவ்வுதயகுமரன்பால்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தானிலள்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வுணர்விலள்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(5: 86-90)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உலகவறவிக்கண்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இவ்வேட்கையெனின்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புலால்மறைத்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தூசினு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(20: 67-9)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கடப்பாடுடையர்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கனையெரி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உயிர்த்துஅகத்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தடங்காது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ரீவர்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நளியெரி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நளியெரி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அன்பரோடு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நோற்றுடம்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(2: 42-8)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கடுந்துய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ரெய்திப்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முளியெரி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(18: 11-5)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சாவுறிற்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பிறர்பிறர்க்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(18: 98-102)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மழைவளந்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(22: 45-6)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நன்மகளிர்க்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ஒழுகலாறுகளை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வரம்பிகந்த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(22: 117-9)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கூடியுறைவோர்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கருதியதேயன்றிப்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பத்தினிக்கூட்டம்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அறஞ்செய்தற்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(22: 135-8)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இக்கருத்துக்களோடு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ஊடுருவிச்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>(4: 113);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(26:32)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வினைநீக்கமே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ஆங்குய்த்துக்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சண்டிகைதன்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கூஉய்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தனனென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  <w:tab/>
        <w:t>(22: 194-203)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அரசமாதேவிக்கு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மடையனை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உடல்துணி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நஞ்சுவிழி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(23: 82-5)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அறிவுறுத்துகின்றாள்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" w:ascii="Arial" w:hAnsi="Arial"/>
          <w:b/>
          <w:bCs/>
          <w:sz w:val="20"/>
          <w:szCs w:val="20"/>
        </w:rPr>
        <w:t>VIII.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தவத்திறம்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டாக்டர்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சாமிநாதையர்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வாராய்ச்சியின்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டாக்டர்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S.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கிருஷ்ணசாமி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அய்யங்கார்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தின்னகர்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முற்பட்டனவாதல்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மகோபாத்தியாய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sz w:val="20"/>
          <w:szCs w:val="20"/>
        </w:rPr>
        <w:t>S.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குப்புசாமி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சாத்திரியார்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எச்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சாக்கோபி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(Hermann Jacobi, Professor of Sanskrit, University of Bonn)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நியாயப்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பிரவேசம்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பிற்பட்டதாகல்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பிரவேசத்தை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சங்கரசுவாமி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அய்யங்காரவர்கள்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யிரண்டே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(29: 47-8)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நையாயிகர்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உபநயம்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திட்டாந்தத்திலே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(29: 57-8; 109-10)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இவ்வைந்தை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அனுமானத்தைப்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பரார்த்தானுமானம்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சுவார்த்தானுமானம்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பரார்த்தம்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சுவார்த்தத்தில்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ஆராயவேயில்லை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நியாயப்பிர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மேற்கொண்டிருக்கிற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கல்லூரி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விரிவுரையாளரான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சாத்திரியவர்கள்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.*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சாத்திரியவர்கள்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செய்தற்குரித்தாயினும்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நியாயப்பிரவேசத்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கருதுகின்றேனாதலின்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rPr/>
      </w:pPr>
      <w:r>
        <w:rPr>
          <w:rFonts w:eastAsia="Arial Unicode MS" w:cs="Arial" w:ascii="Arial" w:hAnsi="Arial"/>
          <w:sz w:val="24"/>
          <w:szCs w:val="24"/>
        </w:rPr>
        <w:t>IX.</w:t>
      </w:r>
      <w:r>
        <w:rPr>
          <w:rFonts w:eastAsia="Arial Unicode MS" w:cs="Arial Unicode MS" w:ascii="Arial Unicode MS" w:hAnsi="Arial Unicode MS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காப்பிய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நிகழ்ச்சி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பற்றிய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ஆராய்ச்சிக்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குறிப்பு</w:t>
      </w:r>
      <w:r>
        <w:rPr>
          <w:rFonts w:eastAsia="Arial Unicode MS" w:cs="Arial Unicode MS" w:ascii="Arial Unicode MS" w:hAnsi="Arial Unicode MS"/>
          <w:sz w:val="28"/>
          <w:szCs w:val="28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மகனென்றாதல்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(4; 107-8)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நெடுஞ்சேரலாதற்குச்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இஃதிங்ஙன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கச்சிநகருள்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மாசாத்துவானைக்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னாயிருந்தான்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கச்சிநகர்க்குப்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" w:ascii="Arial" w:hAnsi="Arial"/>
          <w:b/>
          <w:bCs/>
          <w:sz w:val="20"/>
          <w:szCs w:val="20"/>
        </w:rPr>
        <w:t xml:space="preserve">X.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முடிப்புரை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முடிப்பதன்முன்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பட்டத்தியானை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வேதியனொருவனைப்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அவ்வேதியனை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நாட்டினானென்று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தூற்றுகின்றார்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ஆற்றற்குரியர்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குறிக்கவேயில்லை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செய்யாதொழியின்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ஆதரித்தனர்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இருக்கின்றவே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வெளிப்படக்கூறாது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(1: 56-7)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ஆராய்தற்குரியதாம்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நிலையேயன்றி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நின்றுவிடுகிறார்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திடீரென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நீங்கியிருப்பளேல்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நூற்களுள்ளே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(26:63)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(27:  285)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“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(29:30)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வேறுபட்டிருந்தலாலும்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சிலப்பதிகாரம்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உரைகாரர்களும்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என்கின்றனரே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கூலவாணிகன்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டாக்டர்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நாதையர்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பண்டித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வேங்கடசாமி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எழுதுவித்துப்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தனவைசிய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வெளியீடாகத்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தமிழ்ப்புரவலர்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காசிவிசுவநாதன்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செட்டியாரவர்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மகிழ்தற்குரியதாகும்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திருநெல்வேலி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சைவசித்தாந்த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நூற்பதிப்புக்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கழகத்தினர்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செந்தமிழ்க்குச்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இயன்றவளவு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யுடையராவர்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செய்யலானேன்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திருவருட்கும்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தென்னிந்திய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நூற்பதிப்புக்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கழகத்தினர்க்கும்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தென்தமிழ்க்கலை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அன்பன்சேவடி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அல்லல்ஒன்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றிலமே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திருப்பதி</w:t>
      </w:r>
    </w:p>
    <w:p>
      <w:pPr>
        <w:pStyle w:val="Normal"/>
        <w:autoSpaceDE w:val="false"/>
        <w:spacing w:lineRule="auto" w:line="240" w:before="0" w:after="113"/>
        <w:jc w:val="right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25.10.42</w:t>
        <w:tab/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</w:rPr>
        <w:t>ஒளவை</w:t>
      </w:r>
      <w:r>
        <w:rPr>
          <w:rFonts w:eastAsia="Arial Unicode MS" w:cs="Arial Unicode MS" w:ascii="Arial Unicode MS" w:hAnsi="Arial Unicode MS"/>
          <w:b/>
          <w:bCs/>
          <w:sz w:val="30"/>
          <w:szCs w:val="30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</w:rPr>
        <w:t>சு</w:t>
      </w:r>
      <w:r>
        <w:rPr>
          <w:rFonts w:eastAsia="Arial Unicode MS" w:cs="Arial Unicode MS" w:ascii="Arial Unicode MS" w:hAnsi="Arial Unicode MS"/>
          <w:b/>
          <w:bCs/>
          <w:sz w:val="30"/>
          <w:szCs w:val="30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30"/>
          <w:sz w:val="30"/>
          <w:szCs w:val="30"/>
        </w:rPr>
        <w:t>துரைசாமி</w:t>
      </w:r>
      <w:r>
        <w:br w:type="page"/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முன்னுரை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தென்குமரிக்கும்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சம்புத்தீவு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வடமேருவின்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செஞ்ஞாயிறுபோல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ஒற்றுமைப்பட்டிருப்பது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அப்பேரூரையும்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வழித்தோன்றல்களான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ஆண்டுவருங்காலத்தில்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*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வழங்கப்படுவது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குலக்கொடி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உலகுயிர்களைப்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விழாவறை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தூங்கெயில்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தொடித்தோட்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அதற்கிசைந்த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அயரவிருக்கும்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பூம்பட்டினத்தே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முப்பகுதிகளுள்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மைத்துனன்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மைத்துனவளவன்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அமயக்கணக்கரும்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குழுவும்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முசுகுந்தன்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கொள்ளல்வேண்டும்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வச்சிரக்கோட்டம்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இல்லையாகுக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ஆகுக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நல்நாள்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ஆங்குள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நீங்கியநாள்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தோமறு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பாலிகைகளும்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காய்க்குலைக்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கதலிகைக்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விலோதமும்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நுதல்விழி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சதுக்கத்துத்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வாதிகள்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தகலுமின்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முரசறைந்தான்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ஏனெனில்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விரிபூஞ்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துருத்தியும்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தாழ்பூந்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நால்வகைப்படையும்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ஊர்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அலர்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உரைத்த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நடந்துவருநாளில்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நாடகமகளிருள்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கரிசறக்கற்று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நலம்தருவதாக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நளிஎரி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நளியெரி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அன்பரோடு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நோற்றுடம்படுவர்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அத்திறத்தாளும்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அல்லள்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தீயுண்ணச்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தவநெறிப்படு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எழுந்தருளியிருக்கும்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கடுந்துயரைக்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என்றருளி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தெரிவித்திடுக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ஓங்குதிரைப்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மலர்வனம்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புக்க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வயந்தமாலைக்குத்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கடுந்துயரமும்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வடிக்கலானாள்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பூத்தொடுத்திருந்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தூநீர்மாலை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தூயமலர்களைக்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அம்மணிமேகலையுடன்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தொடுத்துக்கொண்டிருந்தாள்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பேடிகளே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யொழிவார்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அறியாய்போலும்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கௌசிகன்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வேதியனுக்கு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பூக்கொய்துகொண்டிருந்தேன்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மாருதவேகன்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வான்வழியாகத்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கண்ணோட்டமின்றி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இருப்பேனாயினேன்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தனித்தேகுதல்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இலவந்திகை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உய்யானம்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சம்பாதிவனம்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கவேரவனம்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இம்மலர்வனங்கட்குப்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அக்கூடா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விளிப்பறை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இதுகேள்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யாதானுமொரு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சேர்ந்துவிடும்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நிறுவப்பெற்றதற்குக்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கூறுவல்</w:t>
      </w:r>
      <w:r>
        <w:rPr>
          <w:rFonts w:eastAsia="Arial Unicode MS" w:cs="Arial Unicode MS" w:ascii="Arial Unicode MS" w:hAnsi="Arial Unicode MS"/>
          <w:sz w:val="24"/>
          <w:szCs w:val="24"/>
        </w:rPr>
        <w:t>:”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கள்ளுண்ணூமாறு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பிறிதொருசார்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பித்தனொருவன்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காமன்வாணன்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ஆடுவதைப்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4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வெண்சுதை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இளஞ்சிறார்களை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யானைமீதேற்றி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காண்மினோ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இக்கூட்டத்தின்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துறவுக்கோலத்தைக்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அருந்தவப்படுத்திய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தகவிலள்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தோற்றோடிப்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வெதிரமும்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பெருஞ்சண்பகமும்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கைவினைச்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போர்த்ததுவே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மலர்கொய்யப்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பளிக்கறை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புக்க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கவரத்தக்க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பரிதியஞ்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விரிகதிர்த்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வளைப்புண்ட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குயில்நுழை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இலஞ்சிப்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விரைமலர்த்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அரசஅன்னம்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முழவாக்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விரைமலர்த்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சுண்ணம்ஆ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போதுஎனச்சேர்ந்து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மணிச்சிரல்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நுகர்ந்துகொண்டிருக்கையில்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கிளர்ச்சியுண்டாயிற்று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காலவேகமென்பது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மதவெறிகொண்டு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திரியலுற்றது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ஓடலாயினர்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நெடுமுடிக்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உதயகுமரனுக்குத்தெரிந்தது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விரைபரியொன்றின்மேல்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நெடுமனையொன்றின்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மேல்மாடியில்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தெருப்பக்கத்தே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பள்ளியறைக்கண்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யாழொன்றைத்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கிடக்கின்றனையே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வகைவரிச்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தேரொலிபோலும்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அவ்வனத்திடையே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விற்கிடை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கிளப்பல்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விளைவாயது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புலால்புறத்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புற்றடங்கு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சேர்வதன்முன்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பளிக்கறைக்குள்ளிருந்த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மணிமேகலா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தெய்வம்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வந்து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தோன்றிய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அப்பளிக்கறைக்குட்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பளிங்கினால்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ஆகியதாதலால்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புறச்சுவரைக்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நின்தோழியாகிய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எத்திறத்தாள்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சாபசரத்தின்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உணர்தல்வேண்டும்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அமைந்தொழியாது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செவ்வியளாயின்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செவ்வியளாகுக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அவளல்லையோ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அவரிடத்தின்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இம்மணிமேகலையுடன்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யாகுமதி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கேட்டருள்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குமரியாட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குமரித்துறையிலும்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காவிரித்துறையிலும்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தேடலாயினன்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பிரியமாட்டானாய்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சரிந்துவிட்டது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அதரனக்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சமணரிடம்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தஞ்சம்புகுந்தான்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உரியரல்லீர்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கையுதிர்த்துவிட்டனர்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அகப்படுவரோ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நகரத்தெருக்களில்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எடுத்துவருவோன்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அப்பெரியோன்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சான்றோனாவன்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57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இயல்குணன்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குணப்பொருள்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பிறர்க்குரியாளன்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பூட்கையின்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இம்மணிமேகலையைச்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8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தான்இலள்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வுணர்விலள்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தியற்கை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</w:p>
    <w:p>
      <w:pPr>
        <w:pStyle w:val="Normal"/>
        <w:autoSpaceDE w:val="false"/>
        <w:spacing w:lineRule="atLeast" w:line="278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ணொருத்தி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8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புராணன்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என்கோ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செறுத்தோய்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என்கோ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மாயோய்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என்கோ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யிரமிலேன்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யடக்க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உயர்மடல்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சென்றுவீழ்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கிசைப்பப்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சேதா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முலைபொழி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கன்றுநினை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வழிப்படர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செந்தீப்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பேணாப்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பலர்விளக்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இன்நரம்பு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சக்கரவாளக்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கோட்டம்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உரைத்த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என்உற்றீர்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அரசிளங்குமரன்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 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தவிர்வில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பெருந்தெருவிற்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இவ்வுவவனத்தைச்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மேற்றிசைச்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இங்குள்ளோர்அனைவரும்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வஞ்ச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விஞ்சையனான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மாருதவேகன்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சக்கரவாளக்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கேட்டேன்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கேட்டுளேன்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கருத்தென்னை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அக்கருத்தையுரைக்கப்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இந்நன்காடு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முதுகாடேயாகும்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அடைப்போர்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நடுக்குறூஉம்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லோசையும்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தொழுவிளிப்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அழுவிளிப்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லோதையின்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வாழ்வுடையார்போல்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ரைக்கத்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ஈற்றிளம்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பாலகர்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கொடுந்தொழிலாளன்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அழல்வாய்ச்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டயர்ந்து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கருந்தலையைக்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குழிழோ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மூக்கோ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கவிரோ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கவையடி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சார்ங்கலன்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நடுநடுங்கி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முதியோராவர்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கண்ணிழந்தவன்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ஈமப்புறங்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முறையிட்டழுதாள்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உயிர்தந்தருளில்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பிறப்பெய்துதல்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ஆவதொன்றன்று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படிற்றுரை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ஈவோர்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கோதமை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யான்இப்பொழுதே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வரவழைத்து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தரவல்லரோ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கூறியவாறே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இடந்தனில்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ஓரீராயிரம்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மண்ணீட்டில்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இடுபிணக்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உறங்கிவிட்டாள்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யோசனைத்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மணற்பரப்பில்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துயிலெழுப்பிய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இக்கங்குல்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கையகப்படுத்துவேன்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புரண்டுகொண்டிருந்தான்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கோள்நிலைதிரியும்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வறங்கூரும்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மாரிவறங்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வைத்துள்ளேன்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நின்கண்ணுக்குத்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பௌவத்துத்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றுண்டெனக்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நள்ளிருள்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மறைந்தேகியது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சுற்றுமுற்றும்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எவ்வுயிரும்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sz w:val="26"/>
          <w:szCs w:val="26"/>
        </w:rPr>
        <w:t xml:space="preserve">             ****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கூவிளியும்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           </w:t>
      </w:r>
      <w:r>
        <w:rPr>
          <w:rFonts w:eastAsia="Arial Unicode MS" w:cs="Arial Unicode MS" w:ascii="Arial Unicode MS" w:hAnsi="Arial Unicode MS"/>
          <w:sz w:val="26"/>
          <w:szCs w:val="26"/>
        </w:rPr>
        <w:t>****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புனிறுதீர்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புலிக்கணத்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சதுக்கத்துக்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இடிக்குரல்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ஈற்றிளம்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பாலகர்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ஓதையும்</w:t>
      </w:r>
    </w:p>
    <w:p>
      <w:pPr>
        <w:pStyle w:val="Normal"/>
        <w:autoSpaceDE w:val="false"/>
        <w:spacing w:lineRule="atLeast" w:line="31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வழியினூடு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பலரும்புகுமாறு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திறந்தவாயிலையுடைய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உடலாகக்கொண்டு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துச்சயன்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யொருத்தியுண்டு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உயிர்விட்டாய்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கூடியிருக்கின்றாய்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எழுந்தார்ப்ப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புகர்முக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பலஎழுந்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பலஎழுந்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லார்கைப்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கடைகொள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கலம்பகர்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கடைகொள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பரந்தெழ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பரந்தெழ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அழுவத்துக்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உழப்பாளாயினள்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மணிபல்லவத்துத்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துயருற்ற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சுற்றுமுற்றும்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கண்ணெதிரே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குண்டுநீர்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இலஞ்சி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மடற்பூந்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கொல்இது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நனவோ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குறூஉம்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றனையோ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அஞ்சுவென்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நீர்த்துறைகள்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பின்வீழ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கூஉய்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எம்இதிற்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உருப்பக்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கோற்றொடி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ஐயாவோ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அதிராது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ஆசனம்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இப்பீடிகையைக்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எடுக்கலுற்று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ஒருவரோடொருவர்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பெருந்தானையுடன்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அதுபோழ்து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பீடிகை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கண்டு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பிறப்பு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உணர்ந்த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தன்னைமறந்து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உணர்ந்தோய்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காந்தார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பூருவதேய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நிகழவிருந்த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பெருந்தீங்கினைப்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இடவயம்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காயங்கரை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பாடியமைத்துத்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நிலநடுக்கத்தால்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கெட்டழியக்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குடிமக்கட்கும்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அசோதரம்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அலத்தகச்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அத்திபதியெனும்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இவ்விராகுலன்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திட்டிவிடம்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மூழ்குவை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தவாக்களி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பிறப்பெய்துதி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அணியிழை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வரும்நாள்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டரசர்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அறச்செவி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மறச்செவி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மருத்துவன்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தொழுதி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புணர்ந்தீங்கு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உரைதெளிவாய்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வந்திலதே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மந்திரம்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கொடுத்த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விட்டுச்சென்ற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பாழாகிப்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செவித்துளை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அறிவிழந்த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சுடர்வழக்கற்றுத்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நின்திருவருளால்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பெயருடனிருந்தாய்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நின்னோடுகூடி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உண்மையுணராது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அந்தீந்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கொணர்கேன்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இராகுலன்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வித்துஓர்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உன்னைஓர்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திறப்படற்கு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கணவன்மாருடன்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கங்கைப்பேர்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விளையாடிக்கொண்டிருக்கையில்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மங்கைமீர்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பாதபங்கய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உரைத்தேகினர்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6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டறிந்தனை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கேட்குவை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படிற்றுரை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இவ்வருந்திறல்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6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அறுக்கும்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பாத்திரம்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பெற்ற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விரிபூஞ்சோலைகள்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கண்டுவந்தனள்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அவளெதிரே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பகத்துள்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இலக்குமி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இத்தீவிற்கு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இரத்தினத்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என்பதொன்றுண்டு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கட்டளையிட்டான்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காத்துவருகின்றேன்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அத்தீவதிலகை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கூறலுற்றுப்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இப்பீடிகையைக்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கோமுகியென்னும்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வைகாசித்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பதினான்காம்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விசாகத்தன்று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உண்கலமொன்று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நின்கையிடத்தேவந்து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அதிற்பெய்த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இதன்திறம்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பீடிகையைத்தொழுது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வலங்கொண்டு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கோமுகியையும்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வணங்கித்தொழுது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நடப்போய்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ஒழிப்போய்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நாவிற்கு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அடங்காது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அவ்வுண்கலத்தின்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விடூஉம்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எவ்வுயிரும்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கோசிக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நாயூனைத்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ஆற்றுநர்க்கு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அளிப்போர்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களைவோர்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மண்திணி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உயிர்கொடுத்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இச்சுரபியினையடைவேனாயினேன்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நாவலந்தீவில்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இச்சுரபிதானும்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சுரவாது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சொல்லமறந்தேன்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பேசியிருந்தபின்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வந்திலளே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சடேரென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பெருமகளே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துச்சயன்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தவ்வைய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ஈங்கிஃது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கையகத்திருந்ததாகும்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அறவணர்த்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தொழுத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வினவிச்சென்று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யாக்கையுடையர்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நாவினையுடையர்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அவ்வடிகளாரைக்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பிறப்புணர்ந்தது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பாதபங்கய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கச்சய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துச்சயனைக்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நின்தேவியர்க்குத்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உசாவினேன்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கண்கலுழ்ந்து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களிமயக்கத்தால்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பழவினைப்பயன்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வேற்றுருக்கொண்டு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ஒருதிறம்பட்டது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காட்சிபோன்றது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அறவுணர்வின்றி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தீமைகளின்றிச்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உழலுவாராயினர்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துடிதலோகம்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பிரபாபாலன்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குறையிரந்து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வேண்டுகோட்கு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 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விரிகதிர்ச்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செல்வன்தோன்றினன்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 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ஈரெண்ணூற்றோடு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ஈரெட்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டாண்டில்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பேரறிவாளன்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பெருங்குளமருங்கில்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யுவகையோடு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உயிர்கொளப்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புகூஉம்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2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நளியிரு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தரூஉம்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கன்றார்த்திக்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பயன்துய்த்து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வெரூஉப்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பகைநீங்கும்</w:t>
      </w:r>
    </w:p>
    <w:p>
      <w:pPr>
        <w:pStyle w:val="Normal"/>
        <w:autoSpaceDE w:val="false"/>
        <w:spacing w:lineRule="atLeast" w:line="282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அப்பெருமானது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ஏத்திவருகின்றேன்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பாதபங்கய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பரசியவராதலால்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ஆபுத்திரன்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திறம்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அறிவித்த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அபஞ்சிகன்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யோதுவிக்கும்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கருப்பமுற்றாள்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இக்குற்றத்துக்குக்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தென்குமரியில்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ஒருகாவதத்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சிற்றூரில்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கருவுயிர்த்தாள்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குழந்தையைக்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அப்பார்ப்பனி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தனிக்கவிட்டுச்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தனித்துக்கிடந்த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பசுவொன்று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அவ்வன்னெஞ்சப்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ஒருபுறமிருக்க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வேறோரு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அக்குழவிபால்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வயனங்கோடு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எடுத்துச்சென்று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நெறிமைப்படியே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கலைபலவுணர்ந்து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பசுவேள்வியொன்று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அவ்வேள்வியிற்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செய்வதற்காகக்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கறவையொன்றைக்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அக்கயவரது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கண்ணீருகுத்து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அக்கறவையின்பால்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கழிபேரருள்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அக்கறவையை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வேறெங்கேனும்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போனமைகண்டு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நாற்புறமும்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இக்காட்டிடத்துக்கு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இச்சிறுவனையும்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கறவையையும்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நையப்புடைத்து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அப்பார்ப்பனருள்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யாசானைத்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குடர்சரிந்து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மனச்சோர்வு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பார்ப்பனர்களே</w:t>
      </w:r>
      <w:r>
        <w:rPr>
          <w:rFonts w:eastAsia="Arial Unicode MS" w:cs="Arial Unicode MS" w:ascii="Arial Unicode MS" w:hAnsi="Arial Unicode MS"/>
          <w:sz w:val="24"/>
          <w:szCs w:val="24"/>
        </w:rPr>
        <w:t>,’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செய்யன்மின்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நொடிவன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அருள்சுரந்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இதனொடுவந்த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அவ்வேதியர்கள்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வலங்கொள்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தெருமரல்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அப்பார்ப்பனர்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அச்சிறுவன்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நரிமகன்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கம்பளன்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நும்குலத்து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இருடிகணங்கள்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ஆவொடுவந்த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அடைப்புண்ணக்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பேதுறுகின்றபோது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மேனியள்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குமரிபாதம்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போள்தனை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  <w:t xml:space="preserve"> 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வாரணாசி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வுவாத்தி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பொன்தேர்ச்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கொற்கையம்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அல்லலுற்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ஓம்பன்மின்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பார்ப்பனமாக்களே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57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யாமோ</w:t>
      </w:r>
      <w:r>
        <w:rPr>
          <w:rFonts w:eastAsia="Arial Unicode MS" w:cs="Arial Unicode MS" w:ascii="Arial Unicode MS" w:hAnsi="Arial Unicode MS"/>
          <w:sz w:val="24"/>
          <w:szCs w:val="24"/>
        </w:rPr>
        <w:t>?”</w:t>
      </w:r>
    </w:p>
    <w:p>
      <w:pPr>
        <w:pStyle w:val="Normal"/>
        <w:autoSpaceDE w:val="false"/>
        <w:spacing w:lineRule="atLeast" w:line="28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வேசிமக்களான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வசிட்டன்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இல்லையாமன்றோ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அப்பார்ப்பனர்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சுளித்துத்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இளம்பூதி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இச்சிறுவனைத்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ஓடேந்திச்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கன்மனப்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எறியலுற்றனர்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ஓட்டில்பெற்ற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57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கால்முடப்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பிணிநடுக்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அவருண்டொழிந்த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மிச்சிலைத்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உறங்கியுறைவானாயினன்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இச்சிறுவனே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மறுபிறப்பில்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சிறக்கின்றானாதலின்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பாத்திரமரபு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அச்சிறுவனான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நகரிலுள்ள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நெடுந்தொலைவு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வறங்கூரினும்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வறங்கூராது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தொலைவில்லாத்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தகைமையது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கடல்மூழ்கிய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அத்தேவியைப்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செழுங்கலை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நியமத்து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நாமிசைப்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வானோர்தலைவி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முதல்வி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இடர்களைவாய்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பசித்துவந்தவரது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அவ்விந்திரன்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னொருவனைப்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விலாவறச்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நுகர்ந்திருத்தல்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ஓம்புநர்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என்தெய்வக்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ஈத்துவக்கும்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மிகவுண்டாக்குவேன்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பன்னிரண்டாண்டுகளாக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மழையின்மையால்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தூர்த்தரும்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றாளரும்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பசித்தோரைத்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வந்தோர்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பெயலின்மையால்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அருந்துவோர்ப்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திரமேந்தி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னேறி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கால்விசை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அம்மணிபல்லவத்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வங்கமாக்கள்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ஏறிக்கொண்டனன்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போய்விட்டதையறிந்து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பொறேஎன்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தவந்தீர்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கோமுகியென்னும்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அப்பாத்திரத்தை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ஆருயிரோம்பும்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உளரெனில்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பாத்திரங்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கொண்டு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பிச்சைபுக்க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சாலியென்பவள்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விட்டுப்போன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அவனையாதரித்த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மறுபிறப்பில்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பொற்கொம்பும்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பொற்றகட்டாலான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ரோம்பவும்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அடர்ப்பொன்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அகவையினான்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திடைமன்னுயிர்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நீத்தோன்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ஓங்குமித்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ஒருதானாகி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இச்சிறப்பைக்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கந்திற்பாவையை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கொலோ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தகாது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பிக்குணிக்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பிச்சைப்பாத்திரம்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பெருந்தெருவை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டொளித்த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மிகவுடையளாய்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மகளொருத்தி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அணிதாமரைக்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நாப்பண்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ளன்றோ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அவள்மனை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இம்மனை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முன்மொழிந்த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ஆதிரை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பிச்சையிட்ட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ஆதிரையென்பவள்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காமவலைப்பட்டுத்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கைவிட்டொழுகினன்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கவறாடல்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தீச்செயல்கள்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காணமிலி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கையுதிர்த்தனர்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தீவளியால்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கவிழ்ந்துவிட்டது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ஒடிமரம்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தீவொன்றையடைந்து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வேறோராற்றால்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ஊரீரே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ஈமம்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தாரீரோ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முளியெரி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உறாஅது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வழாது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விரைமலர்த்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ஏங்கினள்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வாழ்மலைப்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பல்யாண்டு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மனந்தெளிந்து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கடிதீங்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உணர்வற்றுகள்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நல்லுணவா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யெழுப்பினர்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குழிசியும்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எண்குதன்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இச்சாதுவன்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57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உழந்தோன்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இளையளோர்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57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சுளித்து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57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இன்றெனில்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 -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57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கயக்கறு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நகைத்து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)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உடம்புவிட்டோடும்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இடம்புகும்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போய்ப்புகும்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அவ்வகை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வாழ்வுழி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வுடம்பே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தடிந்தெரி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யூட்டினும்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போனதொன்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உடம்பீண்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சேண்சேறல்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 - (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)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இவ்வுடம்பு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லாற்றேன்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படர்குவை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உயிருய்ந்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தீங்குறின்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ரோம்பி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இவ்வறங்களைக்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சந்திரதத்தன்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இவ்வாதிரைபால்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உலக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அறவி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புக்க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ஆதிரையிட்ட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அப்பாத்திரத்துப்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சண்டிகை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நிலமிசைத்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அடலரு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மருத்துவி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சோறிடலும்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அந்நோயுண்டான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வித்தியாதர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வந்துகொண்டிருந்தேன்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விருச்சிகன்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பன்னீராண்டிற்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நாவற்கனி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தேக்கிலையில்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அக்கனியைக்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விருச்சிகன்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திப்பியமானது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ஈராறாண்டில்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ஆறீராண்டு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முந்நாலாண்டில்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நான்ஈங்கு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மிட்டகன்றான்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கம்பமில்லாக்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ஆற்றாமாக்கட்கு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பலநாளாயினும்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நிலனொடுபோகி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யானும்இந்நகரை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வதிவேனாயினேன்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பெறுவித்தாய்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யுழந்தோர்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இடுவோர்த்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போகுக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போய்விட்டனள்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சொல்லியவண்ணமே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உதயகுமரன்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அம்பலம்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புக்க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பிச்சையேற்றளிக்கும்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எரிசெருகியது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அடைந்தது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நல்நெடும்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கடுந்துய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ரெய்திப்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முளியெரிப்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வறும்பூத்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போல்குவம்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துறப்பேம்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தாபதக்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கலைவல்லி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டாங்கவள்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கடிஞையைப்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பொற்றேர்க்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அரங்குசூழ்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வடுவொடு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கூத்தியர்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ஞெமிரிய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பவழத்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செஞ்சுவர்த்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நித்திலச்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விதானத்து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பளிங்குசெய்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துளங்குமா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னூர்தித்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வெண்டிரை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ஆடல்பாடல்களின்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கவிழப்பெற்ற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கிடைத்தாற்போன்ற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நடந்தவையெல்லாம்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இவைபோல்வன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அருந்ததியொழிய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அக்கடவுளின்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வாட்டிறற்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குருசில்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சாவுறிற்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பிறர்பிறர்க்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ளல்லள்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சுருப்புநாண்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அருப்புக்கணை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செருக்கயல்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சுருக்குவலைப்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படிற்றுரை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யடக்குதல்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வாடுவோர்க்குப்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வழங்கிக்கொண்டிருந்த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நொசிதவம்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எண்ணமுடையனாய்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இராகுலன்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யாளரின்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செவியைநீ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யாம்எனில்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டிரங்கலும்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கொள்கலம்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வுண்டோ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வேற்றுருக்கொள்ளும்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இக்காயசண்டிகைபால்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இப்பாத்திரத்தைத்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யுழந்த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டிகைதன்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மண்ணீட்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டியாரென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கடைநெரிய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வரிந்தசிலைப்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குவிமுட்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கூர்நுனைக்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கவைமுட்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கடிகொளக்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கலைதனை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குறையிரந்து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நிற்பானாயினன்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19.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சிறைக்கோட்டம்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அறக்கோட்டம்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ஆக்கிய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கூர்ந்தனை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அடிபிழைத்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தாய்எனச்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பின்னறிவாம்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வேற்றுருக்கொண்டு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பலபடநினைந்து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திரிதரின்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லீயான்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டிகையென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ஊர்முழு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றளித்தல்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விழுத்தகைத்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282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சீர்த்தியென்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2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282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2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பிஞ்ஞையும்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குரவைஇஃ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மஞ்ஞையைச்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பிணக்குரங்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அவிநயப்புலவர்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சுவைப்போர்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முத்துக்கோப்பவர்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சமைப்போர்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பூத்தொடுப்போர்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திருந்துமலர்ச்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செருந்தியும்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முருகுவிரி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பிறழ்ந்துபாய்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வெறியும்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வந்துவீழ்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கரப்புநீர்க்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பளிக்கறைப்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பள்ளியும்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விளையாட்டயர்ந்து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கடைசியில்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வினைஞரும்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கம்மரும்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தச்சரும்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போதிகைத்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விதானத்துத்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தமனியம்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வனப்பின்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மண்டபத்தையடைந்து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சிறைக்கோட்டக்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காரியாற்றுக்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றூழி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யெங்கோ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பகைஞர்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அயர்ந்துமெய்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வாடிஇம்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மொசிக்கஊண்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றூழி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”</w:t>
      </w:r>
    </w:p>
    <w:p>
      <w:pPr>
        <w:pStyle w:val="Normal"/>
        <w:autoSpaceDE w:val="false"/>
        <w:spacing w:lineRule="atLeast" w:line="28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கடிஞை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tLeast" w:line="28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பெருகுக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கடிஞை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மருங்குஓர்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திப்பிய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tLeast" w:line="28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:-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அருள்நெஞ்சத்து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ஆக்குமது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வாழியர்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கோட்டத்துள்ளார்க்குச்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அக்கோட்டத்தையும்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அறக்கோட்ட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உதயகுமரனை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வாளால்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எறிந்த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சிறைக்கோட்டத்தைச்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அறக்கோட்டத்தே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சாலையும்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விச்சையும்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உலகவறவிக்குச்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பன்னீராண்டு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பலவிடங்களிலும்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தொண்டுகிழவி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யொருத்தியைக்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விறல்விற்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றாயின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கழுநீர்க்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குமிழ்மூக்கு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உமிழ்சீ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ஒழுக்குவ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நிரைமுத்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சுரைவித்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பிறழ்ந்துவே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றாயின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இலவிதழ்ச்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புலால்புறத்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இறும்பூது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றாயின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தாழ்ந்தொசி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உகிர்த்தொடர்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குறங்கிணை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என்புபுறங்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முளிமுதிர்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புலால்மறைத்து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தூசினும்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tLeast" w:line="276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நெஞ்சிற்குள்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ராட்டும்என்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வழாஅள்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ஏந்திழை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ஒழிந்தனள்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அம்மணிமேகலையுரைத்த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முதுமொழிகளைச்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டிகையாய்க்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யேந்தி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குறுத்தனள்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அயர்ந்துஅறி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வுரைத்தஇவ்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அறிகுவன்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இடத்திற்கேகும்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உறுத்த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யிட்டுஅதன்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நஞ்செயிறு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விரித்தென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சுரும்புஅறை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கந்திற்பாவை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வெய்தினள்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டிகைதன்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விந்தமலையிலிருந்து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விந்தாகடிகை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காயசண்டிகையின்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அடக்கிக்கொண்டாள்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இதுகேள்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விஞ்சையருலகை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 xml:space="preserve">21.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கந்திற்பாவை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வருவது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உரைத்த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அக்காஞ்சனற்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உடலைக்கண்டு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துயர்மிகுந்து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விடமுண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போம்நாள்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லவத்திடை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குய்த்துப்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றுரைத்தலின்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யான்நினக்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யொழிக்கக்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டிகைவடி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விளிந்தனையோ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புலம்பலுற்றனள்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அப்போழ்தில்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4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அல்லியந்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யதூஉம்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யாற்குநீ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புளவால்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காரிகை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முயல்வோய்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கொள்ளேல்</w:t>
      </w:r>
    </w:p>
    <w:p>
      <w:pPr>
        <w:pStyle w:val="Normal"/>
        <w:autoSpaceDE w:val="false"/>
        <w:spacing w:lineRule="atLeast" w:line="27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இவ்வம்பலத்து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திட்டிவிடத்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உயிரிழந்ததும்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ஆற்றங்கரையில்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இராகுலனோடு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உங்கள்பால்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அடித்தளர்ந்து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உண்டாக்கினானென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அம்மடையனை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அக்கொலைவினையே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4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துளதெனின்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அவ்வினைவந்து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அவ்வினைகாண்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நிகழவிருப்பன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சிறைநீக்கி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கூடவைக்கும்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நீக்குவள்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போகுவை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லவனோடும்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லவமெனும்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சேறலுமுண்டால்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டடைந்தபின்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தீவம்விட்டு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வடிவாய்ப்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சமயக்கணக்கர்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கட்குத்தகுவன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சிறப்பெய்துவாய்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கந்திற்பாவையாய்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கணங்களி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னுள்ளேன்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மயன்எனக்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சேனன்என்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உறுதுணைத்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தனரோ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தெழுதிப்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ராட்டலின்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தேறுக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தேறாதொழியேன்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நிகழவிருப்பனவற்றையும்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வறம்படுதலும்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பிச்சைப்பாத்திரத்தால்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உயிரோம்புதலும்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சமயக்கணக்கர்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மாணவனாகுதலும்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சக்கரமுனிவற்கு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பல்லவத்துக்குக்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சிறைசெய்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சம்பாபதியையும்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ஒளித்துவிட்டு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குணர்த்தச்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உவாமதி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நிவந்தோங்கு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நிழற்செய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அருட்கண்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விழிக்க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றுருள்கநீ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டயர்ந்து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பாற்சென்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றணுகியும்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அம்மைந்தனுக்கு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காட்டினிர்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முதுநீருலகில்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கடிந்தோரென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உழப்போர்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செலுத்தியுழன்ற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சண்டிகையின்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.....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இவனைஆங்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காயசண்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டிகைதன்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கூஉய்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தனனென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அருகுநின்ற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ஏனாதியை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சிறைவிடு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கொலையுண்டிறந்ததனால்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எல்லையில்லையாயிற்று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அரசகுமரர்க்காயினும்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அரசியர்க்காயினும்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துயராற்றுவிக்கும்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வாசந்தவையென்பாளும்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குடிபுறங்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தேஎந்தம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தருப்பையிற்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செருப்புகல்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விளிதல்இக்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குடிப்பிறந்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நாப்புடை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தன்மண்காத்தன்று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முடையாள்போல்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பிக்குணிக்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தான்இலன்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அரும்பெறல்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வஞ்சமறியாது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தன்ஓடு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தகைக்குநர்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பித்துண்டாமாறு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மருந்தொன்றைத்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புணர்ந்தவளாதலின்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பின்பொருகால்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கைந்நிரம்பப்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பழிப்புண்டாமாறு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வருகைக்குறிப்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ஆணுருக்கொண்டிருந்தாள்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யோடிவிட்டான்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உணவுகொள்வதிலள்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புழுக்கறையில்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அடைத்துவைத்தாள்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இந்செய்கைகளால்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இராகுலன்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அழுதாயல்லையே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ஆய்தொடி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சிதைத்தானென்று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மடையனைக்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விஞ்சையன்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அறிந்தாயெனின்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உலகவறவியில்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அயலுருக்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செறுத்தோர்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மல்லல்மா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நிரப்புநர்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அன்பொழியார்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இவ்வறங்களை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தெளிவடையச்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மனம்விற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அகஞ்சுடு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பொறாஅள்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வணங்கினளென்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ஆபுத்திரன்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நாடு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அடைந்த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முதுகணிகை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உயிரிழந்தான்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பட்டிலர்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யீத்தவன்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கூத்திசென்று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கணிகையர்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முன்பொருகால்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சோணாட்டை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நெடுமுடிக்கிள்ளி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தேவசாரணன்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கண்டிலேன்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பார்த்திப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றாள்பவன்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வளைவணன்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இரவிகுலத்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கணியெடுத்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இதுகேள்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அச்சாரணன்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நகரையடைந்தான்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இப்பூம்புகார்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இப்போதுண்டாய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பெயரையுடையாட்கு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அம்மணிமேகலையைச்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சிசத்திராபதி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இராசமாதவி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புலைமையென்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டிருக்கும்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ஏக்கமுற்றாள்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சிறைப்பட்டமை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இராசமாதேவி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4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காண்தகு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நும்மையீங்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நாத்தொலை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மூத்ததுஇவ்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லாண்டு</w:t>
      </w:r>
    </w:p>
    <w:p>
      <w:pPr>
        <w:pStyle w:val="Normal"/>
        <w:autoSpaceDE w:val="false"/>
        <w:spacing w:lineRule="atLeast" w:line="284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4" w:before="0" w:after="57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போன்றேன்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பிணிநோ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இதுகேள்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அருவுரு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பேறறிகுவர்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... ... ... ... ... 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நல்லீர்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272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2" w:before="0" w:after="57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கூறுவல்</w:t>
      </w:r>
    </w:p>
    <w:p>
      <w:pPr>
        <w:pStyle w:val="Normal"/>
        <w:autoSpaceDE w:val="false"/>
        <w:spacing w:lineRule="atLeast" w:line="272" w:before="0" w:after="5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மணிமேகலையெழுந்து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கடைப்பிடித்தொழுகுமின்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உறைவேனாயின்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உதயகுமரன்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அந்திமாலை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உலகவறவியும்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கந்திற்பாவையும்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வான்வழியாக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தருமசாவகன்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2" w:before="0" w:after="57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tLeast" w:line="272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அம்முனிவன்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72" w:before="0" w:after="57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நாகபுரம்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நல்நக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ராள்வோன்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புண்ணியராசன்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பிழைப்பறியாது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தரூஉம்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ஆபுத்திரனோடு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மணிபல்லவம்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அடைந்த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புண்ணியராசனாகிய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ஆபுத்திரன்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பொழிலையடைந்து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தருமசாவகன்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57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அநித்தமும்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செல்லுயிர்ப்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</w:p>
    <w:p>
      <w:pPr>
        <w:pStyle w:val="Normal"/>
        <w:autoSpaceDE w:val="false"/>
        <w:spacing w:lineRule="atLeast" w:line="28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பிச்சைப்பாத்திரமேந்தி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57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யியக்கமும்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டியங்கா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இணையில்லாள்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இவளையொப்பார்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நாவலந்நீவில்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கிள்ளிவளவனுடைய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கெழுதகைமை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பூம்பட்டினம்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இவளைப்பற்றியறிந்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உரைத்துள்ளேன்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இப்போழ்தில்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வந்துள்ளாள்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பறிந்திலை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பறிந்திலை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பிறப்புணர்வை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காயங்கரையில்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படுத்திக்கொண்டு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பெயர்வோர்க்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பேய்களு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கலங்கஞர்த்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ஆகுதிர்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ஓம்புமின்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றுணர்ந்தோன்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>‘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நாக்கடிப்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யறைந்தீர்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அடிதொழு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விளம்பினிர்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அப்புத்தனையல்லது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அவ்விந்திரனே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இப்பீடிகையைப்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புத்தனாகிய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அன்றேபோல்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பாராட்டியேத்தி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இஃதிங்ஙனமாக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அமரசுந்தரிபாற்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ததூஉம்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பார்த்துணங்க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அரைசுவீற்றிருந்து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தேவியர்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....          ....       ...          ....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கருப்புவில்லி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யருப்புக்கணை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டிகழ்ந்து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ஏதுமின்றாய்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கேட்டோருள்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சனமித்திரன்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கேண்மதி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நுங்கோன்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இரங்காளாகித்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தாய்ஒழி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கூஉந்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கிரங்கான்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அறமும்ஈது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அகநகர்ச்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நின்கடன்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எதிர்கொண்டழைத்துச்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அத்தீவகத்துச்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புத்தபீடிகையைக்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அப்பீடிகை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left="567" w:hanging="0"/>
        <w:rPr/>
      </w:pP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கையகத்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தெடுத்துக்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காண்போர்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முகத்தை</w:t>
      </w:r>
      <w:r>
        <w:rPr>
          <w:rFonts w:eastAsia="Arial Unicode MS" w:cs="Arial Unicode MS" w:ascii="Arial Unicode MS" w:hAnsi="Arial Unicode MS"/>
          <w:i/>
          <w:i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மையறு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மண்டிலம்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4"/>
          <w:sz w:val="24"/>
          <w:szCs w:val="24"/>
        </w:rPr>
        <w:t>காட்ட</w:t>
      </w:r>
      <w:r>
        <w:rPr>
          <w:rFonts w:eastAsia="Arial Unicode MS" w:cs="Arial Unicode MS" w:ascii="Arial Unicode MS" w:hAnsi="Arial Unicode MS"/>
          <w:i/>
          <w:iCs/>
          <w:sz w:val="20"/>
          <w:szCs w:val="20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என்இடர்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செழுங்கலைப்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வயிறுகாய்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அம்பலமணைந்து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தழுங்குவேன்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நாடுவறங்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இவ்வோடுவறங்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கூராது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சிந்தாதேவியை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அப்பீடிகைக்குத்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தென்மேற்கில்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தீவதிலகையென்பாள்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அவர்முன்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அப்பெரியோய்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செட்டிகள்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உடலென்பு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மெய்வைத்தோர்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இவைகாண்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கருளிய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கிரங்கிப்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பிறருயிர்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னாயினை</w:t>
      </w:r>
      <w:r>
        <w:rPr>
          <w:rFonts w:eastAsia="Arial Unicode MS" w:cs="Arial Unicode MS" w:ascii="Arial Unicode MS" w:hAnsi="Arial Unicode MS"/>
          <w:sz w:val="24"/>
          <w:szCs w:val="24"/>
        </w:rPr>
        <w:t>!”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புண்ணியராசனுக்குச்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தொழுபாத்திரம்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கடல்வயிறு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நாகநாட்டரசன்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இத்தீவகம்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வலங்கொண்டேத்தி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காவிரிப்பூம்பட்டினத்திற்குச்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செட்டியின்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குணர்த்த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மகனையிழந்த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கடல்கொள்ளுமாறு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சாபமிட்டாள்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நெடுமுடிக்கிள்ளியும்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இந்நிகழ்ச்சியில்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சென்றடைந்தனர்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செய்தளித்ததும்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அறவரசாண்டதும்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கேட்டறிகுவை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அத்தீவதிலகையும்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புண்ணியராசன்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இடமணுகி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என்புக்கூடு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இதழ்த்தாரோய்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அடைந்துயான்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ஈங்கழைத்தது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பிறபுரை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இதுகேள்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படைத்தனை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லாற்றேன்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முறுவலத்து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வாயெடுத்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செவ்வல்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மாநகர்க்குச்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வஞ்சிமா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நகர்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புக்க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மணிமேகலையுள்ளத்தை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அற்புக்கடன்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படிமத்தின்முன்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படுநாள்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அப்பிறப்பில்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புரிவித்தானாக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இத்துன்பத்துக்கு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அம்மதுராபதி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சென்றேம்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அடுசினப்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லொழியாது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இம்பரிற்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உமைப்போல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உழல்வோம்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நன்னாட்டுக்கு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பாரமிதை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துளக்கமில்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வந்தருளி</w:t>
      </w:r>
      <w:r>
        <w:rPr>
          <w:rFonts w:eastAsia="Arial Unicode MS" w:cs="Arial Unicode MS" w:ascii="Arial Unicode MS" w:hAnsi="Arial Unicode MS"/>
          <w:sz w:val="24"/>
          <w:szCs w:val="24"/>
        </w:rPr>
        <w:t>...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சக்கரவாளம்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எங்கணும்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விரிக்குங்காலை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>...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மாகுவம்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எத்திறத்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செய்குவம்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செய்யவிருப்பனவும்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நறைகமழ்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மூதூரகத்தே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பிடகநெறி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,”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முன்வாரார்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வேற்றுருக்கொள்க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பணித்தனுப்பினள்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தேவகுலமும்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கற்றடங்கினரும்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புறவிருக்கையின்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சமயக்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கணக்கர்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திறம்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கேட்ட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சமயத்திறங்களைக்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கேட்கலானாள்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கடைப்பிடியாது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பண்புறத்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பகர்ந்திட்டனர்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ஐதிகம்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அபாவம்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உண்டாம்நெறி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புலங்கொளல்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யொவ்வொன்றின்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பிரமாணாபாசங்கள்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சுட்டுணர்வொடு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திரியக்கோடல்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கண்டுணராமை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உலோகாயதமே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சாங்கியம்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வைசேடிகம்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மீமாஞ்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பிருகற்பதி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அக்கபாதன்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கணாதன்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சைமினி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பிரத்தியம்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அபாவம்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>*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அளவைகள்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ஈசனே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சைவவாதி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இருசுடரோடு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இயமானன்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ஐம்பூத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எட்டுவகையும்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நிற்போனும்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கலையுருவி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பிரமவாதி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பேருலகமெல்லாம்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வைணவவாதி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நாரணனே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வேதவாதி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சொல்லலுற்றான்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சந்தம்கால்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எண்கண்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தெற்றென்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வியாகரணம்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ஆதியந்தம்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மெய்த்திறம்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ஆசீவகனைக்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நூற்பொருள்யாது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எப்பொழுதும்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புலப்படுகின்ற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அறிவன்இறை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அவ்வைந்தும்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யணுக்களுமாய்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றெனநால்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படுமே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வியல்பை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முதுநீரணு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கருநீலப்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வீடணுகுவர்</w:t>
      </w:r>
    </w:p>
    <w:p>
      <w:pPr>
        <w:pStyle w:val="Normal"/>
        <w:autoSpaceDE w:val="false"/>
        <w:spacing w:lineRule="atLeast" w:line="28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உறுமிடத்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துக்கசுக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அணுவெனத்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உறுவிப்பது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நிகண்டவாதியை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தன்மாத்திகாயமும்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மாத்திகாயமும்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ணுக்களும்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இத்திறத்த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நூற்பொருளைத்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பேற்றியல்பை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முன்செய்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அனுபவித்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தறுத்திடுதல்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சாங்கியன்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வரிதாய்த்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முக்குணமாய்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கிடமெனச்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ஆங்காரமும்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கன்மேந்திரிய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ஞானேந்திரிய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இவைசென்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பிரளய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நித்தியமாய்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கெளிதாய்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முக்குண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கிடமின்றி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அறிந்திடற்கு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நித்தியமாய்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தைந்துள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உயிரெனும்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இருபத்தைந்தும்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வைசேடிகனை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வைசேடிகன்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சாமானியம்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சமவாயம்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முடைத்தாய்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எத்தொகைப்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பூதவாதி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அவ்வப்பூதத்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தழிவுகளின்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பறையோசையிற்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உணர்வில்பூதமும்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இப்பிறப்பே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தெய்வமயக்கினும்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கனாவுறு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மையலுறுவார்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காட்சியேயளவை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அனுமானத்தால்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அறிவாய்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உணர்வரிய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கச்சிமா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நகர்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புக்க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tLeast" w:line="280" w:before="0" w:after="57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வண்டரற்ற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அகழியையும்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பொறியமைத்து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காவலாளர்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விலைஞர்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உப்புப்பகருநர்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கள்விற்போர்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நலந்தரு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போழ்நரோடு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வேத்தியல்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விரண்டின்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கூத்தியல்பு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வேதாளிகர்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நுழைகல்லா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அமைச்சியல்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சதுக்கமும்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கோள்யானையும்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பொற்றார்ப்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கதிக்குற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சேணோங்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மரைக்காவும்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ரிடங்களும்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தமனியப்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யிடங்களும்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மாசாத்துவானும்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பூண்டிருந்தான்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மாசாத்துவான்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நின்தாதையும்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கேடுறத்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சுகதன்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மனைத்திற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வஞ்சிமாநகர்க்கு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குடக்கோச்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விடர்ச்சிலை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எல்லையுள்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சமனொளி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தருமசாரணர்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நீங்கச்</w:t>
      </w:r>
    </w:p>
    <w:p>
      <w:pPr>
        <w:pStyle w:val="Normal"/>
        <w:autoSpaceDE w:val="false"/>
        <w:spacing w:lineRule="atLeast" w:line="28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முன்னவனாவான்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செல்வத்தையேயன்றித்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ஏழுநாளில்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இருந்தொழிந்தேன்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மாதே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நின்தாதையும்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முற்செய்வினைப்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வீடுஎய்து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அற்புதக்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கேட்குவன்</w:t>
      </w:r>
    </w:p>
    <w:p>
      <w:pPr>
        <w:pStyle w:val="Normal"/>
        <w:autoSpaceDE w:val="false"/>
        <w:spacing w:lineRule="atLeast" w:line="28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கந்திற்பாவைக்கண்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துவதிகன்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சொல்லக்கேட்டுள்ளேன்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அவ்வறவணனே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சொல்லிவிட்டு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அணியிழை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பொன்னெயிற்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ஐயமிடுவோர்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காணாய்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நின்கடன்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வடதிசையில்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வளங்குன்றிப்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நடுநகரெல்லைக்கண்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இளங்கிள்ளி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சைத்தியத்தைப்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தென்மேற்கிலிருந்த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பூம்பொழிலையடைந்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தருமதவனம்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வரவையறிந்த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புரிந்தோள்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நாவலந்தீவில்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சுரபியொடு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வனத்தே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மந்திரிச்சுற்றம்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யுரைத்தவையனைத்தும்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பிழைத்தோ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பட்டோ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உயங்காதொழி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உயர்தவத்தால்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கடிஞையின்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ஆருயிர்மருந்தால்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அகல்நிலம்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அமரர்கோன்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கூராது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கோமுகி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இலஞ்சியொடு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ஈங்கெனப்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புனையும்என்று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அறைந்துஅத்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70"/>
        <w:ind w:firstLine="56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அரசனைக்கொண்டே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புத்தபீடிகையையும்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தீவதிலகையையும்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அமுதசுரபியைப்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பசிப்பிணியால்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கால்முட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பசிநோ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பன்னூறாயிரம்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ரடங்கலும்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வந்தொருங்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கீண்டி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அருந்தியோர்க்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மருந்தாய்ப்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பிச்சையின்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வசித்தொழில்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</w:p>
    <w:p>
      <w:pPr>
        <w:pStyle w:val="Normal"/>
        <w:autoSpaceDE w:val="false"/>
        <w:spacing w:lineRule="auto" w:line="240" w:before="0" w:after="170"/>
        <w:ind w:firstLine="56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சுதமதியும்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அம்மணிமேகலையின்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அறச்சாலையை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வந்தடைந்தனர்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பாசிலைத்திரையலும்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அறம்என</w:t>
      </w:r>
    </w:p>
    <w:p>
      <w:pPr>
        <w:pStyle w:val="Normal"/>
        <w:autoSpaceDE w:val="false"/>
        <w:spacing w:lineRule="auto" w:line="240" w:before="0" w:after="170"/>
        <w:ind w:firstLine="56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தவத்திறம்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பூண்டு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தருமம்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கேட்ட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tLeast" w:line="280" w:before="0" w:after="170"/>
        <w:ind w:firstLine="56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நாகநாட்டரசன்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செட்டியிடம்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சேர்ப்பிக்கச்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அன்றிரவே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கவிழ்ந்தது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பட்டினத்தை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கானற்சோலையிலும்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அலைந்துதிரியவே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tLeast" w:line="28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தன்விழாத்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நெடுங்குலத்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வேலையுள்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கேடுறப்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உழந்துழி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பாண்டுகம்பளம்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எவ்வமுற்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தீர்என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யுருட்டவும்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அன்றிரவே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நனவுபோல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துறவுபூணும்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இந்திரவிழாவை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விழுங்கப்பட்டது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இச்செய்தியையே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பீடிகையைப்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றுரைக்கும்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நூற்றுரைச்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சமயநுண்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வைத்திலேன்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அருளுக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புத்தசமய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அளவையியல்களைக்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ஆதிசினேந்திரன்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பிரத்தியக்கம்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சுட்டுணர்வைப்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பிரத்தியக்கம்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நாமசாதிக்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கிரியைகள்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அனுமானத்தும்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>...    ....   ....   ....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அனுமானமாம்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இவ்வனுமானத்தில்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உபநயம்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நெருப்புடைத்து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அடுக்களைபோல்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திட்டாந்தம்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உபநயம்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நிகமனம்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புகையுடைத்தே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திட்டாந்தத்தில்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தீயபக்கம்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பக்கப்போலி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ஏதுப்போலி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ஏதுப்போலியையும்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தன்மியினையும்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>...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நல்லேது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>...    ...   ...  ...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சாதன்மியம்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வைதன்மியம்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நல்திட்டாந்தம்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பக்கப்போலி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ஏதுப்போலி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திட்டாந்தப்போலி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பிரத்தியக்க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அனுமான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சுவசனவிருத்தம்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ஆகமவிருத்தம்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அப்பிரசித்த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விசேடியணம்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அப்பிரசித்த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சம்பந்தம்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ஏதுப்போலி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அசித்தம்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அநைகாந்திகம்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மன்னியதா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  <w:t xml:space="preserve">...   ...   ...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அநைகாந்திகமும்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அசாதாரணம்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சபக்கைக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தேசவிருத்தி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வியாபி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விபக்கைக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சபக்க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உபயைக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தேசவிருத்தி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வியபிசாரி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சொரூப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விபரீத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விபரீத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சொரூப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விபரீத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விசேட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விபரீத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எடுத்துக்காட்டுக்களான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வாபாச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சாதன்மிய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ஆபாசம்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வைதன்மிய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இவ்விரண்டனுள்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சாதன்மிய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திட்டாந்த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வாபாசம்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வகையுளதாகும்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உபயதன்ம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அநன்னுவயம்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விபரீதான்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னுவயம்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வைதன்மியதிட்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வாபாசமும்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ஐவகைய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வியாவிருத்தி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அவ்வெதிரேகம்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விபரீத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வெதிரேகம்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அனுமான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வாபாசத்தின்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ஆய்ந்து</w:t>
      </w:r>
    </w:p>
    <w:p>
      <w:pPr>
        <w:pStyle w:val="Normal"/>
        <w:autoSpaceDE w:val="false"/>
        <w:spacing w:lineRule="auto" w:line="240" w:before="0" w:after="170"/>
        <w:jc w:val="both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அறிவுறுக்கின்றார்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பவத்திற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மறுகெனப்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பாவை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நோற்ற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காதை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பழம்பிறப்புணர்ந்த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சரணங்கச்சாமி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தர்மம்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சரணங்கச்சாமி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சரணங்கச்சாமி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சரணடைந்த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புத்தனைப்பற்றிச்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57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நிறைகாலத்து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இரப்ப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மொழிந்தது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ஈறாகவுள்ளன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57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யுடைத்தாய்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வீடும்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அருவுரு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பேறறிகுவ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அறிகுவர்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பன்னிரண்டின்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இலக்கணங்களைத்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முயற்கோடு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அதுதெளிதல்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  <w:t>...  ...  ...  ...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வொஃகல்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உணர்வெனப்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புரிவின்றாகிப்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அருவுரு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உறுமிடன்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நுகர்வே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ஆராமை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அறிவே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அக்கருமப்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உறப்புணர்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இடும்பைபுரிதல்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மூப்பென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தளர்ந்திடுதல்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அருவுருத்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மறைந்திடுதல்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வினாவிடையும்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வினாவிடையைக்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நான்குள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வாய்வாளாமை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பிறப்பானோ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பற்றிறந்தானோ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அன்மகனோ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எனவிளம்புவர்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முந்திற்றோ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பனைமுந்திற்றோ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எம்முட்டைக்கு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ஆகாயப்பூப்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புகல்வான்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துவங்கி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/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அறவணவடிகள்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right" w:pos="5777" w:leader="none"/>
        </w:tabs>
        <w:autoSpaceDE w:val="false"/>
        <w:spacing w:lineRule="auto" w:line="240" w:before="0" w:after="113"/>
        <w:ind w:left="680" w:hanging="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அநித்தம்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அநான்மா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அசுசியெனத்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பற்றறுத்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திடுக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மைத்திரி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கருணாமுதிதை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நல்லுணர்வால்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அற்றிடுக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தரிசனை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கருதியுய்த்து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கடிக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</w:t>
      </w:r>
    </w:p>
    <w:p>
      <w:pPr>
        <w:pStyle w:val="Normal"/>
        <w:autoSpaceDE w:val="false"/>
        <w:spacing w:lineRule="auto" w:line="240" w:before="0" w:after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மங்கலமொழிகளின்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ஞானப்பொருளை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உரைத்தருளினர்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தவத்திறம்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பவத்திறம்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நோற்பாளாயினள்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jc w:val="center"/>
        <w:rPr/>
      </w:pP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மணிமேகலைச்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சுருக்கம்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32"/>
          <w:szCs w:val="32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முற்றும்</w:t>
      </w:r>
      <w:r>
        <w:rPr>
          <w:rFonts w:eastAsia="Arial Unicode MS" w:cs="Arial Unicode MS" w:ascii="Arial Unicode MS" w:hAnsi="Arial Unicode MS"/>
          <w:b/>
          <w:bCs/>
          <w:sz w:val="32"/>
          <w:szCs w:val="32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Times New Roman" w:ascii="Times New Roman" w:hAnsi="Times New Roman"/>
          <w:sz w:val="18"/>
          <w:szCs w:val="18"/>
        </w:rPr>
        <w:t xml:space="preserve">* </w:t>
      </w:r>
      <w:r>
        <w:rPr>
          <w:rFonts w:eastAsia="Arial Unicode MS" w:cs="Times New Roman" w:ascii="Times New Roman" w:hAnsi="Times New Roman"/>
          <w:caps/>
          <w:sz w:val="18"/>
          <w:szCs w:val="18"/>
        </w:rPr>
        <w:t>m</w:t>
      </w:r>
      <w:r>
        <w:rPr>
          <w:rFonts w:eastAsia="Arial Unicode MS" w:cs="Times New Roman" w:ascii="Times New Roman" w:hAnsi="Times New Roman"/>
          <w:sz w:val="18"/>
          <w:szCs w:val="18"/>
        </w:rPr>
        <w:t xml:space="preserve">acaulay on </w:t>
      </w:r>
      <w:r>
        <w:rPr>
          <w:rFonts w:eastAsia="Arial Unicode MS" w:cs="Times New Roman" w:ascii="Times New Roman" w:hAnsi="Times New Roman"/>
          <w:caps/>
          <w:sz w:val="18"/>
          <w:szCs w:val="18"/>
        </w:rPr>
        <w:t>m</w:t>
      </w:r>
      <w:r>
        <w:rPr>
          <w:rFonts w:eastAsia="Arial Unicode MS" w:cs="Times New Roman" w:ascii="Times New Roman" w:hAnsi="Times New Roman"/>
          <w:sz w:val="18"/>
          <w:szCs w:val="18"/>
        </w:rPr>
        <w:t>ilton.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*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சிலப்பதிகாரத்தின்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காண்டமாகிய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காண்டத்தை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எழுதியதன்று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என்பாரும்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பதிகத்தை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எவரேனும்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எழுதியிருப்பர்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என்பாரும்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பலதிறத்து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ஆராய்ச்சியாளர்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- </w:t>
      </w:r>
      <w:r>
        <w:rPr>
          <w:rFonts w:eastAsia="Arial Unicode MS" w:cs="Times New Roman" w:ascii="Times New Roman" w:hAnsi="Times New Roman"/>
          <w:sz w:val="18"/>
          <w:szCs w:val="18"/>
        </w:rPr>
        <w:t>History of the Tamils by P.T.S. Ayyangar.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*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டிரைடன்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18"/>
          <w:szCs w:val="18"/>
        </w:rPr>
        <w:t>(Dryden)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என்பாரும்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இவ்வாறே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18"/>
          <w:szCs w:val="18"/>
        </w:rPr>
        <w:t>Poetic Prose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eastAsia="Arial Unicode MS" w:cs="Times New Roman" w:ascii="Times New Roman" w:hAnsi="Times New Roman"/>
          <w:sz w:val="18"/>
          <w:szCs w:val="18"/>
        </w:rPr>
        <w:t>†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இம்முகவுரைக்குப்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5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*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பண்டைத்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இடப்பெற்றுப்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பெயர்களுள்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வையாவிக்கோப்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வள்ளலின்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மனைவியார்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புறநானூற்றால்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தெரிகின்றது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ஒருகால்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இக்கண்ணகியாரும்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பெரும்பேகனால்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துறக்கப்பட்டுப்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அரிசில்சிழார்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கபிலர்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பெருமக்களின்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உதவியால்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கணவன்பால்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பட்டனர்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57"/>
        <w:jc w:val="both"/>
        <w:rPr/>
      </w:pP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மார்பொன்றைத்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திருகியெறிந்த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போல்வதொரு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நற்றிணையில்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ஆசிரியர்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மருதனிளநாகனாரால்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குறிக்கப்பெறுகின்றது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இதணத்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தாங்கண்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ஏதிலாளன்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கவற்ற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முலையறுத்த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வுண்ணிக்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கேட்டோ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ரனைய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ராயினும்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வேட்டோரல்லது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இன்னாரே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216)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அக்குறிப்பு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உரைகாரர்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திருமாவுண்ணி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யாரையே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உரைக்கின்றார்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இஃது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ஆராய்தற்குரியது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32"/>
          <w:szCs w:val="32"/>
        </w:rPr>
      </w:pPr>
      <w:r>
        <w:rPr>
          <w:rFonts w:eastAsia="Arial Unicode MS" w:cs="Arial Unicode MS" w:ascii="Arial Unicode MS" w:hAnsi="Arial Unicode MS"/>
          <w:b/>
          <w:bCs/>
          <w:sz w:val="32"/>
          <w:szCs w:val="32"/>
        </w:rPr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சோழன்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இடத்தையுடைய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திகிரி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ஆக்கினா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பொன்கோடு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சிகரம்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எல்லாப்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பொருட்கும்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வீங்குநீர்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எழுவறியா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காரணமாகவோ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வறுமை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காரணமாகவோ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இடத்தைவிட்டு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நீங்குவதை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அறியாத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கெழீஇய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பொதுவறு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தனக்கே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நடுக்கின்றி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சலிப்பின்றி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நிலைஇய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நிலைபெற்றன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ஒடுக்கம்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கேள்வி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கரைகண்ட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கேள்வி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திருவினாள்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இல்லமாகக்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வடமீனின்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அருந்ததியினுடைய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பழுது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ஏத்தும்படி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விளங்கின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உயர்ந்தோங்கு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மிகவோங்கிய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தேய்த்த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மண்ணுலகம்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தனக்குள்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அடங்கும்படி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தேய்த்த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இனிமையால்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உவர்க்கும்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படியான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செவ்வேள்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பாராட்டி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கிழமையான்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உரிமையுடையவன்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கவவுக்கை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ஞெகிழாமல்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தழுவிய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தளராமல்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இணைபிரியாமல்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என்றபடி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பள்ளி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முழுநெறிக்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ஒடியாத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சுரும்பு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அளைஇ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வெண்தோடு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வெண்மையான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இதழ்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குருக்கத்திக்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பொதும்பர்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மரங்களின்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செறிவு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ஏக்கற்று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புகுவதற்காக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ஏக்கமுற்று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சமயம்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மணிமாலை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மணவாய்த்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மணத்தைத்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தன்னிடத்தேயுடைய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தென்றல்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மாலையையுடையாய்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அணியப்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அணிந்ததனால்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 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பலவகைத்தாகிய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பூமாலை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உற்றனர்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உடையவர்கள்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வாசனை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யெண்ணெயுமாம்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மான்மதம்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கஸ்தூரி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சந்திரன்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வியர்வை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 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துளிக்க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வாசனைப்பொருளை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யொப்பாய்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தலைமயிர்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சபையில்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சயந்தன்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அங்கே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உருப்பசியின்மேல்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காமுற்றான்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அகத்தியன்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அவ்விருவரை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மண்ணுலகம்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அடைந்து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உங்களில்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சயந்தன்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விந்தியமலையில்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மூங்கிலாகவும்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உருப்பசி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கணிகையாகவும்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பிறப்பீர்களாக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சபித்தான்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சயந்தன்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பணிந்து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சாபவிடை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எப்போது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?”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கேட்டனன்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மூங்கிலாய்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நாடகமகளிர்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முதலரங்கேறும்போது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அரங்கத்தில்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முன்னதாக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நிறுத்தி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வழிபடப்படும்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தலைக்கோலாக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நீங்குவாய்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வரலாறு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நீராட்டிய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வாத்தியங்கள்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ஐம்பெருங்குழு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அமைச்சர்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புரோகிதர்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சேனாபதியர்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ஒற்றர்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தூதுவர்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தேர்மேல்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பாடலாசிரியன்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கொடுக்க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இருவரைத்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தாளத்திற்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முதிர்ந்த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தண்ணுமை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மத்தளம்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ஆமந்திரிகை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இசைக்கருவி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வகுத்தென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செய்ததொரு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நடித்தது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இலைப்பூங்கோதை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பசும்பொன்மாலை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தலைக்கோல்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தலையரங்கேறினாள்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இயல்பினின்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வழாஅமை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இவற்றிற்கு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முறைமையில்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வழுவாமல்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விதிமுறைக்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கணிகையர்க்குத்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தலைவரிசை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ஆயிரத்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தெண்கழஞ்சு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விதிமுறை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61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ab/>
        <w:t>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ஆடியல்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மகளிரும்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எட்டொடு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புணர்ந்த</w:t>
      </w:r>
      <w:r>
        <w:rPr>
          <w:rFonts w:eastAsia="Arial Unicode MS" w:cs="Arial Unicode MS" w:ascii="Arial Unicode MS" w:hAnsi="Arial Unicode MS"/>
          <w:sz w:val="20"/>
          <w:szCs w:val="20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ஆயிரம்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பொன்பெறும்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முறையாகப்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பெற்றனள்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நாளைக்குப்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பரிசம்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இலைப்பூங்கோதை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அமர்நோக்கி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கூனி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நகரநம்பியர்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நகரத்துச்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இளைஞர்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பகர்வனர்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விலைக்கு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விற்பவர்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அணைவுறு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வைகலின்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நாளிலேயே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முடியாத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திகிரி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தேரினுடைய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ஒற்றைச்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உரவோன்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சூரியன்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செம்மலர்க்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மலர்களாகிய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பொன்நிறம்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முழுநீர்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துளிக்கின்றநீர்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முழுமெயும்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முழுதும்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பனிகொண்டு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பனிமூடி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திரைநீர்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ஆடையாகவுடைய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அரைசு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சூரியன்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அல்லற்காலை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துன்பக்காலம்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மெல்லிய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அறைபோகு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விரோதமான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மனப்பான்மை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கொள்ளும்படி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கொடுக்கப்பட்ட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புலம்பட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விட்ட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விருந்தின்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தாழ்துணை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கணவர்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தனித்துயர்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பிரிவுத்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முல்லைப்பண்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மொய்த்து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மழலைத்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ஓசையைச்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தும்பி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அறுகாற்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ஆறுகால்களையுடைய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தென்றலால்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தளிர்த்துப்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உண்பதால்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எனப்பட்டது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பிறர்க்குரியதைத்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அக்கிரமமாகப்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கொள்ளுதல்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சிறுகாற்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தென்றற்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காற்று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வளையல்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மல்லல்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பூஞ்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செழித்த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பரப்பிய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படுக்கை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மகிழ்ந்து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ஆவியங்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கொழுநர்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கணவன்மார்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நீலோற்பலம்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அல்குல்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கொடுங்குழை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காதணி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காதினள்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அணியாத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விளங்குவதைக்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கயல்மீன்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பவளத்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திலகம்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மையிருங்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ஊதுலைக்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உலைக்களத்துக்காற்றெழுப்பும்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துருத்தி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துவாரம்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மென்னடையையும்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ஆம்பல்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நறுவிரையையும்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செவ்வாயையும்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அறலாகிய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கூந்தலையுமுடைய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பொய்கையாகிய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குளிர்ந்த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கருமணல்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நோதிறம்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ஒருவகைப்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பாலைப்பண்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புறநீர்மை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காண்வரு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விழிப்ப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குவளையாகிய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சிறகுளையுடைய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சேவற்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கோழி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முள்வாய்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கூர்மையாகக்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குவிந்த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பரப்பின்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பரப்பின்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நிலமாகிய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ஆடையாகவும்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முலையாகவும்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யாற்றை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ஆரமாகவும்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மாரியைக்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கூந்தலாகவுமுடைய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மடந்தை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இருள்படாம்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போர்வை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உதைய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உதய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கிரி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சூரியன்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வேயாமாடம்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கூரையின்றித்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தட்டோடிட்டுச்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பூசிய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பெருவீடு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வியன்கல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பண்டசாலை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வசிக்குமிடம்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குறுங்கை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வினையாளர்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கைத்தொழில்களைச்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செய்பவர்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இருப்பிடம்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விழுமியோர்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உயர்ந்தோர்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சதுக்கம்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மன்றம்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வச்சிரக்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வச்சிராயுதம்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நிறுத்தப்பட்ட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கோயில்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கச்சை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வயிற்றிற்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கச்சை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வெண்களிற்றரசு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ஐராவதம்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கால்கோள்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கடைநிலை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முடிவு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தருநிலைக்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கற்பகமரம்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கோயில்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எண்பேராயம்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கரணத்தியலவர்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கருமகாரர்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சுற்றம்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கடைகாப்பாளர்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நகரமாந்தர்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படைத்தலைவர்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குமரர்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குமரர்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மேம்படீஇய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மேம்படுவது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அகல்நிலை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மருங்கின்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மிகப்பெரிய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நிலவுலகின்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தலைக்கொண்ட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சுமப்பித்துக்கொண்ட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மண்ணுலகம்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விண்ணுலகமாய்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மாறுபட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யாக்கைப்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வாலியோன்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பலராமன்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வெண்குடை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முத்துமாலை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*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திறவோர்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புராணம்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நல்லார்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சிறைவீடு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விடுதலை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கண்ணுளர்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மதங்கர்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கூறப்படுவர்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குயிலுவர்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வாசிப்பவர்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வியலுள்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எரிநிறத்து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நெருப்புப்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நிறத்தையுடைய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குமிழம்பூ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உள்வரிக்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வேற்றுருக்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நடிப்பது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கள்ளக்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கமலம்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மன்னனுக்குப்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பெருவளம்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காட்டவேண்டித்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செழும்பதி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புகுந்தாளாம்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இலவமும்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முல்லையு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  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அன்றிக்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குவளையும்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குமிழமும்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கமலம்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துணைதேடி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உள்வரிக்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கோலத்துடன்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திரிவதாயிற்றோ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அருந்தொழில்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தடுத்தற்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நாணுடைக்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நகைமுகம்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உண்மையுருவை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வேற்றுருக்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கொள்ளுமிடத்துப்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பெண்ணுருவும்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அதற்கேற்ப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நாணுடைமையும்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அரிதாதலால்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சிரித்த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செங்கோட்டு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யாழ்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யாழிசைபோலப்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கூற்றம்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திரியாது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மிழற்றி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பெண்ணுருவில்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உண்டாயிற்றோ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உடனுறைவு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இருப்பது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காதல்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தோட்டுக்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நீலமணி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புறங்கொடுத்து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நிகராகமாட்டாமல்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கடைக்கண்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தோன்றல்</w:t>
      </w:r>
      <w:r>
        <w:rPr>
          <w:rFonts w:eastAsia="Arial Unicode MS" w:cs="Arial Unicode MS" w:ascii="Arial Unicode MS" w:hAnsi="Arial Unicode MS"/>
          <w:sz w:val="20"/>
          <w:szCs w:val="20"/>
        </w:rPr>
        <w:t>;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கோபித்துக்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என்பதாம்</w:t>
      </w:r>
      <w:r>
        <w:rPr>
          <w:rFonts w:eastAsia="Arial Unicode MS" w:cs="Arial Unicode MS" w:ascii="Arial Unicode MS" w:hAnsi="Arial Unicode MS"/>
          <w:sz w:val="20"/>
          <w:szCs w:val="20"/>
        </w:rPr>
        <w:t>.)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விருந்தின்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விருந்தினால்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நிலவரைப்பு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நிலவுலகம்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யிருக்கின்ற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வழிந்து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காதலனோடு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கூடாமையால்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கரிதாகிய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காதலனோடு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கூடினதால்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செழும்பதி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காவிரிப்பூம்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பட்டினம்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நாரதன்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வல்லவனாகிய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நாரத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ஊர்வசி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மாதவியாகப்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பிறப்பதற்கு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கலகத்தினால்தான்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ஆயிற்று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ஏழிசையின்பமும்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தெரியப்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ஊர்வசி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அல்குல்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மாதவி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தேவபாணி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இசைப்பாட்டுகளில்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பெருந்தேவபாணி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சிறுதேவபாணி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இவ்விரண்டும்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பலதேவன்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அந்தணர்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வணிகர்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வேளாளர்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வருணத்தாரையும்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பரவுதல்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இங்கே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திருமாலைப்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தேவபாணி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போல்வது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கொடுகொட்டி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திரிபுரம்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மகிழ்ச்சியால்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உமாதேவியை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பங்கிலே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ஆடியது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பாண்டரங்கமும்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வேதக்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தேரோட்டிய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எதிரே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வாணியின்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அல்லியக்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கஞ்சன்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கொம்பை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முறிப்பதற்காகக்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மல்லின்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வாணனை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வெல்வதற்காகக்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மற்கூத்து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சூரனைக்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துடிகொட்டி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பையுள்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சூரனுடைய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அசுர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கைவிட்ட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சாய்த்துக்கொண்டு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வாணனுடைய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ஆடியது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சிறைபட்டிருந்த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அநிருத்தன்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மீட்கப்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பேடியுருவுடன்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ஆடியது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மாயவள்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துர்க்கை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மரக்காலாடல்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அவுணர்கள்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வஞ்சனையால்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பாம்பும்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தேளுமாய்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துர்க்கை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மரக்கால்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மரக்கால்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அவுணர்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கோலத்துடன்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மோகித்து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விழும்படி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கொல்லிப்பாவை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வடிவத்துடன்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ஆடியது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அயிராணி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மனைவி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வாணன்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அயிராணி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கடைசியர்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கூத்தாதலால்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எனப்படுகிறது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உருப்பசி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அகத்தியனால்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சபிக்கப்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மண்ணுலகு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மாதவியாகப்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பிறந்தாள்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ஊர்வசி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துடையில்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வாகுவலயம்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பூர்ணிமை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இரியல்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புலம்ப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சுக்கிரன்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கோவலன்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ஒழுங்குபட்ட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சேரி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இருக்குமிடம்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சேரி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பண்ணியப்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பண்ணிகாரம்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காழியர்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வாணிகர்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மோதகம்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கூவியர்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அப்பம்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விற்பவர்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குடக்கால்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குடவிளக்கு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நொடை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பண்டங்களின்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கலங்கரை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கப்பல்களைக்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கரைக்கழைக்கும்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திமில்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பிடிக்கும்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தேஎத்தோர்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வேற்றுமொழி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பேசுபவர்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கழிபெரும்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பண்டங்கள்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வீழ்ந்தால்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சிறுவருத்தமும்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எடுக்கக்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அவ்வளவு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வெளிச்சம்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காட்சி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எழினி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சித்திரமெழுதிய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சித்திரத்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கோட்டினால்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வெண்மையான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வருந்துபு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வருந்தி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கொள்கையின்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இருந்தனள்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கொள்ளுவதால்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கூடியிருந்தாள்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செலுத்தி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புணர்ந்தாலும்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அரசாட்சியைப்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பரப்பினாலும்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கலந்தாலும்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வற்றுவதில்லை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பிணங்குவதும்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கயற்கண்ணாய்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கண்ணையுடையாய்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தண்பதங்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புதுப்புனல்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ஆடுபவர்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தலைவனை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தமக்குள்ள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தருக்கிக்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வாய்காவா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கரியமலர்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கருமையான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உடையவள்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பொய்யாக்கக்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சபதம்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ஆணை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எதிரிலே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பிறன்போலக்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கூறுகின்றாள்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சொல்லுகிறாள்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ஆம்பல்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வளையையும்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முத்துக்களையும்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வெண்மதியும்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மீன்கணமும்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முரல்வாய்ச்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கடற்கரை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விளையாட்டு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மாழ்கி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கோதையைக்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ஓச்சும்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ஓட்டும்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குவளைமாலைப்போது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சிறங்கணிப்ப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மாலையிலுள்ள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சிதறிக்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கடைக்கணித்துப்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பார்ப்பது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கிடக்க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சிறக்கணித்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தாள்போல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”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போவார்கண்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போகின்றவர்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அவைகளைக்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மாய்வான்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மறைப்பதற்காக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அரும்பும்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புன்னை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உய்யா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முடியாதபடி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மிகுவதால்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மருந்துகளால்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முடியாத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சுணங்கு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வலம்புரி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தோய்ந்து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மறையும்படியாகப்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கயற்கண்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தீர்க்கும்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வாழ்நர்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செம்படவர்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புலரவிட்டிருக்கும்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*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செயல்களை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முழுதும்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அமைத்துவிட்ட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திமில்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இராகு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வருந்த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அடும்பு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ஒருவகைக்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ஐம்பால்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வடிவு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பருத்த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வனமுலை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முலை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>,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அரும்பு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முளைபோலும்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மீன்வகை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தந்தை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உடன்பிறந்தோர்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முதலியோர்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இடர்புக்கு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இடுகும்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இடரிலே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கிடந்து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விடாதே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வளைந்த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எவ்வம்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பீடு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துன்பத்தைப்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உனக்குப்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பார்ப்பாயாக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பவள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பவளத்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துண்டத்தை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உலக்கையாக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வெண்மையான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குற்றுகிறவள்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உணங்கல்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உணங்கல்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உலருகின்ற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மீன்களைக்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பறவைகளை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ஓப்புபவள்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வெண்மையான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யாழ்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மிடறு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அடித்தொண்டை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வளையல்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ஒதுங்கி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நேர்மையால்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செங்கோல்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ஆழியாள்வான்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ஒற்றைச்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சக்கரத்தையுடைய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சூரியன்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வெய்யோன்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பகற்பொழுது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செய்பவன்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நீதியையே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விரும்புபவன்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தீங்கதிர்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முறுவல்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விலைஞர்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வாங்குபவர்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வெல்நறா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வூனை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மறையாத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உறுத்தல்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தண்டா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வண்டற்பாவை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விகாரம்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விளையாடும்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ததையும்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பூங்கொத்துக்கள்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நெருங்குகின்ற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ஐம்பால்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கடைகுழன்று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வருந்துவது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இல்லாய்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நெய்தற்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பூவே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வன்கணார்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அன்பில்லாமையையுடைய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பறவைபோல்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இயல்பையுடைய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தெள்ளு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உள்ளாரோடு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நினையாத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காதலரோடு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அறியாதிருக்கின்றாய்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நேமி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சக்கரம்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தீர்ந்தாய்போல்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தீர்ந்திலை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உறவுபோல்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காரியத்தில்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வேறுபடுகின்றாய்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நித்திலம்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யருகுள்ள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கழனி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பொதும்பர்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மகரத்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கொடியோன்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மகரமீன்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மன்மதன்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புலவுற்று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இரங்கியது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வருந்தியது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தண்டலையில்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சோலையில்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செம்மல்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துன்பங்களை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உற்றதனால்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அலவுற்று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துயரமுற்று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10.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மெல்லிய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களைவரும்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நீக்குதற்கு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தணந்தார்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பிரிந்தவர்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நிறுத்தினால்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நிறுத்தியவழி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நில்லாது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துறுமலர்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மறவையாய்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உடையதாய்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தாழம்பூ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தாழம்புதர்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விளையாட்டு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கைவிடும்படி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நென்னல்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நேற்று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சுணங்கு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தேமல்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நீர்ப்பறவை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உறுநோய்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வருத்தத்தை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நுளையர்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செம்படவர்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அழுகிறவர்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நொடிதரும்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வாசிப்பவர்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நரம்பில்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தடவ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வல்லாய்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வல்லாய்</w:t>
      </w:r>
      <w:r>
        <w:rPr>
          <w:rFonts w:eastAsia="Arial Unicode MS" w:cs="Arial Unicode MS" w:ascii="Arial Unicode MS" w:hAnsi="Arial Unicode MS"/>
          <w:sz w:val="20"/>
          <w:szCs w:val="20"/>
        </w:rPr>
        <w:t>!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பையுள்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வாழ்பவர்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நல்கூர்ந்தது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வறுமை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உற்றது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அஃதாவது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தனக்குண்டானது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எல்லார்க்கும்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முண்டாகியதாக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ஞாலமோ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நல்கூர்ந்தது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என்கின்றாள்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தீத்துழைஇ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நெருப்பைத்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துழவிக்கொண்டு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தூக்காது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வருத்துமென்று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கருதாமல்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துயரெஞ்சு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வார்த்தை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வியக்கத்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கவவுக்கை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தழுவிய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ஓசையாகியது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நெடியோன்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வேங்கடம்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தொடியோள்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கன்னியாகுமரி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உறையூர்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ஆரவாரம்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இளங்கால்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தென்றற்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தூதுவன்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மகரவெல்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கொடிமைந்தன்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குயிலோன்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குயில்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படையுள்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படுவோன்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சிறியவனாய்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ஊதுபவன்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வேனிற்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வேனிற்காலத்தே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படுக்கையறை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வளாகம்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காணிக்கை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அதிராமரபு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ஓசையில்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அபசுரம்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படுவதில்லாத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பித்திகை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பிச்சியென்னும்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அந்திமாலையாகிய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அரும்பிடர்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ஏறுதற்கரிய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கழுத்தின்மேல்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செவ்வியனல்லன்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நேர்மையின்றி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உடலாலும்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கோணியிருப்பவன்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செய்யான்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பிரிந்தவர்கள்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வரிவகைகள்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நடிப்பு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முதிராத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கொணர்க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அழைத்துக்கொண்டு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கண்கூடு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சொல்லாமலே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நடிப்பது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காண்வரிக்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நகைத்துக்கொண்டே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வாவென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போஎனப்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நடிப்பது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சிலதியர்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ஏவற்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சேடிப்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பெண்களைப்போல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புன்புறவரி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மிகவுடையவள்போல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நடிப்பது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கிளர்வரி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காதலனுக்கும்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சேடியர்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நெருங்குவதும்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போவதுமாக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நடிப்பது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தேர்ச்சிவரி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பிரிந்தானாகக்கொண்டு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கிளைஞருக்குத்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துன்பத்தைச்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சொல்லுவதுபோல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நடித்தல்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காட்சிவரி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பார்ப்பவர்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அனைவருக்கும்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தெரியக்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நடித்தல்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எடுத்துக்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கோள்வரி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துன்புற்று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வீழ்ந்ததாகவும்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எடுத்துத்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தேற்றியதாகவும்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நடித்தல்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ஐயப்படுகிறது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பிடித்தனன்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பற்றிக்கொண்டு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இடுதேள்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கொட்டப்படுபவர்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தெரியாவகை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தேளல்லாத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மறைத்துக்கொண்டு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போட்டுப்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முறுத்துதல்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உரையாடேன்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இழிவான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கனாக்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சொல்லலாகாது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கொள்கையால்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சொல்லிற்றிலேன்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தீக்குற்றம்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கடிதான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யெறிதல்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உற்றேன்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செய்தேன்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மிக்கவனாகிய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கோவலன்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நற்றிறம்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சுவர்க்கம்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புகுந்தது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கைத்தாயும்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வெறுக்கப்படவில்லை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போய்க்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உன்னைப்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தீங்குகள்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முன்றில்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முன்னேயுள்ள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தடாகம்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செய்பூமி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போகபூமி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சலதி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பேசுபவள்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பொய்யொழுக்க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முடையவள்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இலம்பாடு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வறுமை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கெட்ட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ஈட்டுதலுற்றேன்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தேடிச்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சேர்க்கத்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துணிந்தேன்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பழைய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ஏவலை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மேற்கொண்டான்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கங்குல்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கால்சீயாமுன்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இடத்தினின்று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போக்காத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முன்பே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விடியுமுன்பே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என்றபடி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சூரியன்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நட்சத்திரம்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கடைநாட்கங்குல்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கடையாமத்தில்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இரவு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துரப்ப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முடுக்க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நோன்பிகள்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சிராவகர்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இல்லிருந்து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சைனர்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கலையிலாளன்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உடலுருவில்லாத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சோழன்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சோழனுக்கு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வேனிலையும்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தத்தையும்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திறையாக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இலவந்திகை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வசந்தச்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அருகதேவன்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உறுகணாளர்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துன்பமுறும்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பாவிகள்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கடைகழிந்து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வீடுவாசலைவிட்டு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மாசறு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கேள்வியர்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சொற்களைச்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ஞானிகள்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அருகதேவனை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போவதற்கு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வருவேன்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தொடிவளைத்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பொறாஅ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மெல்லியல்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வெயிலின்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வெளிச்சத்தைக்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பார்க்கவும்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பொறுக்காத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மென்மையான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படர்குவம்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செல்வோம்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வெடிப்புண்டாகக்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கீழே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உண்டாகிய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சண்பகமரத்தின்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பூந்தாது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போற்றா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மாக்கட்கு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தெரியாமல்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செல்லுபவருக்கு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பூஞ்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செம்மல்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உதிர்ந்து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கிடந்த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பலாப்பழம்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முட்டும்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ஒன்றோடொன்று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பின்னிக்கொண்டு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கிடக்கும்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பாத்தி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பலாக்கொட்டை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பகையாய்க்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உறுத்தும்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வயலுழை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வயல்களின்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வழியாக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கமழும்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முதுகையுடைய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வாளை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செறுவில்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வயலில்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அறிவஞர்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முகந்துகொண்டு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பறிப்பவர்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பொறிமாண்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புள்ளியால்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மாட்சிமைப்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ஊழடி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யொதுக்கம்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தாழ்தரு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அயல்பட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வேறாக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நெறியிருங்குஞ்சி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தலைமயிர்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உபதேச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மந்திரம்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கருங்கை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வினைஞர்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பள்ளர்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பறையர்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கடைசியர்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தொலைச்சிய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தொலைத்த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விருந்திற்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பழகாத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பழிச்சினர்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போற்றி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உழுவார்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பெருஞ்செய்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முகவைப்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இறைப்பவர்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ஏற்றப்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கிணைப்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தடாரி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வாத்தியத்தை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பாடகர்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மண்கனை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இறுகக்கட்டி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மார்ச்சனை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அமைக்கப்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மார்ச்சனை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தட்டினால்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கும்கும்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எழுப்புவது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புரப்போர்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திரிகால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உணர்வு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இட்டவித்தின்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விளையக்கூடிய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கடுங்கால்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நெடுவெளி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வீசும்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வெளியிடத்தில்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மைதானத்தில்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கோபம்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இந்திரியம்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ஐம்புலன்கள்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கைமேலே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பயனில்லாத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மலர்மிசை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நடந்தோன்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பூவின்மேல்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நடந்தவனாகிய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அருகதேவன்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அணிவதற்கு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உடன்படாது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உருவேற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இவ்விடத்தே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நோற்றுணல்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பட்டினிகிடந்து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உண்பது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நொசி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தவத்தீர்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மெலிந்த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தவசியே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வழிப்பட்டோர்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நீங்குமின்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போகாமல்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விலகிச்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பரிபுலம்பினர்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வருந்தி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இருக்கின்றனர்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வயிற்றோர்கள்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வயிற்றில்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பிறந்தவர்கள்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நீங்கியோர்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நல்லொழுக்கத்தில்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நடப்பவர்கள்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தகாதவற்றை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உய்திக்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நொச்சி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மதிற்புறம்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சாபவிடை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விடுதலை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அடுக்கிய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முக்குடை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ஒன்றன்கீழ்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அடுக்கினால்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சந்திராதித்தம்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நித்தியவினோ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சகலபாசனம்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திகழ்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மாலையாகவே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அசோக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உறையூரில்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கொண்டிருக்கும்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அருகன்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ணர்த்தி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பெருமையினது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அளவைக்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காலால்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மிதித்து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உணர்த்தி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2.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வான்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பகை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பொறாது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>- (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கடல்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)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பழம்பகையைப்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பொறுக்காது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3.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பஃறுளி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யாறு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குமரிமலைக்குத்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தெற்கில்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அதன்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அடியில்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ஓடிய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யாறு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4.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குமரிக்கோடு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குமரிமலை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இஃது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இப்போதிருக்கும்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குமரி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முனைக்குத்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தெற்கில்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இருந்ததென்பர்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5.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கொடுங்கடல்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யாற்றையும்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,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பலமலையடுக்கத்தையும்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விழுங்க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நின்ற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கொடுங்கடல்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;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தென்பெருங்கடல்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6.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செங்கண்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ஆயிரத்தோன்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மெய்யெங்கும்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பல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கண்களையுடைய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இந்திரன்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திறல்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வலி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7.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பூண்டோன்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அணிந்துகொண்டவனாகிய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பாண்டியன்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8.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மழை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பிணித்து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ஆண்ட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மன்னவன்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மழை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பெய்யாது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ஒழிந்த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முகிலினத்தைப்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பற்றி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நீங்காதவாறு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விலங்கிட்டு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மழை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பெய்வித்துக்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கொண்டவனாகிய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பாண்டியன்</w:t>
      </w:r>
      <w:r>
        <w:rPr>
          <w:rFonts w:eastAsia="Arial Unicode MS" w:cs="Arial Unicode MS" w:ascii="Arial Unicode MS" w:hAnsi="Arial Unicode MS"/>
          <w:sz w:val="19"/>
          <w:szCs w:val="19"/>
        </w:rPr>
        <w:t>. (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இச்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செயல்கள்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திருவிளையாடற்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புராணத்து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விரியக்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காணப்படுகின்றன</w:t>
      </w:r>
      <w:r>
        <w:rPr>
          <w:rFonts w:eastAsia="Arial Unicode MS" w:cs="Arial Unicode MS" w:ascii="Arial Unicode MS" w:hAnsi="Arial Unicode MS"/>
          <w:sz w:val="19"/>
          <w:szCs w:val="19"/>
        </w:rPr>
        <w:t>.)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9.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பால்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விரிந்து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அகலாது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எல்லாப்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பக்கமும்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விரியப்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படர்ந்து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நீங்காமல்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10.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தலையுடை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அருந்திறல்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தலைகளையுடைய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கிட்டுதற்கு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அரிய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வலிமை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கொண்ட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ஆதிசேடன்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11.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வியன்பெரும்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துருத்தி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ஆற்றிடக்குறை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இடைநிலைத்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இடத்தே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மின்னுக்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மின்னாகிய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புதுவுடை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நிறத்தையுடைய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பொலம்பூ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பொன்னாடை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பீதாம்பரம்</w:t>
      </w:r>
      <w:r>
        <w:rPr>
          <w:rFonts w:eastAsia="Arial Unicode MS" w:cs="Arial Unicode MS" w:ascii="Arial Unicode MS" w:hAnsi="Arial Unicode MS"/>
          <w:sz w:val="20"/>
          <w:szCs w:val="20"/>
        </w:rPr>
        <w:t>.)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குளிர்ப்ப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குளிர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கண்குளிர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கோத்தொழிலாளர்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அமைச்சர்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தவறி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வேத்தியல்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வேனலம்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வேனிற்காலமாகிய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அமைச்சன்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வெங்கதிராகிய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அடைவித்து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வடிவு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அழகுடையவன்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ஏற்றிழிவு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உயர்ச்சியும்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தாழ்வும்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சரிவுமாம்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கிடந்த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இடப்பக்கமாக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பாதல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வியத்தகு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வியக்கத்தக்க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நாற்புறமும்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சிறந்துள்ள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முட்டாச்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இடையறாத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சிலம்பாறு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இஃது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யாற்றின்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செம்மையில்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வரைத்தாள்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உரைத்தார்க்கு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உரியேன்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உரைத்தவர்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யாவராயினும்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அவர்கட்கு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புரிவேன்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திருத்தக்கீர்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திருவாளர்களே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திறப்பேன்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வேண்டியவள்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திறப்பதன்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திறந்தேன்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வீடுபேறு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நெடுவழிப்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நீக்குவன்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நீவிர்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நும்மைச்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செலுத்துவேன்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சொல்வாள்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பொருந்துவீராயின்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திருவடிகளை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பீராயின்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புணர்நிலை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கருடப்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வடிவெழுதிய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நிலையிடம்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உம்மைத்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தாங்கிக்கொண்டு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பிறவித்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துன்பத்தைக்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கெடுக்கும்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மாட்சிமை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ஒழுக்கத்தை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கோட்பாடு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எமக்குக்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கிடையாது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வாய்மையின்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வழாஅது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தவறாமல்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காமுறு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காண்பதற்காக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தெய்வமே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நீள்நெறிப்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படர்குதும்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வழியைச்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செல்கின்றோம்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கற்றோர்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பகுதியோர்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கல்லாது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இயல்பாகவே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நன்மையும்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தீயதன்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தீமையும்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பகுத்தறிந்து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நுட்பமுடையவர்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பிறக்கிட்டு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புறக்கணித்து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யொழுக்கம்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இஃது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அசைநிலை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வனசாரிணி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இயக்கி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புனமயில்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மயிலின்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சாயலையுடைய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புண்ணிய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முதல்வி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கவுந்தியடிகள்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தவத்தினும்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சிறந்தது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முற்கூறி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புண்ணிய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முதல்வியைப்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பின்னர்க்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சாயமும்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இருப்பினும்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கண்டுழிக்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சவிப்பர்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அவர்கட்கு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உரையாதொழிக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கேட்டாள்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அத்தத்து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இயங்குநர்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அல்லது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வழிகளிலே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செல்லுபவர்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கவர்வது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தவிர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தொழிலையே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உழவுத்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தொழிலாக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யமனை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வேற்றுப்புலம்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ஆண்மைக்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உயிர்ப்பலியாக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பலிக்கடன்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விழிநுதல்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குமரி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நெற்றிக்கண்ணை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குமரி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நாட்டையுடையவளான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கொற்றவை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கொற்றவையின்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கோயில்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வேட்டுவ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வேட்டுவர்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கொற்றவை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நாயகி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கூத்தாடிப்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பரவுவதைக்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வேற்றுருவம்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எனப்படும்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வேட்டுவ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எனப்பட்டது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அடியார்க்கு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நல்லாரும்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வேட்டுவ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வரியாவது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கண்கூடு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குறிக்குமாயினும்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உள்வரிக்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கானல்வரி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இசைத்தமிழ்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பாட்டுக்களைக்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நிற்பது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வில்லேந்திய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மறக்குடித்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பழங்கடன்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இன்னபடியே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இடுவேம்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முன்பே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நேர்ந்துள்ள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சாலினி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கொக்கரிக்கும்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சாலினி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சாலினி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ஆடுபவள்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பூசாரிச்சி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மெய்ம்மயிர்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மெய்ம்மயிர்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சிலிர்த்து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முள்வேலி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முட்களைக்கொண்டு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நட்டுவைத்த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அடிபெயர்த்து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தாளத்துக்கு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அடியிட்டு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எயினரூர்நடுவே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மன்றத்து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சாலினி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வியப்பக்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கையெடுத்து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அடிபெயர்த்து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ஆடினள்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செய்தலையே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தொழிலாகவுடைய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வாழ்க்கை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வண்ணம்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நிறம்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புழுக்கல்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துவரை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சுண்டல்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எள்ளுருண்டை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இஃது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பிரியாணி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போல்வது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நறுமணப்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கொங்கச்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குடமலையாட்டி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குடநாட்டையாளும்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தமிழ்ப்பாவை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நாட்டையாளும்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போல்வாள்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கொழுந்து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ஆள்வதற்காக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முற்பிறப்பிலே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நல்வினைக்கண்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முளைத்த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கொழுந்து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போல்பவள்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பேதுறவு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வலம்படு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அவுணன்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உருவமும்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அசுரன்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விக்கிரமாசுரன்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மயிடாசுரன்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எருமைத்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மாலவற்கு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திருமாலுக்குத்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செய்யவள்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செல்வத்திருமகள்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பாய்கலைப்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பாய்ந்து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மலைமகள்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ஆய்கலைப்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அறிஞர்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அறுபத்து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கலைகளையு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கலைமகள்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அருங்கலப்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அணிகலன்களை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திருமகள்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சுரபுன்னை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நாரத்த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நிரந்தன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வரிசையுற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ஆச்சா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அழிஞ்சில்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பொங்கர்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வெண்பொரி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கொம்புகளில்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வெண்மையான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சிந்தின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வள்ளிக்கூத்து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நாயகியே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பொற்றொடி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பொன்னாலாகிய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ஆய்தொடி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மூங்கிலால்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சமைத்த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முன்னிலைப்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பாடப்படுவோரைக்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முன்னிலைப்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படுத்திப்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பரவுதல்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எருமைக்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கருந்தலை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மயிடாசூரனது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பசுந்தலை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மறையாகி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நடுக்கின்றி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நிற்பாய்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சலிப்பின்றி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அரிமான்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சினவிடை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அரிமாவாகிய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ஏறு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சிங்கம்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மறைகளும்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அப்போர்க்களத்தே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நிகழ்ச்சியில்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நிகழ்வது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அதற்கேற்ப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i9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கொற்றவையைப்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பரவிப்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பாடுவது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வாட்படை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ஏந்தும்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கொற்றவை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வேற்றூர்க்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ஒருவகைப்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விலையாட்டி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விற்பவள்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பொறுக்கமாட்டாத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வழிப்படர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கருத்திற்கு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நற்குறி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புல்லார்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ஆனிரை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கொடுமரம்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வில்லின்முன்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துறைப்பாட்டு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பகைவரிடத்தே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ஆனிரை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பலர்க்கும்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வழங்குவதைப்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பாட்டுக்களை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இறகின்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மீட்க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பார்த்தல்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அஃதாவது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மறைவாக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கேட்டல்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வாய்ப்புச்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நற்குறி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கூறுவோன்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ஈரமில்லாத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அவிப்பலி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பொய்யாதவாறு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உயிர்ப்பலியிடுதல்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கடரொடு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திரிதரும்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ஞாயிற்றின்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வெம்மையைப்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பல்லுயிரும்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பொறுத்தல்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அருளினால்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ஞாயிற்றோடு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வெம்மையைப்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பொறுக்கின்ற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முனிவர்</w:t>
      </w:r>
      <w:r>
        <w:rPr>
          <w:rFonts w:eastAsia="Arial Unicode MS" w:cs="Arial Unicode MS" w:ascii="Arial Unicode MS" w:hAnsi="Arial Unicode MS"/>
          <w:sz w:val="20"/>
          <w:szCs w:val="20"/>
        </w:rPr>
        <w:t>.”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கொலையையும்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வலியையுமுடைய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எயினர்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மிடறு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கழுத்தைத்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அறுத்தலால்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குருதி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கொள்வாயாக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கருவி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வெடிபட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பிளக்கும்படியாக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முழங்க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திருவடியைத்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தொட்டுச்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உணவு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உண்ணுமாறு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துஞ்சு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எறிதரும்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பொழுதில்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ஊர்க்குள்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நுழைந்து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இரக்கமில்லாத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எயினர்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விண்ணோர்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. 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செய்குவாய்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விண்ணவர்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சாவாமையைத்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அதுமுண்டும்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சாகின்றவராக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உண்டபொழுதே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உயிருண்பதால்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எத்தகை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யோரும்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உண்டற்காகாத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நஞ்சை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எக்காலத்தும்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அழிவின்றி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உயிர்கட்கு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செய்குவாய்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செயினல்லது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வழிப்போவார்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கைப்பற்றிக்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புண்ணைக்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கொடுப்பதன்றி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ஆயர்பாடியில்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மருதமரங்களுக்கு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தவழ்ந்து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கஞ்சன்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வஞ்சனையால்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உருண்டோடும்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சகடமாய்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அசுரன்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உளியம்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நேர்பட்டாரைக்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கைக்கொள்ளுதல்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வேங்கை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மாறுபட்டுக்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இல்லையாம்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உயிர்கட்கு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எங்கணும்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:-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இவற்றால்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தென்னவன்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ஆணையும்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நிலத்திற்கு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உரிமையும்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எவற்றாற்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என்பவற்றால்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குறிஞ்சியும்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வேங்கை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உருமு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மருதமும்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நெய்தலும்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வகையால்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இவ்வெயில்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என்பதாயிற்று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அடியார்க்கு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படுங்கதிர்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பார்த்திருந்தோர்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ஞாயிறு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பொழுதையும்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பொழுதையும்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எதிர்பார்த்துக்கொண்டிருந்த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இவர்களுக்கு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விண்மீன்களாகிய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தானையுடன்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தென்னவன்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குலமுதல்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குலத்துக்கு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முதல்வனான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திங்கட்செல்வன்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நிலமகளாகிய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நெடுங்கண்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மாதவிபோன்று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-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துயர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ஊரார்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தூற்றிப்பேசும்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அலரை</w:t>
      </w:r>
      <w:r>
        <w:rPr>
          <w:rFonts w:eastAsia="Arial Unicode MS" w:cs="Arial Unicode MS" w:ascii="Arial Unicode MS" w:hAnsi="Arial Unicode MS"/>
          <w:sz w:val="18"/>
          <w:szCs w:val="18"/>
        </w:rPr>
        <w:t>)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பொறாது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அப்பொழுதே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வருந்தி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மாதவியைப்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போன்று</w:t>
      </w:r>
      <w:r>
        <w:rPr>
          <w:rFonts w:eastAsia="Arial Unicode MS" w:cs="Arial Unicode MS" w:ascii="Arial Unicode MS" w:hAnsi="Arial Unicode MS"/>
          <w:sz w:val="18"/>
          <w:szCs w:val="18"/>
        </w:rPr>
        <w:t>.”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அருந்திறல்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வேனிற்கு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-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இளவேனில்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அப்பொழுதே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ஆற்றாது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பொறுத்தற்கு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வெம்மையையுடைய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முதுவேனிற்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காலத்து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வெயிலால்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துயரமுற்று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களைந்து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பூக்களைத்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தாங்காது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உதிர்த்து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சேக்கைப்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பள்ளி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பூக்களைச்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சொரிந்து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அமைத்த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படுக்கைப்பள்ளி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வடியாக்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கிளவி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திருந்தாத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சொற்கள்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குரவர்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பணி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அன்றியும்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பெற்றோர்க்குச்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பணிவிடையைக்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கைவிட்டதே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அன்றி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குலப்பிறப்பாட்டி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நற்குலத்தில்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கற்பை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ஆளும்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தன்மையுடைய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நல்லாள்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கழிதற்கு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பிழைப்பு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நீங்குவதற்கு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உண்டான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என்னை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?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நெஞ்சம்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அறியாது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கையறும்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நெஞ்சம்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அறியாமைய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செயலற்று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வருந்துகிறது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குற்றமாயினும்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திருவுளம்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அருளவேண்டும்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இதுவேயுமன்றி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நன்றன்று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ஆதலால்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மீளுதல்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காட்சிப்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புரையோய்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நல்லறிவு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உயர்ந்தோய்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நின்புகழ்க்குக்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குறைபாடு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நிகழாது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காப்பாயாக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:-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இருவரது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பெற்றோரும்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ஏவலாளர்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தேடிக்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காணாமையோ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பிறிதோ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ஆகவே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தேசுடைக்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குலத்துக்கு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மாதவியாகிய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இறந்துபடின்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கூறினாளாம்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பெற்றோர்க்கும்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பொருந்துமாறு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திருமுன்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வணங்கினேன்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பணிவிடைகளைத்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தவிர்ந்தது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அன்றியும்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பிறப்பாட்டியாகிய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கண்ணகியோடு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இரண்டாலும்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வரக்கூடிய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திருவுளத்தில்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தளர்ச்சி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கடிந்தருள்க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இங்ஙனம்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பிழையாகச்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இவற்றை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விண்ணப்ப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திருவுளம்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பேதைமைச்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சொல்லென்றே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திருவுளம்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போற்றி</w:t>
      </w:r>
      <w:r>
        <w:rPr>
          <w:rFonts w:eastAsia="Arial Unicode MS" w:cs="Arial Unicode MS" w:ascii="Arial Unicode MS" w:hAnsi="Arial Unicode MS"/>
          <w:sz w:val="20"/>
          <w:szCs w:val="20"/>
        </w:rPr>
        <w:t>.”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மோதகப்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அப்பம்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நிவப்பு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நிகராகாதபடி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மூதூர்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வூராகிய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கழியினும்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உம்மைப்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போல்பவரே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சென்றாலும்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தகைக்குநர்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நில்லென்று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தடுப்பார்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பறைகொண்டு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பாடியாடும்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கிணைப்பொருநர்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துயிலெடைப்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திருப்பள்ளி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. . 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நெடுங்கண்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குறுக்கே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மறிந்தும்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வோடியும்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கருமணலாகிய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யொப்பவள்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பரிமுக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குதிரையின்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முகம்போல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முகமமைத்த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கரிமுக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முகவோடம்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அரிமுகம்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அரிமாவின்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அருந்துறை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பெருந்துறை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ஓடக்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நிலைக்காத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ஆழமுடைய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செல்வோரைக்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பலராகச்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நீர்த்துறை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அருந்துறையில்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பரிமுக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பெருந்துறை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மரப்புணை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மரத்தோணி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பரிசில்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இதழையுடைய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உறுதுயரம்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தனியாகப்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அடையவிருக்கும்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துன்பத்தை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:-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செவ்வாயும்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நெடுங்கண்ணும்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பூங்கொடி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குலக்கொடி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காலந்தோறும்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பொய்க்காது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நீர்வளம்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சுரப்பதால்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வையையாற்றைப்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பொய்யாக்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குலக்கொடி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பாட்டிசைக்கும்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நோதிறம்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கண்ணீர்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+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கண்களிடத்துச்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+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காலுற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நடுங்க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மிதிப்புண்ணும்படி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வீழ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அலைத்தலால்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பற்றுதற்கு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வேய்த்திரள்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பந்தர்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கொறுக்கச்சித்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தட்டால்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சமைக்கப்பட்ட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பந்தல்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கொறுக்கச்சி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கொறுக்கந்தட்டு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கூறுப</w:t>
      </w:r>
      <w:r>
        <w:rPr>
          <w:rFonts w:eastAsia="Arial Unicode MS" w:cs="Arial Unicode MS" w:ascii="Arial Unicode MS" w:hAnsi="Arial Unicode MS"/>
          <w:sz w:val="20"/>
          <w:szCs w:val="20"/>
        </w:rPr>
        <w:t>.)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அறம்புரி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மாந்தர்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செய்பவர்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நகர்க்குப்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உள்ளதொரு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புறஞ்சேரி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*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எனப்பட்டது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இறையோன்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நெற்றியில்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பெருமான்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உவணச்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கருடப்புள்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நியமம்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கோயில்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பலதேவன்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கலப்பையை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உணர்த்திற்று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வெற்றிக்கொடி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கோயில்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கொடியோன்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மறத்துறை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துறைகள்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வெட்சி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கரந்தை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காஞ்சி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 </w:t>
        <w:tab/>
        <w:tab/>
        <w:t xml:space="preserve">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நொச்சி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உழிஞை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தும்பை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அறத்துறை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துறவறம்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அறவோர்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துறவறத்தாரை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மறத்துறை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அறத்துறை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அறத்துறை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மறத்துறை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நீங்குமின்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நீங்கீராயின்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கடிப்பாக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அறையினும்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பறையாகவும்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நாவாகவும்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உரைப்பினும்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நல்வினையாகிய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உறுதித்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பேதைகள்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துன்புறுத்தியபோது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பேதைமை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கந்தா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மடமையே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பற்றுக்கோடாக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ஒய்யா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போக்கமுடியாத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தீவினைப்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செய்வதறியாது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மயங்குதல்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நுகரக்கடவதென்று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உருவிலாளன்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உரவோர்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கொள்ளாத்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. . 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முனிவர்களால்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நீக்கப்பட்ட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காமமே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சார்பாகப்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கடும்பற்றுக்கொண்டு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துயர்க்கடல்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மூழ்கி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இடும்பை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காணப்படாத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இறந்தோர்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கழிந்தவர்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மண்ணுலகத்தே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விண்ணுலகத்தும்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கழிந்தோர்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என்றற்குப்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வரூஉம்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தொன்மைத்து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பழகிப்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முறைமையுடையது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சொல்லுதற்கு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காரணமுண்டாயின்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வல்வினையால்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ஏவப்படலாலும்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இராமனைத்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ஏவுதலாலும்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நளனைப்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புட்கரன்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ஏவுதலாலும்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அறியாத்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தேயத்து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உழத்தலும்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சிறுமையுறுதலும்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ஒத்தலால்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ஒப்பாய்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எனினும்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அவரைவிட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நன்மையையு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டையை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காதலியைப்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வாழ்ந்தனர்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:-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தொன்மைத்து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ஈறாகவுள்ள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ஆசிரியர்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அடியார்க்கு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தொருபொருள்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உரைத்துள்ளார்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முதனூலில்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சுருங்கை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இளங்கோவடிகள்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காலத்தும்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இவ்விடத்தே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யவனர்களே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ஆளப்பட்டனர்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வரலாற்று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பயிற்சி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வுடையராய்ச்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என்றற்குக்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மெய்ப்பை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வெருவரும்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வலிபுணர்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யவனர்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புலித்தொடர்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புனைமாண்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திண்ஞாண்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எழினி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ஈரறைப்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60 - 4)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அயிராது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ஐயுறாதபடி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ஆயிரம்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. . 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மணிக்கலன்கள்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அணிகலப்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பெட்டி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குடகாற்று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மேற்றிசைக்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காற்று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கஞ்சத்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வெண்கலத்தால்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வம்பின்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முடிந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கற்றாழை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நார்களைக்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கயிறுமாம்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வேதினத்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ஈர்வாள்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கருவிகள்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யானைக்கோடு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முதலியவற்றை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அறுத்தலும்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கடைதலும்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புனைதல்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தொடுத்தல்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தலைமயங்கிய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மலிந்துள்ள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விரும்பத்தக்க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:-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வயிரமணி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ஐந்தும்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நான்குமாகிய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வகைப்படும்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மரகதமணி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எண்வகைப்படும்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மாணிக்கம்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பதும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இவ்வாறே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புருடராகம்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வயிடூரியம்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நீலம்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கோமேதகம்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முத்து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பவளம்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இவற்றின்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ஈறாகவுள்ள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5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விற்கும்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5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5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எவ்விடத்துக்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கிடைக்குமோ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ஐயுற்று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வருந்தும்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5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பருத்தி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மயிர்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நுண்ணிய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5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அடுக்கம்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அவ்வப்பகுதியைத்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நூறாகப்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அடுக்குகளாக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அடுக்கி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5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கருங்கறி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மிளகு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மூட்டை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5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எண்வகைக்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கூலம்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எள்ளு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உழுந்து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துவரை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மொச்சை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இவற்றோடு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நெல்முதலாக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இரண்டையும்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ஈரெண்கூலம்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சொல்லுவதுண்டு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5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மரபினர்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நால்வகைத்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ஒவ்வொரு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பலவுண்டாதலால்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பால்வேறு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5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தெருக்கள்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கூடுமிடம்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சதுக்கம்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தெருக்கள்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கூடுமிடம்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tLeast" w:line="25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நரகத்திற்குரிய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தீவினையைச்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உடம்பின்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ஆகுபெயர்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என்னிடம்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செம்மல்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இல்லிருந்து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வாழ்வோர்க்குத்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வறியவர்க்கு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பிறப்பிற்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திருத்தகு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கொழுந்து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மாணிக்கம்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அவளது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கொழுந்து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கீழ்மகன்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பண்பன்று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பொருட்டாய்க்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குலத்திற்கு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அடையாய்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உயர்பின்மை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உணர்த்தி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அடியார்க்கு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ஐங்கூந்தல்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கோட்பட்டு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கவரப்பட்டு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எருமைக்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பிணிப்பு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அறுத்தோர்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பற்றற்றோர்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பேறு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பிணிப்பு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அஃதாவது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அன்பாகிய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அறுத்தோர்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அருளுடையோர்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பெற்றியாவது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சுவர்க்கம்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அறவோன்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புத்தன்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நள்ளிருள்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வைகறை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யாமம்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நளியென்னும்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உரிச்சொல்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செறிவின்கண்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வைகறை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என்பதாயிற்று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.” 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tLeast" w:line="248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குடிப்பிறப்பு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வாணிபப்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tLeast" w:line="248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சைன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சமயத்துத்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தீர்த்தங்கரர்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ஒவ்வொருவருக்கும்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தேவதை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இருக்கும்போதே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tLeast" w:line="248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கொடும்பாடு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கொடுமைப்பாடு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யாவருக்கும்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கோவலர்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tLeast" w:line="248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முதுமகள்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முதிர்ந்தவள்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tLeast" w:line="248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செவ்வியள்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இல்லாதவள்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நேர்மையுடையவள்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அளியள்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தன்மையுடையவள்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tLeast" w:line="248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:-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மாதரியின்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முகத்தையும்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பார்வையையும்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கவுந்தியடிகள்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அவளது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tLeast" w:line="248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குலத்தவரான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வணிகர்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பெறுநரின்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பெறுதற்கரிய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பெற்றவரைப்போல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tLeast" w:line="248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படுத்துவர்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காவலையுடைய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மனையகத்தே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கொள்வார்கள்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உடைப்பெருஞ்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வழியாகச்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இடையறாது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பெருஞ்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இடைக்குல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மடந்தைக்கு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மங்கையே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!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உனக்கு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உடீஇ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மடிப்புடைவை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தொல்லோர்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பழையோராகச்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சிறப்பித்துச்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உயிர்க்கடனாகக்கொண்டு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ஒழுகுகின்ற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மழை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காவற்காடு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கிடங்கு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அகழி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எந்திர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கருவிரல்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விரலையுடைய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கருங்குரங்குபோல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கினாரைக்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பரிவுறு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காய்ந்து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இறைத்தலால்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சேர்ந்தாரை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வருத்துவதாய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குழிசி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மிடா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காய்ச்சி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எறிவதற்காக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அமைந்துள்ள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உலைகள்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தூண்டில்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மதிலைப்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பற்றுவாரைக்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கருவி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கழுக்கோல்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கழுத்தில்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சங்கிலி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ஆண்டலை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அடுப்பு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உச்சியைக்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மூளையைக்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வரிசை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கவைமுள்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கழுக்கோல்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அறைகள்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ஐயவித்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சிற்றம்புகள்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எறியும்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எந்திரம்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பற்றினார்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ஊசிப்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சிச்சிலிப்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பன்றிப்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மூங்கில்போல்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இரும்பால்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சீப்பும்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கதவுக்கு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வலியாக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உட்புறத்தே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கீழுமாக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விட்டேறு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குந்தம்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சவளம்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கருவி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பிறவாவன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தள்ளிவெட்டி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நூற்றுவரைக்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கொல்லி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உறுப்புக்கள்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நாடோறும்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கோளிப்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காய்க்கும்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கொழுங்கனித்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திரள்காய்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கொழுவிய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கனிக்காய்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கொடுங்காய்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வெள்ளரிக்காய்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வளைந்த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மாதுளங்காய்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பண்ணுதற்கு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சாலியரிசி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செந்நெல்லரிசி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தயிரும்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வளையல்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சுடுமண்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மண்கலம்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சுடுமண்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புதுக்கலம்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அறிகின்றோம்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இழித்துக்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முன்னர்ப்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வழங்கினாராதலின்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கையாளுவது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இஃது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பனையோலையால்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தொன்னைக்குப்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வழங்குகின்றது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குடிப்பதற்காகச்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செய்யப்படுவது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மட்டை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நடுநாட்டில்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சொல்லப்படுகிறது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ஒழிப்பனள்போல்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தங்களுக்கு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இருப்பதை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ஒழிப்பவளைப்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காயாம்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தொழுநை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யமுனை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விழுமம்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வேட்கையால்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நப்பின்னை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திரையல்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அடைக்காய்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பாக்கு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பொச்சாப்புண்டு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நல்லறத்தை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மறந்து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வயதிலே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பெற்றவள்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இவ்வொழுக்கம்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பழிப்பாம்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லேன்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சிறிதும்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எழுந்தாய்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சொன்னவுடனே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மறுக்காமல்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ஒருப்பட்டு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எழுந்தாய்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முனிவர்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அறவோர்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இல்லிருந்து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துறவோர்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துறவறத்தில்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இருப்பவர்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போற்றா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புறவொழுக்கம்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குடிமுதல்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முதலியோர்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அடியோர்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செவிலித்தாய்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சான்றோரால்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சீரிதாக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விதந்து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மகளிரையுமாம்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நாணின்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நற்பண்பு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மிகவுடைய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பாவையே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விளக்கே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நிலவுலகத்து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தலைவியாம்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நிற்பவளே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செல்வியே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கலன்கள்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மணிமுடி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அணிகலன்கள்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புரிந்துடன்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ஆர்வத்தோடு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வேலைப்பாடும்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நோக்காது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களவுப்பழி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சுமத்துதற்கு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யாப்புறவு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பொருத்தம்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பொற்கொல்லன்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இருந்ததனால்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ஆங்கே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கோவலன்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என்னிடத்தே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வெளிப்படா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இயைக்க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வேறொரு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நாட்டிலிருந்து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இப்புதியவனாகிய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கோவலன்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ஆடுங்கால்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பிறகுக்கும்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முகத்தோற்றம்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யாழிசையின்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தலைநோய்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தலைநோய்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வந்ததாகத்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இட்டுக்கொண்டு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பாசாங்கு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</w:t>
      </w:r>
      <w:r>
        <w:rPr>
          <w:rFonts w:eastAsia="Arial Unicode MS" w:cs="Arial Unicode MS" w:ascii="Arial Unicode MS" w:hAnsi="Arial Unicode MS"/>
          <w:sz w:val="20"/>
          <w:szCs w:val="20"/>
        </w:rPr>
        <w:t>.)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கன்னகம்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கன்னக்கோல்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கவைக்கோல்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சுவரிலுள்ள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கற்களைப்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கருவி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பயின்ற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உணர்வு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சில்லைச்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சிறுகுடில்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சிறுகுடிசை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விற்க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அகப்பட்டான்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சிறுகுடில்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அகத்திருந்தான்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சினையலர்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வேம்பன்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கொம்பிடத்தே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வேப்பமாலையை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பாண்டியன்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திருடன்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இலக்கண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முறைமையின்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கொலைப்படு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இங்கே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இலக்கணத்தாலும்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வடிவாலும்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கள்வனென்று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சொல்லப்படுவானுமல்லன்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கொல்லப்படுவானு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மல்லன்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இழுக்குடை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உண்மாக்கள்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பொல்லா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ஒழுக்கத்தினால்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களவுசெய்து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:-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காற்சிலம்பு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கையதாயின்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கொணர்க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கொடுங்கோன்மை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யுணர்க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என்றொரு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காட்டுவர்அடியார்க்குநல்லார்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குமரர்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தெளிகுவராயின்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நினைப்பாராயின்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இருந்தோம்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பெயருமிடம்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பெயருமிடம்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யாவதும்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புகற்கிலர்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எளியவிடத்திலும்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செல்லுவதிலர்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தந்திர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தொழில்கள்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எண்ணியவாறே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மேலோர்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மேம்பட்டோர்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கன்னகம்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கவைக்கோல்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கப்பணம்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கரவிடம்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களிவன்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இக்களவு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ஒளிக்கலாம்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.”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உறுபடையீர்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வாட்படையை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உடையவர்களே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பரவ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துயரத்தை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அடைய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வளைஇய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காரியமாக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உபசரிக்கப்பட்டது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குரவைக்கூத்து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ஆய்ச்சியர்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எழுவரேனும்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ஒன்பதின்மரேனும்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கோத்தாடும்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இங்கே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கைகோத்து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ஆடுகின்றனர்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ஆதலால்தான்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அடியார்க்கு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நல்லாரும்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கொளு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குரவைக்கூத்து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ஆடுவோரது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எழுவதற்கு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நிகழ்ச்சி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கருப்பம்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எனப்படும்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தம்முன்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முன்பிறந்தோனான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பலதேவன்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எடுத்துக்காட்டு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கொல்லேறுகளையும்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வேறுகளுள்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தழுவினவனுக்கு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உரியளாவள்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சுட்டிக்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சுட்டாது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மொழிதலும்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இருவகைப்படும்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கொல்லேற்றுக்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கோடஞ்சு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மறுமையும்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புல்லாளே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103)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போல்வன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சுட்டாது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நெற்றிச்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நெற்றியொழிந்த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செகில்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சுட்டி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உடற்பகுதி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சிவந்திருக்கும்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எருதுகளை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வழங்குகின்றனர்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செகிலை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சிதைந்தும்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நுண்பொறி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நுண்ணிய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புள்ளிகளையுடைய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கொன்றையம்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பூங்குழல்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கொன்றைப்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பெயரீடு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கூத்தாடற்கு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எழுவருக்கும்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கேற்ப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இடுதல்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கூத்துள்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படுதல்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ஆடலுறுதல்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குணில்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குறுந்தடி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மரப்புள்ளு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கொன்றையம்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தீங்குழல்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கருவி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இதுவுமது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தொழுனை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யமுனை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கடவேமோ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புடைவை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ஒளித்தாள்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வேட்கையால்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ஒன்றன்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பகுதி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ஒற்றைத்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தாளத்திற்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ஞாயிறு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திகிரி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ஆழிப்படை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திங்களைப்போல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வெண்ணிறமுடைய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தம்முனோன்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பலதேவன்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காப்பார்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பின்னையின்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ஒற்றறுத்துத்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துணையாகப்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முதுமுறை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நரம்பைப்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பின்னையின்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ஒற்றைத்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பண்ணுக்குத்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துணையாக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நாரதர்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நரம்பிசைக்கின்றார்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ஆடுநர்ப்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புகழ்தல்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கூத்தாடுபவரைப்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முன்னினொடும்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பலதேவனோடும்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முதுகிலே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கிடந்தசைய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நுண்ணிய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புழுதி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மன்றம்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உள்வரிப்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யாடுவோர்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பிறிதோர்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கொள்ளாதும்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வேறுருவம்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மாயவனை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வாழ்த்துகின்ற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உள்வரி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வாழ்த்து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-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உள்வரிப்பாணி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என்றவிடத்துக்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மலையாரம்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மலையிடத்துப்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கோக்கலாகாத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சந்தனம்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சந்தனம்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கோக்கக்கூடிய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செழுந்துவரை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கோகுலம்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ஆநிரை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இமயக்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இமயவரையின்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உச்சி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முந்நீர்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படைத்தலும்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அழித்தலும்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காத்தலும்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ஆகுபெயர்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மூவாக்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நிற்கின்றதாகலின்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மூத்தலின்றி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ஒருநாள்போல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கடம்பு</w:t>
      </w:r>
      <w:r>
        <w:rPr>
          <w:rFonts w:eastAsia="Arial Unicode MS" w:cs="Arial Unicode MS" w:ascii="Arial Unicode MS" w:hAnsi="Arial Unicode MS"/>
          <w:sz w:val="20"/>
          <w:szCs w:val="20"/>
        </w:rPr>
        <w:t>: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வளவஞ்சி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வஞ்சிமா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கல்நவில்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முன்னிலைப்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பரவல்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உள்வரிவாழ்த்தில்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மாயவனைத்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இயைபு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படுத்திப்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படர்க்கையில்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வாழ்த்தி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மாயவனை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முன்னிலைப்படுத்திப்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பரவுவது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வடவரை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மேருமலை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மலர்க்கமல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உந்தி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பூப்போலும்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கொப்பூழ்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466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:-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இவ்வுள்வரி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வாழ்த்தினுள்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முற்கூறாது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பாண்டியனை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முற்கூறியது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என்னையெனின்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மதுரைக்காண்ட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மாதலானும்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காப்பியம்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விழைவு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வெறுப்பற்ற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சேரமுனியாதலானும்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மூவர்க்கும்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சாத்தர்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கூறினமையானும்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அடியார்க்கு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மடங்கலாய்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அட்டாய்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நரசிங்கமாய்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இரணியனைக்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கொன்றவனே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4224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i9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நிரம்பாவகை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குறைபடும்படியாக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சிவக்க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</w:r>
    </w:p>
    <w:p>
      <w:pPr>
        <w:pStyle w:val="Normal"/>
        <w:tabs>
          <w:tab w:val="clear" w:pos="720"/>
          <w:tab w:val="left" w:pos="4224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வாணனது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அரண்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அறிவின்மை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அறிவின்மை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தனக்கே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தங்கிய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தொடர்ந்து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 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குரவைக்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ஆதலைப்பட்ட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ஆனிரைகளைப்பற்றிய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பகையரசர்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நாடோறும்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இடிப்படை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இடியைப்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படையாகவுடைய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தொடித்தோள்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தென்னவன்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தொடியணிந்த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பாண்டியன்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ஏடீ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இரக்கக்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குறிப்பு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கைம்மிகும்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மிகுகின்றது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ஊதுலை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துருத்தியும்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தோற்கும்படி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ஏதிலார்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ஆய்ச்சியர்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சொன்னவளையும்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ஆய்ச்சியரையும்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ஏதிலார்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என்கின்றாள்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நெஞ்சு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கலங்கி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கைம்மிகும்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முடிக்க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தஞ்சமோ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எளிதன்று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ஐயையை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எஞ்சலார்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அயலார்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ஞெகிழம்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சிலம்பு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கரையாமல்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வருத்தமின்றி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செய்யாமல்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தனதாக்கிக்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குரைகழல்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வீரக்கழலையுடைய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குறித்துவிட்டார்கள்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கொன்றார்கள்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இவளுயிர்க்கு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முகத்திற்கும்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குலைந்த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உவமை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சேண்நிலம்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கேள்வனை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கொழுநனை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எங்கணா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எவ்விடத்தில்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மாழ்குவாள்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மயங்குபவள்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துன்பத்தைச்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துன்புறுவன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கைம்பெண்கள்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மேற்கொள்ளும்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நோன்புகள்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எட்சாந்து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புளிச்சோறு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வேளைக்கீரை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உணவாக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பரல்கள்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பரப்பிப்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இன்றித்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துயில்வது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முதலாயின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மன்பதை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நன்மக்கள்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துன்பம்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கைம்பெண்கட்குரிய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நோன்புகள்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கவலைய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கவலையையுடைய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நடுவுநிலைமை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இசையொரீஇ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இம்மையும்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இப்பிறப்பின்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இசையொரீஇ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வசைபெற்று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அஃதாவது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கைம்பெண்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எல்லையாகவுடைய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காய்கதிர்ச்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ஞாயிறே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இசைத்தமிழ்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கூறப்படும்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வரிப்பாட்டு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இணைச்சிலம்பு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உறாதது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கொன்றாரே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கொன்றாரே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பன்மையால்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அமைச்சரையும்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உரைகாரர்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ஏகாரத்தின்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இசையாற்றலால்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தொனி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என்காற்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வணிகன்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காலணியின்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தராமல்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பெயரிட்டுக்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கொன்றார்களே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இஃதோர்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அநியாயம்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காண்மின்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களையாத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நீங்காத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மதிக்குடை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வெண்குடை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வம்பப்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பெருந்தெய்வம்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புதுமையையுடைய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கற்புக்கடவுள்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  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கையேந்தி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இஃது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இணைபோலும்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வியப்புண்டாகுமாறு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பரந்தமையுண்ட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தகையள்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தகைமையுடையவள்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முறுவாள்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நினைக்கின்றிலீர்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பொன்னுறுமேனி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மேனி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புழுதிபடிந்து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மன்உறு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செய்யப்பட்ட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உரையாரோ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துயரைக்கண்டு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முற்பிறப்பில்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தீவினைப்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சொல்லமாட்டார்களோ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தார்மலி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மணிபார்பம்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ஈர்வதோர்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வெட்டுவிப்பதொரு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தீவினை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கன்றியது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கசங்கி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வாடியது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மருட்டியது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மயக்கியது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துண்டாகிய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உடல்கூடி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உயிர்பெற்றது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என்கின்றாள்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பொருளுரையோ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சொல்லாமையால்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கொள்ளக்கூடிய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உரையன்று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என்றபடி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சினம்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கண்ணாடி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ஒளிவிட்டு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துகில்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கொழுந்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திரையல்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வெற்றிலைச்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சுருள்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வண்ணப்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மஞ்சட்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பொடி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மான்மதம்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கத்தூரி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பிணையல்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பூமாலை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அரிமான்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ஏந்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அமளி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அரியாசனம்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2.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திருவீழ்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மார்பின்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தென்னவர்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திருமகள்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விரும்புகின்ற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மார்பினையுடைய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பாண்டியர்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3.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அறிவு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அறைபோகிய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அறிவு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கீழற்றுப்போன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4.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பொறிஅறு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நல்வினையில்லாத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5.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இறை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முறை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அரசுமுறை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6.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இணையரிச்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சிலம்பு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இரண்டாகிய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அரியிட்ட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சிலம்புகளுள்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இணையரி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இணைத்த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அரிகளையிட்ட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சிலம்பு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என்றுமாம்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7.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தென்னம்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பொருப்பு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தெற்கில்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உள்ள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மலை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;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பொதியில்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மலை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8.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பஞ்சவ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பாண்டியனே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9.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செற்றனள்</w:t>
      </w:r>
      <w:r>
        <w:rPr>
          <w:rFonts w:eastAsia="Arial Unicode MS" w:cs="Arial Unicode MS" w:ascii="Arial Unicode MS" w:hAnsi="Arial Unicode MS"/>
          <w:sz w:val="19"/>
          <w:szCs w:val="19"/>
        </w:rPr>
        <w:t>-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முகக்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கோட்டம்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உடையள்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செயிர்த்தனள்</w:t>
      </w:r>
      <w:r>
        <w:rPr>
          <w:rFonts w:eastAsia="Arial Unicode MS" w:cs="Arial Unicode MS" w:ascii="Arial Unicode MS" w:hAnsi="Arial Unicode MS"/>
          <w:sz w:val="19"/>
          <w:szCs w:val="19"/>
        </w:rPr>
        <w:t>-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மனத்தே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சினம்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உடையவள்</w:t>
      </w:r>
      <w:r>
        <w:rPr>
          <w:rFonts w:eastAsia="Arial Unicode MS" w:cs="Arial Unicode MS" w:ascii="Arial Unicode MS" w:hAnsi="Arial Unicode MS"/>
          <w:sz w:val="19"/>
          <w:szCs w:val="19"/>
        </w:rPr>
        <w:t>;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  “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செற்றனள்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போலும்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செயிர்த்தளள்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போலும்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மாற்சரிய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முடையாள்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போலும்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;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மிக்க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கோபமுடையாள்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போலு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.” 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பழையவுரை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கடையகத்தாள்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வந்துள்ளாள்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கண்களையுடையாய்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கொடியோய்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கொடிபோல்பவளே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மெய்ம்மையை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ஆராயாத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மன்னனே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புன்கண்தீர்த்தோன்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துன்பத்தைத்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தீர்த்த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பசுவின்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மணிக்கடை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மடித்தோன்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தேராழியின்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கீழ்ப்படுத்திக்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மனுவேந்தன்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சிறப்பினையுடைய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எனக்குப்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ஏசாச்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வசையில்லாத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ஊழ்வினை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துரப்ப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முன்செய்துள்ள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ஊழ்வினை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பகர்தல்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விற்றல்வேண்டி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கொல்லுதல்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வேலேந்தும்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நல்திறம்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நீதியின்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பக்கத்தில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நீதியின்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நினையாத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சொல்லாகும்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எம்முடைய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முத்துக்களைப்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பரலாக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மன்பதை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தென்புலம்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தமிழ்நாடு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தொடங்கி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இழந்தோர்க்குக்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முதலாயினாரை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இழந்தோர்க்குப்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பிறர்தம்மைத்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தந்தையென்றோ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தேற்றலாம்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இழந்தோர்க்கு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கூறலாகாது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கொடுவினையாட்டியேன்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தீவினையால்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ஆளப்படுவேனாகிய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முற்பகல்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முற்பகலில்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பிறனுக்குக்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செய்தவன்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காண்குறூஉம்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காணலுறும்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தன்மையுடையன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பட்டாங்கு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உண்மையாக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ஒட்டேன்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இனிதிருக்க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இசையேன்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பட்டிமை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அடங்காச்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நான்மாடக்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கன்னி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கரியமால்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ஈசன்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நால்வரும்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கடிமதில்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கேட்டீமின்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கேள்மின்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மாணப்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பிழைத்த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திண்ணிதாகப்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பிழைசெய்து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துன்புறுவித்த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உடையேனாதலால்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அறவோர்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துறவுபூண்டவர்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தீத்திறத்தார்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தீவினைப்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பகுதிகளைச்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செய்வோர்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நல்தேரான்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பாண்டியன்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கணித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விவர்த்தகன்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அறக்களத்து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அந்தணர்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தன்மாசனத்துக்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கருத்தாக்கள்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மன்றத்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தலைவர்கள்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காவிதி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வரியிலார்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மந்திரக்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கணக்கர்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ஆராய்ச்சிக்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எழுதுபவர்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கோயில்மாக்கள்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கோயிலில்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சுற்றத்தினர்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குறுந்தொடி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காழோர்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யானையைச்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பரிக்கோற்காரர்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வாதுவர்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குதிரைப்பாகர்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நாவினும்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நவின்ற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நூலினன்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நவின்ற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நூலினன்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நவின்ற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நூலினன்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நவின்ற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நாவால்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மொழிந்த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நவின்ற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Q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பிரமன்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,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வேள்விக்கருவி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சுருக்கு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,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சுருவம்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,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சமிதை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முதலியன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2.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மண்ணகம்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கொண்டு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மண்ணுலகத்தை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வென்றுகொண்டு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3.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கொற்றம்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தீவினை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கடிந்து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நல்வினையாற்றிப்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பெறும்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வெற்றிச்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சிறப்பு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4.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வாய்ந்து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உறை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துலாம்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பொருளை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நிறுப்பதற்கு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முன்னும்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பின்னும்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சமம்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அமைந்து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நிற்கும்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துலாக்கோல்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5.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முன்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சூழ்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ஒளித்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தால்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நிறுக்கும்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பொருளின்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சமநிலையை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முன்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அறிதற்கு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நேர்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நின்று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விளக்கும்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துலாத்தின்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நாக்கு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6.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பதம்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உணவுப்பொருள்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7.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அரும்பலம்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பெறுதற்கரிய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உயரிய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பொருள்கள்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8.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கிளர்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ஒளிச்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சென்னி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விளங்குகின்ற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ஒளிபொருந்திய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சடையை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யுடைய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தலை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இறையவன்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சிவன்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9.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ஆடற்கு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அமைந்த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அவை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கூத்துக்களையாடற்கு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வேண்டும்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வாச்சியங்கள்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10.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பல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துறை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திறமும்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பால்வேறு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நால்வேறு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ஊர்காண்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5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உரக்குரங்கு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குரங்கின்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உருவெழுதிய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உரவோன்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அருச்சுனன்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5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காண்டாவனம்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5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அழல்கொடி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அழற்கொழுந்து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செல்லாது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5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மறவோர்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தீவினையாளர்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5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அறத்தையுடைய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Times New Roman" w:ascii="Times New Roman" w:hAnsi="Times New Roman"/>
          <w:sz w:val="20"/>
          <w:szCs w:val="20"/>
        </w:rPr>
        <w:t>x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மறவை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</w:p>
    <w:p>
      <w:pPr>
        <w:pStyle w:val="Normal"/>
        <w:autoSpaceDE w:val="false"/>
        <w:spacing w:lineRule="atLeast" w:line="25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tLeast" w:line="25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யறியானாகிய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பாண்டியனை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எவ்வம்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பொறுத்தற்கரிதாகிய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கட்டுரையாட்டியேன்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சொல்லொன்று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சொல்லுதலை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யுடையேன்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கணவற்குப்பட்ட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கவற்சியேன்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கணவனுக்கு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நேர்ந்தது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வருந்தும்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மனக்கவலை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யுடையேன்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மறைநா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மறையோதுவார்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மறையோசை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யாவதும்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ஒருபோதும்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இறைஞ்சா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அரசுமுறை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நடுநிலை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திரிந்த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வார்த்திகன்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மடங்கா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விளையுள்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வயலூர்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விளைநிலத்தையுடைய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வயலூர்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மடந்தைக்கு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.....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மார்புற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வீழ்ந்து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வணங்கி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நிலமகளை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மனைவியாகக்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கவிமரபாதலின்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வீழ்ந்து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வணங்குவதை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நிலமகளின்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அவளுக்கு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தந்ததாகக்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கூறுகின்றார்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அழல்சேர்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குட்டம்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கார்த்திகை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பரணி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சோதிடமொழி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நிரைதொடியோய்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வரிசையுற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வளைகளையுடையாய்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தம்முறு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உண்டாகும்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தன்மைத்தாகுக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விழுவோள்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உயிர்விட்டு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விழுபவள்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தணிப்பு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வறியேன்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கணவனையின்றித்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தனித்துள்ள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பள்ளங்கள்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அவலித்து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அவலமுற்று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மிசைய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மேடுகள்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கருதிலள்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நெடுவேள்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திருச்செங்கோடு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அடிவைத்து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பாவாமையால்</w:t>
      </w:r>
      <w:r>
        <w:rPr>
          <w:rFonts w:eastAsia="Arial Unicode MS" w:cs="Arial Unicode MS" w:ascii="Arial Unicode MS" w:hAnsi="Arial Unicode MS"/>
          <w:sz w:val="20"/>
          <w:szCs w:val="20"/>
        </w:rPr>
        <w:t>.”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வேங்கைப்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போங்கர்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தழைத்த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வேங்கை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கீழ்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தீத்தொழிலாட்டியேன்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தீத்தொழிலைச்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செய்பவள்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வருபவள்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பீடு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வானுலகத்துப்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வாடுவ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தில்லையாதலால்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கோநகர்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பிழைத்த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நகர்க்கண்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தீதாகக்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கொலையுற்றுத்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கோவலனுடன்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விருந்தானாள்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தொழுகை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திண்ணிது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நெடுவேள்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சேரநாட்டு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மலைப்பகுதிகளுள்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திருச்செங்கோடு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கருதுவாரும்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குருவி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யோப்பி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குருவிகளை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யோட்டி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குடைந்தும்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சுனைநீரில்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மூழ்கி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விளையாடியும்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முருகவேள்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மனையாட்டியாகிய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நாய்ச்சியார்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தெய்வமாகப்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பண்ணிக்கொண்டு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பரவ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தொண்டகம்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ஒருவகைத்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சிறுபறை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பறைகளுள்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தொண்டகச்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சிறுபறை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197).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கடமாக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கொம்பு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கொம்புமாம்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வாய்வைம்மின்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ஊதுமின்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கொடுமணி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கடிதான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குறிஞ்சிப்பண்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காப்புக்கடை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நிறுமின்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சுற்றுமதில்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காப்பும்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செய்ம்மின்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பரவலும்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பரவுமின்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பாட்டுககளைச்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பணிமின்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துஞ்சாது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குன்றாது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அஞ்சனப்பூழி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அஞ்சனத்துக்கு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வேங்கைமரத்தின்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வரகின்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நொய்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நுறுங்கு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இடியல்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இடித்த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சிந்துரச்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சுண்ணம்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சிந்துரத்தால்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சுண்ணப்பொடி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வானவில்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அஞ்சுதலை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நீக்கு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மஞ்சு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சுமந்துகொண்டு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மற்றையார்மீது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யொழியத்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ஆடினவர்மீது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தோயுமானால்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உண்கண்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மைதீட்டிய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புரைதீர்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புனல்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குற்றமில்லாத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கலக்கமின்றித்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சூரபன்மா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அவனுக்குத்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துணையாய்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மாமரமுமாம்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குரவைக்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கூத்தாடி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திருச்செங்கோடு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வெண்குன்று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சுவாமிமலை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பார்இரும்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பௌவம்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நிலத்தைச்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வெள்வேல்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ஒளிர்கின்ற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இலைபோலும்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மிளகுக்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கடம்பன்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வெறியாடல்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இப்பெண்ணுக்கு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இவ்வேறுபாடு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நீங்குவதற்காக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வேலையேந்தி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பரவுக்கடன்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நறியமணம்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ஆலமர்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ண்டார்க்கு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அச்சம்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பிறப்பிக்கும்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இடம்</w:t>
      </w:r>
      <w:r>
        <w:rPr>
          <w:rFonts w:eastAsia="Arial Unicode MS" w:cs="Arial Unicode MS" w:ascii="Arial Unicode MS" w:hAnsi="Arial Unicode MS"/>
          <w:sz w:val="19"/>
          <w:szCs w:val="19"/>
        </w:rPr>
        <w:t>. “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முரணினர்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உட்க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முருகாற்றுப்படுத்த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”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உருகெழு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வியன்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களம்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ஆதலால்</w:t>
      </w:r>
      <w:r>
        <w:rPr>
          <w:rFonts w:eastAsia="Arial Unicode MS" w:cs="Arial Unicode MS" w:ascii="Arial Unicode MS" w:hAnsi="Arial Unicode MS"/>
          <w:sz w:val="19"/>
          <w:szCs w:val="19"/>
        </w:rPr>
        <w:t>, “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வெங்களத்தில்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”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என்றாள்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2.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நீலப்பறவை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மயில்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3.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மால்வரை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பெரியமலை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;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திருமால்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போல்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நீண்டு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உயர்ந்த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கரிய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மலை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4.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மலையர்தம்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மகள்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மலைவாணரான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குறவர்தம்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மகள்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வள்ளி</w:t>
      </w:r>
      <w:r>
        <w:rPr>
          <w:rFonts w:eastAsia="Arial Unicode MS" w:cs="Arial Unicode MS" w:ascii="Arial Unicode MS" w:hAnsi="Arial Unicode MS"/>
          <w:sz w:val="19"/>
          <w:szCs w:val="19"/>
        </w:rPr>
        <w:t>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5.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செயலை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அசோகு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6.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அயல்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மணம்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ஒழி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பிறர்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>(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ஏதிலார்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)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மணந்து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கொள்ளாதவாறு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தவிர்க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7.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மறைநின்று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சிறைப்புறமாக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மறைந்து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நின்று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8.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மன்றல்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நறுமணம்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9.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கடம்பு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கடம்பு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மாலை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உடம்பிடி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வேல்</w:t>
      </w:r>
      <w:r>
        <w:rPr>
          <w:rFonts w:eastAsia="Arial Unicode MS" w:cs="Arial Unicode MS" w:ascii="Arial Unicode MS" w:hAnsi="Arial Unicode MS"/>
          <w:sz w:val="19"/>
          <w:szCs w:val="19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10.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செறிதோள்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பன்னிரண்டாய்ச்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செறிந்த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தோள்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11.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கடம்பூண்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தெய்வம்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பரவுக்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கடனை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ஏற்றும்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குலதெய்வம்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12.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மடவர்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மடமையுடையர்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அறியாதவர்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அலர்பாடு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ஊராரால்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கூறப்படுதல்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புலர்வாடு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நெஞ்சம்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வாட்டமுறும்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நெஞ்சம்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புலர்வாடும்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நெஞ்சம்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கூறுப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புறங்கொடுத்துப்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பின்னே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கிடக்கச்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சென்ற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இழைத்தாள்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தீயூட்டித்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தீத்திறத்தாரை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இறப்பித்தாள்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தமராரும்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வானோராய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எல்லாரும்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கோமுறை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யூட்டித்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நேர்மையில்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நிறுத்தினாள்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பெருமையுற்று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வானுலகத்தில்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வாழ்க்கை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மறுதரவோ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பெற்றாளாதலால்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மண்ணுலகில்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வாழ்தற்கு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வருவதிலள்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மீட்டும்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என்றபடி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இவ்வூரும்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இவ்வூரும்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பெறுக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வளையணிந்த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தலைமகளை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ஒருத்தியுடன்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நட்புற்று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கொள்ளாமல்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ஒழுக்கத்தை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நீட்டித்து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தெருண்டு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களவினால்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வெளிப்படையாகவும்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குறிப்பாகவும்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அறிவுறுத்தும்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குறிப்பால்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இங்கே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காட்டியவாறெல்லாம்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யொடும்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ஆயத்தாரோடும்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கூடியாடிப்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பாடுகின்றாள்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பொறிக்கப்பட்ட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இமயமலை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ஆனாது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குறைவில்லாமல்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கரியநீர்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மிக்க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கடல்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சூழ்ந்த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ஒரு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தீவு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    </w:t>
      </w:r>
      <w:r>
        <w:rPr>
          <w:rFonts w:ascii="Arial Unicode MS" w:hAnsi="Arial Unicode MS" w:eastAsia="Arial Unicode MS" w:cs="Arial Unicode MS"/>
          <w:b/>
          <w:b/>
          <w:bCs/>
          <w:sz w:val="19"/>
          <w:sz w:val="19"/>
          <w:szCs w:val="19"/>
        </w:rPr>
        <w:t>கடம்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பெறிந்தது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இமய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வரம்பன்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நெடுஞ்சேரலாதன்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மேலைக்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கடற்கரைக்கண்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உள்ள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ஒரு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தீவில்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இருந்துகொண்டு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குறும்பு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செய்த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பகைவரை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வென்று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அவர்தம்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காவல்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மரமான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கடம்பு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மரத்தைத்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தடிந்தான்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2.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இமயத்து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வானவர்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இமயமலையில்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வாழ்பவர்</w:t>
      </w:r>
      <w:r>
        <w:rPr>
          <w:rFonts w:eastAsia="Arial Unicode MS" w:cs="Arial Unicode MS" w:ascii="Arial Unicode MS" w:hAnsi="Arial Unicode MS"/>
          <w:sz w:val="19"/>
          <w:szCs w:val="19"/>
        </w:rPr>
        <w:t>. (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முனிவருமாம்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). 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19"/>
          <w:sz w:val="19"/>
          <w:szCs w:val="19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19"/>
          <w:szCs w:val="19"/>
        </w:rPr>
        <w:t xml:space="preserve">:-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மலைவாழ்பவருட்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சிறந்த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மக்களை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வானவர்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என்றும்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கூறுப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போலும்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சேரரையும்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தமிழ்நாட்டவர்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வானவர்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என்று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வழங்குதலும்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இக்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குறிப்புக்குச்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சான்று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பகருகின்றது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வானவர்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தோன்றல்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சேரர்குலத்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தோன்றல்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3.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விறல்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வேல்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வானவன்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விறல்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பொருந்திய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வேலேந்திய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இந்திரன்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4.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பொலம்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பூங்கா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பொற்பூக்களையுடைய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கற்பகச்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சோலை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5.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துருத்தி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ஆற்றிடைக்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குறை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6.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அரங்கு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நாடகசாலை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;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பள்ளி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மண்டபம்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7.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பெருமால்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களிறு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அயிராவதம்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என்னு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கொடிச்சியர்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வேலேந்தியாடும்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தினைக்குறு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வள்ளை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தினையிடிப்போர்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உலக்கைப்பாட்டு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ஆலோலவோசை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நறவுக்கள்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நொடைத்த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நறவாகிய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கள்ளை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விற்கும்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குறவரது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ஓதை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பறையிசை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பறைபோல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முழங்கும்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அருவி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புகர்முகம்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முகத்தையுடைய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சேணோன்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பரணின்மேல்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இருப்பவன்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அகிலின்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குப்பை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அகிற்கட்டையின்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சந்தனக்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சந்தனக்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கட்டை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ஏலவல்லி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ஏலக்கொடி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கூவைநூறு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கூவைக்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கிழங்கின்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பொடி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கவலைக்கிழங்கு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பைங்கொடிப்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பச்சிலைமாலை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வெள்ளுள்ளிக்கிழங்கு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ஆளியின்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ஆளியின்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குட்டி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வாள்வரிப்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புலிக்குட்டி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மதகரிக்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குடாவடி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உளியம்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பிள்ளைக்க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i,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கரடிக்குட்டி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யென்றுமாம்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கன்று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காசறைக்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கத்தூரிக்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குட்டி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நகுலம்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கீரி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நாவியின்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பிள்ளை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புழுகுப்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பூனைக்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குட்டி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கணவன்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திருவீழ்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தென்னவன்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பாண்டியன்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தலைத்தாள்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வீரமொழி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உடனே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உயிர்விட்டதனால்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வீரமொழியை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முடியக்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கேட்டிலள்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என்றற்கு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செம்மையின்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செங்கோன்மை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தவறினான்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செவிப்புலம்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படாமுன்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செவிக்கு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முன்பே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உயிர்பதிப்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பெயர்த்தமை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உடம்பினின்றும்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நீங்கினமை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யாதானுமொன்றால்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வருத்தம்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எய்தின்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குடிபுரவுண்டும்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காக்கப்பட்டவழியும்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மன்பதை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மக்களினம்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தொழுதகவு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யாவரும்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பாராட்டத்தக்க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மாதரோ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பெருந்திரு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வானுலகில்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சிறப்பெய்துக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பரசல்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கொண்டாட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ஒற்கா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குன்றாத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சிறப்பு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முறை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2.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நீர்ப்படை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நீராட்டுதல்</w:t>
      </w:r>
      <w:r>
        <w:rPr>
          <w:rFonts w:eastAsia="Arial Unicode MS" w:cs="Arial Unicode MS" w:ascii="Arial Unicode MS" w:hAnsi="Arial Unicode MS"/>
          <w:sz w:val="19"/>
          <w:szCs w:val="19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3.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காவிரிமுன்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துறை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காவிரியாற்றின்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நீர்த்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துறையில்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4.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மறத்தகை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வீரத்தால்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தகுதி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மிகவுடைய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19"/>
          <w:sz w:val="19"/>
          <w:szCs w:val="19"/>
        </w:rPr>
        <w:t>குறிப்பு</w:t>
      </w:r>
      <w:r>
        <w:rPr>
          <w:rFonts w:eastAsia="Arial Unicode MS" w:cs="Arial Unicode MS" w:ascii="Arial Unicode MS" w:hAnsi="Arial Unicode MS"/>
          <w:b/>
          <w:bCs/>
          <w:sz w:val="19"/>
          <w:szCs w:val="19"/>
        </w:rPr>
        <w:t xml:space="preserve">:- </w:t>
      </w:r>
      <w:r>
        <w:rPr>
          <w:rFonts w:eastAsia="Arial Unicode MS" w:cs="Times New Roman" w:ascii="Times New Roman" w:hAnsi="Times New Roman"/>
          <w:sz w:val="19"/>
          <w:szCs w:val="19"/>
        </w:rPr>
        <w:t xml:space="preserve">a.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பெண்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வேண்டிப்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போர்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உடற்றல்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ab/>
      </w:r>
      <w:r>
        <w:rPr>
          <w:rFonts w:eastAsia="Arial Unicode MS" w:cs="Times New Roman" w:ascii="Times New Roman" w:hAnsi="Times New Roman"/>
          <w:sz w:val="19"/>
          <w:szCs w:val="19"/>
        </w:rPr>
        <w:t xml:space="preserve">  b.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எதிர்த்துப்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போருடற்றல்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ab/>
        <w:t xml:space="preserve">  </w:t>
      </w:r>
      <w:r>
        <w:rPr>
          <w:rFonts w:eastAsia="Arial Unicode MS" w:cs="Times New Roman" w:ascii="Times New Roman" w:hAnsi="Times New Roman"/>
          <w:sz w:val="19"/>
          <w:szCs w:val="19"/>
        </w:rPr>
        <w:t>c.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குடைநாட்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கொள்ளல்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ab/>
      </w:r>
      <w:r>
        <w:rPr>
          <w:rFonts w:eastAsia="Arial Unicode MS" w:cs="Times New Roman" w:ascii="Times New Roman" w:hAnsi="Times New Roman"/>
          <w:sz w:val="19"/>
          <w:szCs w:val="19"/>
        </w:rPr>
        <w:t xml:space="preserve">  d.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அரசனது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வெற்றி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மிகுதி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ab/>
      </w:r>
      <w:r>
        <w:rPr>
          <w:rFonts w:eastAsia="Arial Unicode MS" w:cs="Times New Roman" w:ascii="Times New Roman" w:hAnsi="Times New Roman"/>
          <w:sz w:val="19"/>
          <w:szCs w:val="19"/>
        </w:rPr>
        <w:t xml:space="preserve">  e.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அரசானால்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சிறப்பு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எய்தும்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நிலை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ab/>
      </w:r>
      <w:r>
        <w:rPr>
          <w:rFonts w:eastAsia="Arial Unicode MS" w:cs="Times New Roman" w:ascii="Times New Roman" w:hAnsi="Times New Roman"/>
          <w:sz w:val="19"/>
          <w:szCs w:val="19"/>
        </w:rPr>
        <w:t xml:space="preserve">  f.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 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பகைவர்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நாட்டைக்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கொளுத்துதல்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ab/>
      </w:r>
      <w:r>
        <w:rPr>
          <w:rFonts w:eastAsia="Arial Unicode MS" w:cs="Times New Roman" w:ascii="Times New Roman" w:hAnsi="Times New Roman"/>
          <w:sz w:val="19"/>
          <w:szCs w:val="19"/>
        </w:rPr>
        <w:t xml:space="preserve">  g.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வீரர்க்குப்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பெருஞ்சோ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றளித்தல்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ab/>
      </w:r>
      <w:r>
        <w:rPr>
          <w:rFonts w:eastAsia="Arial Unicode MS" w:cs="Times New Roman" w:ascii="Times New Roman" w:hAnsi="Times New Roman"/>
          <w:sz w:val="19"/>
          <w:szCs w:val="19"/>
        </w:rPr>
        <w:t xml:space="preserve">  h.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அரசன்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வெற்றிச்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சிறப்புக்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கூறிப்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பகைவர்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நாடு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அழிந்தது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குறித்து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இரங்குதல்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5.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வட்கர்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போகிய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இடையில்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முரிதல்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இல்லாத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6.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பூட்கை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மேற்கோள்</w:t>
      </w:r>
      <w:r>
        <w:rPr>
          <w:rFonts w:eastAsia="Arial Unicode MS" w:cs="Arial Unicode MS" w:ascii="Arial Unicode MS" w:hAnsi="Arial Unicode MS"/>
          <w:sz w:val="19"/>
          <w:szCs w:val="19"/>
        </w:rPr>
        <w:t>; (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துணிவுமாம்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.)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புட்கை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என்பதன்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விகாரம்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என்பர்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அரும்பதவுரை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வஞ்சிமாநகர்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செங்குட்டுவன்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அவளையும்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செங்குட்டுவன்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நீராட்டினன்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செருவெங்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ஒருவனாகவே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போர்த்திறம்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இமிழ்கடல்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ஒலிக்கின்ற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எல்லையாகவுடைய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மண்ணுலகு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ஆக்குதற்குத்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துணியும்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முதுநீர்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நாவலந்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தண்பொழில்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இமயத்துக்கும்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குமரிக்கும்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இடைக்கிடந்த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கடைமுகம்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கடைப்புறத்தை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இருக்கின்றன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வம்பணி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கச்சையணிந்த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இடுதிறை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செலுத்துதற்குரிய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எதிரீராயின்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ஏதிரேற்றுக்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காணீராயின்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கடற்கடம்பு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எறிந்தது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செடுஞ்சேரலாதன்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கடம்பர்களை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வென்றது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தோள்துணை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திருமேனியாகிய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சேனாமுகம்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சோனமுகம்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அரசனுக்குச்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சிறந்தமையின்</w:t>
      </w:r>
      <w:r>
        <w:rPr>
          <w:rFonts w:eastAsia="Arial Unicode MS" w:cs="Arial Unicode MS" w:ascii="Arial Unicode MS" w:hAnsi="Arial Unicode MS"/>
          <w:sz w:val="20"/>
          <w:szCs w:val="20"/>
        </w:rPr>
        <w:t>, ‘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திருமேனி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’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அமையா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நிரம்பாத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வாழ்க்கை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பயனில்லாத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வாழ்க்கை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ஒழிகுவதாயின்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நம்மிடத்தே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கிடந்து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விடுமாயின்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சோழ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பாண்டியர்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வறிது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மீளுமாயின்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தப்பாத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வறிதே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திரும்புமாயின்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கற்கொள்ளாது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வறிது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மீளுவேனாயின்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வைப்பின்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நிலவுலகில்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இடமாகலின்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இவ்வுலகை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பயங்கெழு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நடுக்குறூஉம்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குடிகளை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நடுங்குவிக்கும்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கொடுங்கோலன்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ஆகுக</w:t>
      </w:r>
      <w:r>
        <w:rPr>
          <w:rFonts w:eastAsia="Arial Unicode MS" w:cs="Arial Unicode MS" w:ascii="Arial Unicode MS" w:hAnsi="Arial Unicode MS"/>
          <w:sz w:val="20"/>
          <w:szCs w:val="20"/>
        </w:rPr>
        <w:t>.)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வினைஞர்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புரோகிதர்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கணக்கியல்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வினைஞர்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கணிதநூற்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தரும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வினைஞர்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பணியாளர்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தந்திர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வினைஞர்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முதலாயினார்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பொற்கோயில்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படைப்புப்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துழாய்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எனப்படுவதுமாம்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மாகதர்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இருந்தேத்துவோர்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வைதாளிகர்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பலவகைத்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தாளத்தில்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ஆடுவோர்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நின்றேத்துவோர்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இமயநிலயம்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இமயவரையின்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நிலப்பகுதி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செங்குட்டுவன்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யுடையேம்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அருந்தமிழ்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நாட்டவரது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அறிந்திலர்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பிதற்றினர்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கூற்றக்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கூற்றம்போல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வங்கப்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பெருநிரை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கப்பல்களின்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வரிசை</w:t>
      </w:r>
      <w:r>
        <w:rPr>
          <w:rFonts w:eastAsia="Arial Unicode MS" w:cs="Arial Unicode MS" w:ascii="Arial Unicode MS" w:hAnsi="Arial Unicode MS"/>
          <w:sz w:val="20"/>
          <w:szCs w:val="20"/>
        </w:rPr>
        <w:t>).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சிங்கம்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பாய்ந்த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பாய்ந்த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செய்கைபோல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காஞ்சித்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ஊன்றிய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கறைத்தோல்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கருங்கடகு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வீரர்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eastAsia="Arial Unicode MS" w:cs="Times New Roman" w:ascii="Times New Roman" w:hAnsi="Times New Roman"/>
          <w:sz w:val="18"/>
          <w:szCs w:val="18"/>
        </w:rPr>
        <w:t>Shield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தூசிப்படை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eastAsia="Arial Unicode MS" w:cs="Times New Roman" w:ascii="Times New Roman" w:hAnsi="Times New Roman"/>
          <w:sz w:val="18"/>
          <w:szCs w:val="18"/>
        </w:rPr>
        <w:t>Vanguard of the army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கடும்படை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வரசரின்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படையேந்திய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வெரிந்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முதுகு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எருமைக்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கடும்பரி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ஊர்வோன்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யூர்தியையுடைய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கூற்றுவன்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உயிர்த்தொகை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உயிர்களின்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தொகுதி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நூழிலாட்டி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குவித்து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உடையினர்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காஷாய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உடையினர்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பீடிகைப்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பீலிப்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நோன்பாளர்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பீடிகையிடத்துப்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பீலியேந்தித்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நோன்பிகளாகிய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துறவிகள்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பாடுதற்கெடுத்த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தாளமுடையர்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பலவாகிய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வாச்சியங்கள்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வல்லமை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பெற்றுள்ள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மறக்களம்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போர்க்களம்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ஒருநாளைப்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போதிற்குள்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உரிமைப்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உரிமையோர்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திருமலர்ப்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தாமரைப்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நிரம்பவுள்ள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வரிகாண்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அரங்கம்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அரங்கு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கானல்வரிப்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முடித்தலை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நெரித்தது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முடிதாங்கிய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நெரித்தது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அடிப்படுத்து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ஆட்சியின்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நிற்ப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நகத்தக்கது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ஒன்று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மாமுனி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அகத்தியன்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வலம்படு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புழுதி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பொதுவிடம்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மாபெருந்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தானமா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வான்பொருள்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தானமாக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வறியோர்க்கு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ஈந்து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விகாரம்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ஏற்படுத்தப்பட்ட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அரங்கு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அந்தரசாரிகள்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சாரணர்கள்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ஆறைம்பதின்மர்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யாக்கைப்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பிறப்பற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முயன்று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துறந்தோர்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துறவிகள்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முந்நூற்றுவர்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இவர்கள்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முன்பு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வருகிற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யாக்கையது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தொடர்பு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அறுமாறு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முயன்று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பூண்டோர்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துறவறம்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அளவுகடந்த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பனந்தோடு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பட்டினம்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வெற்றிவேற்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செழியன்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நாளிலே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உரைசெல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பரக்கும்படி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டில்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முறையே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வருகின்ற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அரசு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கட்டில்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2.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ஒரு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தனி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ஆழிக்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கடவுள்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தேர்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ஒற்றைச்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சக்கரத்தையுடைய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தெய்வத்தன்மை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பொருந்திய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தேர்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3.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செங்கதிர்க்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கடவுள்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ஞாயிறு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4.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திங்கள்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வழியோன்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பாண்டியன்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5.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வித்தகர்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புலவர்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6.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சித்திர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விதானம்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ஓவியம்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வரையப்பட்ட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விதானம்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7.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செங்குட்டுவன்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மைத்துனன்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கிள்ளிவளவன்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அவனை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அச்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சோழர்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குடிக்கு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உரியவ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ரான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ஒன்பதின்மர்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அடிக்கடி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போர்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உடற்றி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அலைத்து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வந்தனர்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அதனால்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அவன்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அலைப்புண்டு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வருந்துகையில்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செங்குட்டுவன்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அவனுக்குத்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துணையாகச்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சென்று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அவ்வொன்பதின்மரையும்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நேரிவாயில்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என்னுமிட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சூடினான்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ஓளி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எறிந்த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தொடித்தோட்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செம்பியன்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இடும்பை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பசித்துயர்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இட்டோன்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இட்டவனாகிய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இன்னாமைக்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எஞ்சா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வீரத்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தீ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அவியாத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இறைமொழி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கஞ்சுக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முதல்வர்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சொற்களைப்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தூதர்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பனந்தோடு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மெல்லிதாய்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செவ்விதாக்கப்பட்ட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பனந்தோடு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தொடுப்பேர்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உழவர்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விதைத்தற்கு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உழும்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ஏருழவர்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வாலுகம்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வெண்மணல்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குண்டுநீர்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ஆழமான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புன்னை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குவிந்த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புன்னை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நீழலில்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கழங்காடு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மலர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முத்தம்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ஏந்தி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வானவன்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வந்தான்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...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பாடுதும்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கிளவியர்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இயையும்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உணீஇய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உண்ணும்படி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அம்தீம்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பாணி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பாட்டு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வாகைச்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சென்னியன்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வெற்றி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சூடிய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முடியுடையன்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சினமுடைய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யானை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குஞ்சர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ஒழுகை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பூட்டிய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வண்டியுமாம்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பனந்தோடு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பூந்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பொன்னாற்செய்த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பூமாலை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ஏந்துவாள்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வலத்தர்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கையிலேந்திய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பகட்டெழில்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மார்பு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வைவாள்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உரிஞ்சும்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கழல்கால்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வீழ்ந்து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மன்னரது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புறத்தேபடு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கழலணிந்த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திருமுகம்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வீசும்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மலர்கதிர்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மதியம்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கதிர்களையுடை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திங்கள்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சேக்கைப்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யிருந்த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மண்ணீட்டரங்கம்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சுதையால்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திகழ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அரங்குகள்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படுதிரை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ஒலிக்கின்ற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நெடுநிலை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மேருவின்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நெடிதுயர்ந்த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மேருமலைபோல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உலகிற்கு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நின்றதுபோல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நடுவே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பெருங்கோயில்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தமனிய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மாளிகை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மாளிகை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திருரிலைச்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சேவடி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விரும்பும்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பேரழகு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நிலைபெறுதலுடைய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சேவடி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சிவபோகமுமாம்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பரிதரு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படுபறை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பரிதரு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படுபறை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தாங்குகின்ற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ஒலிக்கின்ற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திசைமுகம்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அலம்ப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திசைதோறும்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சுழன்று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காலணி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சூடகம்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வளைவகை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கொட்டிச்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கொடுகொட்டிக்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நீளமர்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அழுவம்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போர்க்களம்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கொல்லாக்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தவக்கோலம்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தவக்கோலம்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பூண்டாரைக்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கொல்லல்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கூடாதாகலின்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கொண்டாரைக்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கொல்லாக்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உய்ந்தோர்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தாபத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வேடத்து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உயிருய்ந்து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பிழைத்த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மாபெருந்தானை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குமரர்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கூறினர்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27: 179 - 80).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சீரியல்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வெண்குடைக்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இயல்பினையுடைய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வெண்கொற்றக்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சயந்தன்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வடிவின்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தலைக்கோல்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குடைக்காம்பை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கோயிலில்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இருத்தி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மகனான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சயந்தனாகக்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நீராட்டி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ஊர்வலம்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செய்வித்து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வரங்கின்முன்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நிறுத்தும்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தலைக்கோல்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கயந்தலை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தலையையுடைய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பட்டத்தியானை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கவிகையில்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கையிலே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ஊர்வலம்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செய்வித்து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இவ்வியல்புகள்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அரங்கேற்று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காதையில்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கூறப்படுவன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அரங்</w:t>
      </w:r>
      <w:r>
        <w:rPr>
          <w:rFonts w:eastAsia="Arial Unicode MS" w:cs="Arial Unicode MS" w:ascii="Arial Unicode MS" w:hAnsi="Arial Unicode MS"/>
          <w:sz w:val="20"/>
          <w:szCs w:val="20"/>
        </w:rPr>
        <w:t>. 114 - 28)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இருங்குயிலாலுவத்து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குயிலாலுவம்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: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நீலகேசி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மொக்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கலவாதச்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சருக்கத்துக்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கதியின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வகையவானும்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(425)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செய்யுளுரையில்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துடித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விமானத்தினின்றும்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குயிலாலபுரத்துத்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உலும்பினி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வனத்துப்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பிறந்து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கபிலபுரத்துப்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புத்தத்வம்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தர்மோபதேசம்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பண்ணி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மஹா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பிரதேசத்துப்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பொன்றக்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கெடுதல்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புத்தனுக்கு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நியதி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என்றொரு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சொற்றொடர்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காணப்படுகிறது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தவப்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கொல்லாக்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கொதியழல்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சீற்றம்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கொதிக்கும்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அழல்போலும்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சினம்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மிளகுக்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சிறுகுரல்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பூங்கொத்துக்களையுடைய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யானையினையும்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நெய்தலையுமுடைய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வியலூர்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ஆர்புனை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தெரியல்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ஆத்திப்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தங்கி</w:t>
      </w:r>
      <w:r>
        <w:rPr>
          <w:rFonts w:eastAsia="Arial Unicode MS" w:cs="Arial Unicode MS" w:ascii="Arial Unicode MS" w:hAnsi="Arial Unicode MS"/>
          <w:sz w:val="20"/>
          <w:szCs w:val="20"/>
        </w:rPr>
        <w:t>. 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முற்றுகையிட்டு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மாறுபட்டு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புரையோர்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கற்றுயர்ந்த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பெரியோர்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ஆன்பொருநை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குளிர்ந்த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பொருநையாறு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சேரநாட்டில்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உள்ளதொரு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அகப்பா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மறிக்கினும்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மீளினும்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மீளும்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பிறப்பில்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காட்சியோர்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மெய்யுணர்ந்த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பெரியோர்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கேள்வி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நல்உயிர்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அறவோர்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அறங்களைக்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கேட்டு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நலமடைதற்குரிய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வேள்விக்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வேள்வி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செய்பவனுக்கு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மனைவி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இருங்கோவேண்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குறித்தது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இல்லிருந்து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வேள்ளிவயாதலின்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அதற்குரிய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மனைவியை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வேள்விக்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எனினுமாம்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கறைவீடு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கடமையைத்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தள்ளிவிட்டு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அருந்திறல்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பகைவரால்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வெல்லற்கரிய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பெண்டிர்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புகழையுடைய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பெண்டிர்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தண்டமிழ்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நாட்டுச்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சான்றோர்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தெளிந்துரைத்த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அழியாத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மெய்யுரை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அளித்தது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செயினல்லது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பெண்டிர்க்குக்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சிறவாதென்ற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உண்மையைச்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சோழ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தென்புலம்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மன்னவற்கு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அளித்தது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மண்ணாள்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செங்கோல்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வளையாமையே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உண்மையைப்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வஞ்சினம்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சூளுறவு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கொற்றவற்கு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அளித்தது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வஞ்சினம்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முடித்தல்லது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வேந்தர்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சினம்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தணியார்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உண்மையைச்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மன்னனால்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விளங்கச்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பூப்பலி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இட்டுப்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பரவி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காப்புக்கடை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நிறுத்தி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கடவுட்குரிய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விழா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கடவுட்டன்மை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எய்துவித்தல்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உண்டு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கடுவரல்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வருகையுடைய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சோணாட்டார்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சோழநாட்டிற்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பாவையாகிய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மடம்படு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சாயலாள்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சாயலையுடைய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கடம்படாள்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சினந்து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வெகுளாள்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குடம்புகாக்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வறண்ட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தற்பயந்தாள்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கடம்பூண்டு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கடனாக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மேற்கொண்டு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உணராது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அறியாமல்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அம்மாமி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கணவனைப்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குறுமகன்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இழைப்ப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புல்லிய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கொல்லன்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ஏதிலார்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அயலார்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மரம்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2.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புண்ணியதானம்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புண்ணியப்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பயன்தரும்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அறச்செயல்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3.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ஐயம்தீர்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காட்சி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மெய்யுணர்வையுடைய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கவுந்தியடிகள்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;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இஃது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அன்மொழித்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தொகை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4.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மணம்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பட்டிலா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தாயாகிய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மாதரி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இருந்திருந்தால்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செய்து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கொள்ளக்கூடிய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நிலையில்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இருந்த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அந்த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மணம்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செய்து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கொள்ளாது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கழிந்த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5.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மாமி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மாதரி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6.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பொன்னம்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சிலம்பு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பொற்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சிலம்பு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7.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நாவலம்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பொன்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சாம்புநதம்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என்னும்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பொன்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வகை</w:t>
      </w:r>
      <w:r>
        <w:rPr>
          <w:rFonts w:eastAsia="Arial Unicode MS" w:cs="Arial Unicode MS" w:ascii="Arial Unicode MS" w:hAnsi="Arial Unicode MS"/>
          <w:sz w:val="19"/>
          <w:szCs w:val="19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9"/>
          <w:szCs w:val="19"/>
        </w:rPr>
        <w:t xml:space="preserve">8.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மீவிசும்பில்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 xml:space="preserve"> </w:t>
      </w:r>
      <w:r>
        <w:rPr>
          <w:rFonts w:eastAsia="Arial Unicode MS" w:cs="Arial Unicode MS" w:ascii="Arial Unicode MS" w:hAnsi="Arial Unicode MS"/>
          <w:sz w:val="19"/>
          <w:szCs w:val="19"/>
        </w:rPr>
        <w:t xml:space="preserve">- </w:t>
      </w:r>
      <w:r>
        <w:rPr>
          <w:rFonts w:ascii="Arial Unicode MS" w:hAnsi="Arial Unicode MS" w:eastAsia="Arial Unicode MS" w:cs="Arial Unicode MS"/>
          <w:sz w:val="19"/>
          <w:sz w:val="19"/>
          <w:szCs w:val="19"/>
        </w:rPr>
        <w:t>விசும்பின்மேல்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அகலேன்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நீங்கேன்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வம்மின்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வஞ்சியீர்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வஞ்சிநாட்டு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மகளிர்காள்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இடையீர்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வஞ்சிக்கொடி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இடையினையுடையீர்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பஞ்சடி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ஆயத்தீர்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செம்பஞ்சு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ஆயமகவீளிரே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முறைநா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எம்கோவாகிய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வையையார்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கோனாகிய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வானவளை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வாழ்த்துவோமாக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வையையார்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கோமானை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வாழ்த்துவான்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வையையார்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பாண்டியர்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வினை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மலையரையன்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இமயமலையிடத்துப்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கண்ணகிப்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படிமம்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பூவிரி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யுடையாய்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உரவோன்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தூங்கெயில்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எறிந்த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தொடித்தோட்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செம்பியன்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உலாவி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மாறுபட்டெழுந்த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2-3.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பொறையன்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சேரர்க்குரிய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வகைகள்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கூந்தல்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கடம்பெறிந்த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வார்த்தை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நெடுஞ்சேரலாதன்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கடம்பரை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மரமாகிய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கடம்பு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மரத்தைத்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பூங்காஞ்சி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காஞ்சி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அவைப்பார்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சமைப்பர்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ஆழிக்கொடித்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கொடிகட்டிய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பூட்டிய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செம்பியன்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சோழன்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வம்பலர்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பூக்களால்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பாழித்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தடவரைத்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ஆர்த்துப்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பாடல்சால்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முத்துக்கள்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குற்றுவர்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வானவர்கோன்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இந்திரன்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பஞ்சவன்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பாண்டியன்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வேப்பந்தார்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வேப்பம்பூவால்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தொடுத்த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நெஞ்சு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உணக்கும்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நெஞ்சைப்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புலர்விக்கும்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மகிழ்விக்கும்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எனினுமாம்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சந்தனம்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வான்கோடு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யானையின்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வெண்கோடு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கடந்தடுதார்ச்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வஞ்சியாது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போருடற்றும்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சேரன்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தொழார்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அரிது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மிக்க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ஒளியினையுடைய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வடதிசை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வணக்கிய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வடவாரிய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வணங்கச்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கடவுட்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நல்லணி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வாய்எடுத்து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அரற்றிய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வாய்விட்டுக்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குரலெடுத்து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அழுத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சிவந்த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இதழ்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அரும்பினள்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எயிறு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நகைத்தனள்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ஓச்சினள்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விரித்தனள்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அறிவாராத்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தெருட்சியள்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வாராத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அறிவுத்தெளிவு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உடையள்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மருட்சியள்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பெண்மை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யறியாது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பேசுவதால்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மருண்டிருந்தவன்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உலறிய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வற்றிய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சேடக்குடும்பி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திருவடி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பிடிப்பான்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சடகோபம்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எடுப்பவன்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மடந்தை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மங்கலா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உறித்தாழ்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கரகம்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உறியிடத்தே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செம்பு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குறிக்கோள்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குறிப்பாய்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வைத்துக்கொள்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கொள்ளத்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தக்கது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மறையோள்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பார்ப்பனி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அறிந்தோன்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பாசண்டச்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சாத்தன்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போற்றா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ஒழுக்கின்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பொருந்தா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ஒழுக்கத்தால்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ஏதில்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நன்னாடு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அயலதாகிய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நல்நாடு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பாண்டி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வான்துயர்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இழை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விளங்குகின்ற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இழை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இடையிருள்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நள்ளிருளில்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வான்துறைப்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பெயர்ந்தேன்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நீர்த்துறைக்குச்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சென்றேன்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உருகெழு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மூதூர்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பொருந்திய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மதுரை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ஊர்க்குறு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ஊர்ச்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சிறுவர்கள்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பொற்படி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பொன்னுலகம்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அற்புளம்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அன்புற்ற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பற்றுவழிச்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பற்றுள்ளவிடத்தே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பிறத்தல்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தொன்றியல்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வாழ்க்கை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பழையதாகி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இயல்கின்ற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வாழ்க்கை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கையகத்தனபோல்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கைமேற்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பெருஞ்சிறைக்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பண்டே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வஞ்சியில்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சிறைப்பட்ட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மன்னர்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தாள்நிழல்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ஆதரவில்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இருந்தபோதில்</w:t>
      </w:r>
      <w:r>
        <w:rPr>
          <w:rFonts w:eastAsia="Arial Unicode MS" w:cs="Arial Unicode MS" w:ascii="Arial Unicode MS" w:hAnsi="Arial Unicode MS"/>
          <w:sz w:val="20"/>
          <w:szCs w:val="20"/>
        </w:rPr>
        <w:t>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திருப்பொறி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அரசாளுதற்குரிய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செய்தவன்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சொன்ன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நிமித்திகன்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தேன்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செல்லல்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கிழக்கு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வாயில்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படியோர்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நிலத்தவர்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அரசபாரம்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திருத்தகு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நல்வினைப்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பேற்றினையுடைய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நல்லோர்களே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துன்பம்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புறஞ்சொல்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பொய்க்கரி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பொய்ச்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சான்று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பிறவோர்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அறவுணர்வில்லாத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பிழையுயிர்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மரிக்கிற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அறமனை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மனையறம்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வெள்ளைக்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கோட்டி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பயனில்லாத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சொற்களைச்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கூட்டம்</w:t>
      </w:r>
      <w:r>
        <w:rPr>
          <w:rFonts w:eastAsia="Arial Unicode MS" w:cs="Arial Unicode MS" w:ascii="Arial Unicode MS" w:hAnsi="Arial Unicode MS"/>
          <w:sz w:val="20"/>
          <w:szCs w:val="20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விரகினில்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ஒழித்தற்குரிய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சூழ்ச்சியால்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உளநாள்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ஒல்லுவது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ஒழியாது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சாரக்கடவவான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துன்பங்கள்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சார்வது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நீங்காது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எல்லையாக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மண்திணி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மண்திணிந்த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நிலவுலகு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இனிய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செந்தமிழ்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செந்தமிழ்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கொடுந்தமிழ்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கொடுந்தமிழ்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இருபகுதியின்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பகுதியினும்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வென்க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ஐந்திணை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மருதம்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நெய்தல்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தன்மையினையுடைய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ஒழுக்கு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நல்லொழுக்கம்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அவ்வெழுத்தினாலாய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என்றற்கு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‘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எழுத்தொடு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புணர்ந்த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’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எனப்பட்டது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இழுக்கா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யாப்பு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மூன்றினிலக்கணத்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தினின்றும்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வழுவுதலில்லாத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செய்யுட்கள்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செவ்வி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அமைதி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எழால்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யாழ்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பாணி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தாளம்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ஆடரங்கு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ஆகாவென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விலக்கிய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விலக்குகள்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உடம்பட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ஒற்றுமை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யெய்க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வரிப்பாட்டு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குரவை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குரவைக்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சேதம்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இயற்கையில்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மரபால்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கண்ணாடி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நிழல்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-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ஒளி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32"/>
          <w:szCs w:val="32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உறுதிப்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பொருள்களுள்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சிலப்பதிகாரம்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முதலிய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மூன்றும்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மணிமேகலை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வீடுங்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கூறுதலின்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மணிமேகலைமேல்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உரைப்பொருள்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முற்றிய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சிலப்பதிகாரம்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திருவள்ளுவமாலையில்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பாடியதாக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வெண்பா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காணப்படுகிறது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ஆராய்ந்து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நோக்கின்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Times" w:ascii="Times" w:hAnsi="Times"/>
          <w:sz w:val="18"/>
          <w:szCs w:val="18"/>
        </w:rPr>
        <w:t>*The Journal of Oriental Research, Madras, Vol. XI. part II page 118-128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*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முனிவனைத்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தென்னாட்டவர்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குறுமுனி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யென்றே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கூறிவந்தனர்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காலத்தே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தென்னாடு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முனிவருள்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எவர்க்கும்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வடிவில்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குறுகியிருந்ததனால்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அவர்கள்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இவ்வாறு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கருதிக்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கூறுவாராயினர்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தமிழறிவும்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குறைந்தவன்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பரஞ்சோதி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முனிவர்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கூறுதலால்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விளங்கும்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வேணவா</w:t>
      </w:r>
      <w:r>
        <w:rPr>
          <w:rFonts w:eastAsia="Arial Unicode MS" w:cs="Arial Unicode MS" w:ascii="Arial Unicode MS" w:hAnsi="Arial Unicode MS"/>
          <w:sz w:val="18"/>
          <w:szCs w:val="18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வேட்கை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மிகுதியால்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உண்டாகும்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அவா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பாடல்சால்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புலவரால்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பாடப்பெறும்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சிறப்பு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பரதம்</w:t>
      </w:r>
      <w:r>
        <w:rPr>
          <w:rFonts w:eastAsia="Arial Unicode MS" w:cs="Arial Unicode MS" w:ascii="Arial Unicode MS" w:hAnsi="Arial Unicode MS"/>
          <w:sz w:val="18"/>
          <w:szCs w:val="18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பரதகண்டம்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கோடா</w:t>
      </w:r>
      <w:r>
        <w:rPr>
          <w:rFonts w:eastAsia="Arial Unicode MS" w:cs="Arial Unicode MS" w:ascii="Arial Unicode MS" w:hAnsi="Arial Unicode MS"/>
          <w:sz w:val="18"/>
          <w:szCs w:val="18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வளையாத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பிழையாத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கோள்</w:t>
      </w:r>
      <w:r>
        <w:rPr>
          <w:rFonts w:eastAsia="Arial Unicode MS" w:cs="Arial Unicode MS" w:ascii="Arial Unicode MS" w:hAnsi="Arial Unicode MS"/>
          <w:sz w:val="18"/>
          <w:szCs w:val="18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செவ்வாய்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வியாழம்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வெள்ளி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கோள்கள்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சோழர்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குலக்கொடியும்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தண்டமிழ்ப்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காவிரி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யாறுகளைப்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பெண்களாகக்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கூறிப்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புகழ்தல்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பாவலர்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மரபு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அதனால்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காவிரியை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ஈண்டுச்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சோழர்தம்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குலக்கொடி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யென்றார்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பாண்டி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நாட்டு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வையையாற்றையும்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வையை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பொய்யாக்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குலக்கொடி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சமயக்கணக்கர்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நூற்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அமயக்கணக்கர்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காலநிலை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யுரைக்கும்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சோதிடர்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ஐம்பெருங்குழு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அமைச்சர்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புரோகிதர்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சேனாதிபதியர்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தூதுவர்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சாரணர்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பேராயம்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கரணத்தார்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கருமகாரர்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கனகச்சுற்றம்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கடைகாப்பாளர்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நகரமாந்தருட்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சிறந்தார்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படைத்தலைவர்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யானைப்படைத்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தலைவர்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குதிரைப்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தலைவர்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மழை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திரியா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திரியாமைக்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கேதுவாகிய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தீவகச்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சாந்தி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தீவகத்தின்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நலத்துக்காகச்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செய்யப்படும்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விழா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இந்திரவிழா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நால்வேறு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வசுக்கள்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திவாகரர்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உருத்திரர்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மருத்துவர்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பால்வேறு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பதினெண்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வகைப்பட்ட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கணங்கள்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இந்திரனது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தலைநகராகிய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அமராவதி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தொல்நிலை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யுணர்ந்தோர்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இவ்விழாவின்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பண்டைய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நிலைமையை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அறிஞர்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தோரண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பெருவாயில்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வீதி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தோமறு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கோட்டி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குற்றமற்ற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வாயில்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சமுகு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பாக்குமரம்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11.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வேதிகை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திண்ணை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12.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தாமம்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கதலிகைக்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காமூன்று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விலோதம்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துகிற்கொடி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விசேடங்கள்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பல்வகை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வண்ணம்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தீட்டிய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துகிற்கொடி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விலோதம்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வகையாகக்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கத்தரிக்கப்பெற்ற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துகிற்கொடி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கதலிகைக்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கொடுங்கை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பதிவாழ்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சதுக்கத்துத்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தெய்வம்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நகரின்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சதுக்கப்பூதம்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சதுக்கம்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நான்கு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தெருக்கள்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அறிமரபு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செய்வினைகளைச்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செய்தற்குரிய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நெறியறிந்து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முறைமை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தாழ்தரு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பொதியில்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தண்ணிய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நிகழ்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தாழ்ந்த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ஊரம்பலம்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புண்ணிய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நல்லுரை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உபதேசம்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ஒட்டிய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சமயத்து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உறுபொருள்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மேற்கொண்டொழுகும்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சமயத்தின்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துணிபொருள்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மண்டபம்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கல்விக்கழகம்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பற்றாமாக்கள்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அன்பில்லாதவர்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11.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துருத்தி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ஆற்றிடையமைந்த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காதலன்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கோவலன்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பொற்கொடி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மூதூர்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கொடிகள்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தூக்கிய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காவிரிப்பூம்பட்டினம்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பொருளுரை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புகழுரை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கனைஎரி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நெருப்பு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பொத்தி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மூட்டி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ஊதுலைக்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குருகு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கொல்லன்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உலைக்களத்துக்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காற்றை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யூதும்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துருத்தி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மூக்கு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tLeast" w:line="216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பொய்கையின்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நளிஎரி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புகுவர்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பொய்கைக்கண்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இறங்கி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மூழ்குவது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போலப்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நெருப்பில்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வீழ்வர்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உடனுறை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வாழ்க்கை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பிரியாது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கூடியிருக்கும்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வாழ்க்கை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பரப்புநீர்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கடல்சூழ்ந்த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நிலவுகம்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16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பின்னது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....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உறுவது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பின்னே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பேரின்பம்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பற்றற்றோர்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எய்துவதாகும்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ஐவகைச்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சீலத்து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அமைதி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கொலை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பொய்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இவ்வைந்து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குற்றங்களையும்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முற்றவும்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கெடுத்தலால்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மையல்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நெஞ்சம்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மயக்கத்தையுடைய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நெஞ்சம்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கையற்று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செயலற்று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: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செய்வது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தெரியாது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மயங்கி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பெயர்ந்தாள்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நீங்கினாள்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தன்மையினையுடைய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பூமாலை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தூத்தகை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தூயதாகிய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ஆருயிர்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ஓம்பும்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ஒருபெரும்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பூட்கை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நிறைந்த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உயிர்களைப்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பாதுகாக்கும்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ஒப்பற்ற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மேற்கோள்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துணிவு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ஒழியா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நீங்காத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இருப்பது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விளிப்பு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போகாது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ஓசை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வெளியே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செல்லாது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மெய்புறத்து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இடூஉம்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உள்ளிருப்பவர்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உடலுருவத்தை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வெளியே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காட்டும்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தாமரைப்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பீடிகை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தாமரைப்பூ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வடிவாகச்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செய்தமைத்த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இருக்கை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பீடம்</w:t>
      </w:r>
      <w:r>
        <w:rPr>
          <w:rFonts w:eastAsia="Arial Unicode MS" w:cs="Arial Unicode MS" w:ascii="Arial Unicode MS" w:hAnsi="Arial Unicode MS"/>
          <w:sz w:val="18"/>
          <w:szCs w:val="18"/>
        </w:rPr>
        <w:t>).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தொல்யாண்டு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கழியினும்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அரும்பு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அவிழும்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மலரும்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அலர்ந்தன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வாடா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சுரும்பினம்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மூசுவது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வெந்திறல்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நோன்பிகள்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சிந்தையின்றியும்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செய்வினை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வெந்திறல்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நோன்பிகள்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தம்மையறியாமலே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வினையிடத்தும்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அறம்பாவங்கள்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கருத்துடைய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வெவ்விய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திறல்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விரதிகள்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எனவே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அறியாதே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தம்மைச்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சேரா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கருதுபவர்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‘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செய்வினை</w:t>
      </w:r>
      <w:r>
        <w:rPr>
          <w:rFonts w:eastAsia="Arial Unicode MS" w:cs="Arial Unicode MS" w:ascii="Arial Unicode MS" w:hAnsi="Arial Unicode MS"/>
          <w:sz w:val="18"/>
          <w:szCs w:val="18"/>
        </w:rPr>
        <w:t>...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ஏதுவாகவும்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’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என்பதனால்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கூறப்பட்ட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தேன்</w:t>
      </w:r>
      <w:r>
        <w:rPr>
          <w:rFonts w:eastAsia="Arial Unicode MS" w:cs="Arial Unicode MS" w:ascii="Arial Unicode MS" w:hAnsi="Arial Unicode MS"/>
          <w:sz w:val="18"/>
          <w:szCs w:val="18"/>
        </w:rPr>
        <w:t>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செவ்வனம்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செவ்வையாக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நேராக</w:t>
      </w:r>
      <w:r>
        <w:rPr>
          <w:rFonts w:eastAsia="Arial Unicode MS" w:cs="Arial Unicode MS" w:ascii="Arial Unicode MS" w:hAnsi="Arial Unicode MS"/>
          <w:sz w:val="18"/>
          <w:szCs w:val="18"/>
        </w:rPr>
        <w:t>)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செல்லக்கூடிய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வேறே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கூடிய</w:t>
      </w:r>
      <w:r>
        <w:rPr>
          <w:rFonts w:eastAsia="Arial Unicode MS" w:cs="Arial Unicode MS" w:ascii="Arial Unicode MS" w:hAnsi="Arial Unicode MS"/>
          <w:sz w:val="18"/>
          <w:szCs w:val="18"/>
        </w:rPr>
        <w:t>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சுடுமண்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ஓங்கிய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நெடுநிலை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செங்கற்களால்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எடுக்கப்பட்ட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நிலைகளையுடைய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வீடுகள்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8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மையறு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படிவம்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குற்றமற்ற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தெய்வவுருவம்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tLeast" w:line="248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வெண்சுதை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விளக்கத்து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வித்தகர்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இயற்றிய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கண்கவர்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ஓவியம்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வெள்ளிய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சுண்ணாம்புச்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சாந்தினால்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விளக்கமுறச்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சிற்பிகளால்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செய்யப்பட்ட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காண்பார்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கண்களைக்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கவரும்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சித்திரம்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8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ஆலமர்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ஆலின்கீழ்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மேவும்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சிவனுக்கு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மகனான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முருகன்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8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திலகம்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மஞ்சாடி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autoSpaceDE w:val="false"/>
        <w:spacing w:lineRule="atLeast" w:line="248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வகுளம்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மகிழ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autoSpaceDE w:val="false"/>
        <w:spacing w:lineRule="atLeast" w:line="248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நரந்தம்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நாரத்தை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8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புன்னை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autoSpaceDE w:val="false"/>
        <w:spacing w:lineRule="atLeast" w:line="248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முடமுள்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தாழை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வளைந்த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முள்ளையுடைய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தாழை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குடசம்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வெட்பாலை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வெதிரம்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மூங்கில்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எரிமார்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நெருப்புப்போலச்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சிவந்த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பூக்களையுடைய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இலவமரம்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சித்திரச்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செய்கைப்படாம்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சித்திர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செய்யப்பட்ட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போர்த்தது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ஒப்பத்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உவவனம்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தெய்வப்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பீடிகையுள்ள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வனமாதலால்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இதனைச்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சுதமதி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தொழுது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காட்டினாள்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பரிதியஞ்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செல்வன்</w:t>
      </w:r>
      <w:r>
        <w:rPr>
          <w:rFonts w:eastAsia="Arial Unicode MS" w:cs="Arial Unicode MS" w:ascii="Arial Unicode MS" w:hAnsi="Arial Unicode MS"/>
          <w:sz w:val="18"/>
          <w:szCs w:val="18"/>
        </w:rPr>
        <w:t>...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பொழில்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ஞாயிற்றினது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கதிர்களாகிய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சேனையின்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பொருட்டு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இருட்கூட்டம்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வளைந்துகொண்டு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தங்கும்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ஒளியின்மையால்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மயக்கத்தைத்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பூம்பொழில்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தும்பி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குழலிசை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கொளுத்திக்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தும்பிகள்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குழலோசையைச்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ஒலிக்க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மயிலாடு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அரங்கின்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தோகையை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விரித்து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இடத்தை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இலஞ்சி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தெளிவும்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நிறமும்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ஒளியுமுடைய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நீர்நிலை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பாசடைப்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பசிய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இலைகள்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நீர்ப்பரப்பு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கம்புட்சேவல்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சம்பங்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கோழி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கனைகுரல்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முழவா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கோழிச்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சேவலின்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கனைப்போசை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முழவோசையாக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இயங்கு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தேர்வீதி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எழு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இயங்கு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எழு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செல்லுதலால்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வீதியில்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எழுகின்ற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தூசு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உடைத்தாழை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உடைந்தாற்போல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நிறத்தையுடைய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தாழை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வண்டினம்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மீது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செங்கை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மேலே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மொய்க்கின்ற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வண்டினத்தை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ஓச்சும்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செவ்விய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மறிந்து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திரும்பியேகும்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எட்டி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குமரன்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எட்டியென்னும்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சிறப்புப்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அரசனால்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கொடுக்கப்பட்ட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வணிக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குமரன்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வரிச்செப்பு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கூறுபாடு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வரிகளையுடையதாய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செப்பு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பெட்டி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நெஞ்சிறை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நெஞ்சிலே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தங்கியிருந்த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இசையறிவின்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வெம்பகை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நரம்பு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நரம்பிற்கு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மூன்றாவதும்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ஆறாவதுமாகிய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நரம்பு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கையைச்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செலுத்தியது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முடிக்க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இடும்பை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துயரம்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என்மேல்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வைத்த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உள்ளத்தான்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கொண்டுளன்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கிளந்த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மாற்றம்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இசைத்தது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செவியிற்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கேட்பதாயிற்று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tLeast" w:line="22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இளமை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...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உரவோன்</w:t>
      </w:r>
      <w:r>
        <w:rPr>
          <w:rFonts w:eastAsia="Arial Unicode MS" w:cs="Arial Unicode MS" w:ascii="Arial Unicode MS" w:hAnsi="Arial Unicode MS"/>
          <w:sz w:val="18"/>
          <w:szCs w:val="18"/>
        </w:rPr>
        <w:t>: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தம்முள்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மறுதலையாயினார்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முறைமை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</w:t>
      </w:r>
      <w:r>
        <w:rPr>
          <w:rFonts w:eastAsia="Arial Unicode MS" w:cs="Arial Unicode MS" w:ascii="Arial Unicode MS" w:hAnsi="Arial Unicode MS"/>
          <w:sz w:val="18"/>
          <w:szCs w:val="18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வேண்டி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சொன்னால்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அச்சொல்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முடிவு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கண்டே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ஆராய்ந்து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நிரம்பாத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இளமைப்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பருவத்தான்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இகழ்ந்த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நரைமுது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உவக்கும்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நரைமுடித்து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வந்து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வேண்டி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இருதிறத்தாரும்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சொற்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ஆராய்ந்தறிந்து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கரிகாற்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பெருவளத்தான்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சோழன்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26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உரவோன்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கரிகாற்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பெருவளத்தான்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26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வினைவிளங்கு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தடக்கை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விறலோய்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செய்தற்குரிய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செய்கைகளைத்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தவறாதே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செய்தலால்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மெய்திய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கையையுடைய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விறலுடைய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உதயகுமரனே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26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விளிவு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சாக்காடு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26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அரவின்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செற்றச்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சேக்கை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புற்றின்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செற்றச்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சேக்கை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நஞ்சுடைய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அடங்கியிருத்தற்கு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இடமாகும்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புற்றுப்போலச்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செற்றமாகிய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தீக்குணம்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தங்கியிருத்தற்குரிய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செற்றம்</w:t>
      </w:r>
      <w:r>
        <w:rPr>
          <w:rFonts w:eastAsia="Arial Unicode MS" w:cs="Arial Unicode MS" w:ascii="Arial Unicode MS" w:hAnsi="Arial Unicode MS"/>
          <w:sz w:val="18"/>
          <w:szCs w:val="18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பகைமை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நெடிது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தங்குதற்கேதுவாகிய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சினம்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26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அவலக்கவலை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வருத்தமும்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அதனால்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உளதாகும்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மனத்தளர்ச்சியும்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26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தவலா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26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புறமறிப்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பாராய்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மறியாகப்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பார்ப்பாய்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அஃதாவது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தோற்றத்தை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மாற்றி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அகத்தே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தோற்றத்தைத்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திருப்பிப்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பார்ப்பாயாக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தோலின்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வெளித்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தோற்றத்தை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விலக்கி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அகத்தோற்றத்தைக்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காண்டல்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இதனைப்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பைம்மறியாப்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பார்த்தல்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குருகு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பெயர்க்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குன்றம்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கிரவுஞ்சம்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மாலை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இதனைக்கொன்றவன்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முருகன்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முருகச்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செவ்வி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இளமைக்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காலத்து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ஊழ்வினையால்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தவத்தைமேற்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கொள்வாளாயினள்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சாபசரத்தின்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சபித்தலாகிய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அம்பினால்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சபிக்கும்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தன்மையை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வில்லாகவும்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அம்பாகவும்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செவ்வியளாயின்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செவ்வியளாகுக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செவ்வியுடையளாயின்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அந்நலத்தைத்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இயல்பினளாகுக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வார்கழல்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வேந்தன்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வரிந்து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கட்டப்பட்ட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வீரகண்டையணிந்த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உதயகுமரன்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தீநெறிப்படரா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நெஞ்சினையாகுமதி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வழியை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நினையாத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நெஞ்சுடையனா</w:t>
      </w:r>
      <w:r>
        <w:rPr>
          <w:rFonts w:eastAsia="Arial Unicode MS" w:cs="Arial Unicode MS" w:ascii="Arial Unicode MS" w:hAnsi="Arial Unicode MS"/>
          <w:sz w:val="18"/>
          <w:szCs w:val="18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வாயாக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நீர்ஞாலம்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சூழ்ந்த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நிலவுலகம்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 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உலக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நோன்பு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உலகியலில்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காணப்படும்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வாழ்க்கைத்திறம்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இதனைக்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கண்டு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காரணமும்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துன்பத்தோற்றம்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அதனைப்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நெறிமுதலிய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பன்னெறியாகக்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தெளிந்து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பேரருள்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கொள்ளல்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இவ்வுலக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நோன்பு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இந்நூலில்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பயில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வழங்கும்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இன்பச்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செவ்வி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முத்திநிலையாகிள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நிருவாணநிலை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2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மன்பதை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2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பூட்கை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ஒப்பற்ற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மேற்கோள்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துணிவு</w:t>
      </w:r>
      <w:r>
        <w:rPr>
          <w:rFonts w:eastAsia="Arial Unicode MS" w:cs="Arial Unicode MS" w:ascii="Arial Unicode MS" w:hAnsi="Arial Unicode MS"/>
          <w:sz w:val="18"/>
          <w:szCs w:val="18"/>
        </w:rPr>
        <w:t>).</w:t>
      </w:r>
    </w:p>
    <w:p>
      <w:pPr>
        <w:pStyle w:val="Normal"/>
        <w:autoSpaceDE w:val="false"/>
        <w:spacing w:lineRule="atLeast" w:line="232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அறக்கதிர்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ஆழி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அறமாகிய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பொருந்திய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சக்கரம்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2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பாராட்டுதல்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நலத்தைப்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பாராட்டிப்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பரவுதல்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யாவதும்சிறிதும்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2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மிகைநா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இல்லேன்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வேறே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எப்பொருளையும்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சொல்லுவது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இல்லேன்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2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வருணக்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வருணக்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கட்டுப்பாடு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2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விலையாட்டி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பொருளுக்குத்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நலத்தை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விற்கும்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விலைமகள்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2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நயந்தோன்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விரும்புகின்றான்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ஒழியாது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2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புதுவோன்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பின்றை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புதியனாய்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உதயகுமரன்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பின்னே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2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புராணன்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பழமையானவன்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புராணங்களால்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பாராட்டப்படுபவன்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2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செற்றம்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செறுத்தோய்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பகைமைக்கு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இடமாகிய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சினத்தைக்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கெடுத்தவனே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ஏமம்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ஆயோன்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காமனது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அறவே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நிகழாவாறு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காத்தோம்புதலல்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இடையறா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இன்பமுடையனாயினவனே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தீநெறிக்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கடும்பகை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வழியிற்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செலுத்தும்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நினைவாகிய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ஆயிர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ஆழியம்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திருந்தடி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ஆயிரம்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ஆர்களையுடைய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சக்கர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ரேகை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பொருந்திய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திருவடி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தாமரை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தாமரையின்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பூவிதழ்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கூம்பி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மூடிவிட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பூம்பொதி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பூவின்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கூம்பிய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இதழ்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கூம்பும்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காலத்துத்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தன்பால்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தங்கிய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பெடையை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தாமரைப்பூ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கூம்பி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மூடிக்கொள்ள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சேவல்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அவ்விதழைக்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கிழித்துத்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தன்பெடை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சிறையை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நீக்கி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உடன்கொண்டு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சென்றது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அரிக்குரல்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அரித்த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ஓசை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மெல்லிய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குரல்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இசைப்ப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தெரிவிக்க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குடக்கண்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சேதா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வளைத்த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கண்களையுடைய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செம்மையான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ஆநிரைகள்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ஊரிடத்தே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சேரும்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மருதத்து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நரம்பு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உளர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மருதயாழின்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இசையை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இசைக்க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முல்லைக்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குழல்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குழல்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முல்லைமேற்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குழலிடத்தே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முல்லைப்பண்ணைப்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அமரகம்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போர்க்களம்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தமரகம்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தம்மவர்கள்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இருக்குமிடம்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தணியா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நோக்கம்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புறத்தோர்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வீதியில்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வெளியே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ஏனைமக்கள்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தெருவில்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தாழ்வயின்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அடைப்போர்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தோண்டிய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பள்ளங்களில்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புதைப்பவர்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இளிவுடன்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அருவருப்போடு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தொழுவிளிப்பூசல்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முழக்கம்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தீவிளிக்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கூவும்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ஊளையிடும்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ஓசையும்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சாவோர்ப்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பயிரும்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இறப்பவரை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அழைக்கும்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பேராந்தை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குரால்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கோட்டான்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ஊண்தலை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துற்றிய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ஆண்தலை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மூளையை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உணவாக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லைப்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பறவை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மகனது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வடிவமுடையது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இப்பறவை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அதனால்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ஆண்டலைப்புள்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என்றனர்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புணரி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அலைகள்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ஈற்றிளம்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பெண்டிர்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மகவீன்ற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இளைய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மடந்தையர்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கள்ளாட்டயர்ந்து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மிகுதியால்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செருக்குற்று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மயங்கி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வெறுப்பவைகளைச்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தொட்டு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தோண்டி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கவையடி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பெயர்த்து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பிளவுபட்ட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அடிகளை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இயக்கி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தண்டாக்களிப்பு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குறையாத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மகிழ்ச்சி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ஆருயிர்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போனால்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வினைக்கேற்ப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வேறே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எய்தும்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ஐயமுண்டோ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: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செத்தநின்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மகனது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பிறப்பை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எய்தியிருக்கும்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மீட்டும்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தருவிப்பது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முடியாது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என்றவாறு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பொறுப்பதற்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கரிதாகிய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அவலப்படிற்றுரை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விளைவிக்கும்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பொய்ம்மொழி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ஆழியங்குன்றம்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சக்கரவாளகிரி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நால்வகை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மாபெருந்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தீவுகள்</w:t>
      </w:r>
      <w:r>
        <w:rPr>
          <w:rFonts w:eastAsia="Arial Unicode MS" w:cs="Arial Unicode MS" w:ascii="Arial Unicode MS" w:hAnsi="Arial Unicode MS"/>
          <w:sz w:val="18"/>
          <w:szCs w:val="18"/>
        </w:rPr>
        <w:t>,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மஹாத்வீபம்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நான்கு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இவற்றுள்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ஜம்புத்வீபம்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நூலார்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மண்ணீடு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வெண்சுதையால்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வடிவுகள்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மதில்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மாரி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வறம்கூரும்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மாரி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வற்றிவிடும்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மழை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இல்லையாய்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தவத்திறம்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பூண்டோள்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தவத்தின்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தகுதிகொண்ட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மணிமேகலை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இரும்பௌவம்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நாமம்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நல்நாள்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வைத்த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நன்னாள்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கையற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கடுகவை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நோய்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மாபெருந்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தவக்கொடி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தவத்திறம்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பூணுதற்குரிய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கொடிபோலும்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யாமம்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கொள்பவர்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நாழிகைக்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கணக்கெடுப்போர்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நிறையழியானை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நெடுங்கூவிளி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போக்குவரவின்றிக்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கட்டுண்டு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கிடத்தலால்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கொள்ளாது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வருந்தி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நிறுத்தும்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யானைகள்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நெடிதாய்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இசைக்கும்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பிளிறல்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பம்பைபோலும்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இசைக்கருவி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புனிறுதீர்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மகவுபெற்று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வாலாமை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மகளிர்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கயக்கம்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மகவுபெற்று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வருத்தம்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மகளிர்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குறிப்பு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: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மகவுபெற்ற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பத்தாம்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இரவில்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மகப்பயந்த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புடைசூழச்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மாலையில்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நீராடல்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பண்டையோர்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வலித்த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நெஞ்சின்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ஆடவர்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பகைமை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யிருத்தலால்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குறித்த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நெஞ்சினை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வீரர்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பகைவர்கள்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புலிக்கணத்து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அன்னோர்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புலிக்கூட்டம்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வீரர்கள்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tLeast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இடும்பலி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யோதை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பலியிடும்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பலியிடுவோர்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பெருமுழக்கம்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நெடும்புண்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உற்றோர்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போரில்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புண்பட்டவர்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உலக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எல்லாவகை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மக்களும்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தங்குதற்குரிய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அறச்சாலை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காவலாளர்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துயில்கொள்ள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காவல்புரிந்த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வீரர்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விடியலில்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கண்ணுறக்கம்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கொள்ள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தூமென்சேக்கைத்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துயில்கண்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விழிப்ப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மெல்லிய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பள்ளியில்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துயின்ற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ஆடவர்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இருபாலார்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கண்களும்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விழித்துக்கொள்ள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tLeast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வலம்புரிச்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சங்கம்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வலம்புரி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சங்கு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வரிது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எழுந்து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ஆர்ப்ப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வறிதே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முழங்க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புலம்புரிச்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சங்கம்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கூட்டம்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பொருளொடு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முழங்க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நிரம்பிய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மொழிகளைச்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சொல்லி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ஓசை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புகர்முக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வாரணம்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புள்ளி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பொருந்திய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பட்டமணிந்த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யானை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பொறிமயிர்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வாரணம்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பொறிகள்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பொருந்திய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மயிரினையுடைய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கோழி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பணைநிலைப்புரவி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குதிரைப்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பந்தியில்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குதிரைகள்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ஆட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பணைநிலைப்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மரக்கிளையில்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தங்கும்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பறவைகள்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ஆல</w:t>
      </w:r>
      <w:r>
        <w:rPr>
          <w:rFonts w:eastAsia="Arial Unicode MS" w:cs="Arial Unicode MS" w:ascii="Arial Unicode MS" w:hAnsi="Arial Unicode MS"/>
          <w:sz w:val="18"/>
          <w:szCs w:val="18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முழங்க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பூம்பொழில்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பூஞ்சோலைகளில்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நிரம்பிய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பறவைகள்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பூங்கொடியார்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பூங்கொடி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மகளிர்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கைப்புள்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அணிந்த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வளைகள்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கடவுட்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பீடிகை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தெய்வங்கட்குரிய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பீடங்கள்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பூப்பலி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படைச்சல்கள்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கடைகொள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முற்றுப்பெற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பீடிகை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அணிகலம்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விற்கும்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கடைத்தெரு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கடையின்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வாயிலுக்குப்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பூச்சொரிந்து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பொட்டிட்டுப்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பூசை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குயிலுவர்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தோற்கருவி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வாசிப்போருடைய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வீட்டு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முற்றம்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பண்ணியம்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பண்ணமைந்த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இசை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கொடுப்போர்கடை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கொடைவள்ளல்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வீட்டுமுற்றம்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பண்ணியம்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பலபண்டங்கள்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உரவுநீர்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அழுவம்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கார்இருள்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இருளைக்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கெடுத்து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ஞாழல்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ஒருவகைக்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கொன்றை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புலிநகக்கொன்றை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தாழ்கண்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அசும்பு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ஆழ்ந்த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நீர்நிலைச்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சேற்றில்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குண்டுநீர்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இலஞ்சி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ஆழமான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பொய்கைக்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முடக்கால்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புன்னை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வளைந்த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அடிமரத்தையுடைய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புன்னை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ஒழித்தல்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நுழையாதபடி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நெருங்கத்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தழைத்த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நடுக்குறூஉம்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நடுக்கம்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கொள்ளும்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எல்வளை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விளங்குகின்ற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வளையினையுடையவளே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விஞ்சையில்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வித்தையால்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தோன்றின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குரல்தலைக்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கூந்தல்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பூங்கொத்துக்களைச்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சூடிய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கூந்தல்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வீழ்துயர்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துயரம்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விழுமக்கிளவி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துயரத்தைப்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புலப்படுத்தும்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தந்தை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கோவலன்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வெவ்வினை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உருப்ப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வருத்த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கோற்றொடி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மாதர்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திரண்டவளையணிந்த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காதலியாகிய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உழந்த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வெட்டுண்டு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வருந்திய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நறுமலர்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அல்லது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பிறசொரியாது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நறிய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பூக்களைத்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தவிர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எவற்றையும்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மரங்கள்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உதிர்ப்பதில்லை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அவிர்ஒளி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அறத்தகை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ஆசனம்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அறவோர்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காண்பார்க்குப்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பழம்பிறப்பு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விளங்குவதற்கு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ஏதுவாகிய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பொருந்திய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வீற்றிருக்கும்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ஆசனம்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இருஞ்செரு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1.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தொழுதகை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மாதவ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மணிமேகலை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முன்னைப்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பிறவியில்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முன்தோன்றி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நல்லவை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பிரமதருமன்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முனிவனை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அப்பீடிகையில்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எதிர்பெய்து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கூறுகின்றாள்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தொழுதகை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மாதவ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யாவரும்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தொழத்தக்க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தவத்தையுடைய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பிரமதரும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முனிவ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துணிபொருள்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மெய்ப்பொருள்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காயங்கரை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நிலநடுக்கம்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பூகம்பம்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அலத்தகச்சீறடி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அமுதபதி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செம்பஞ்சிபூட்டிய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அடிகளையுடைய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அமுதபதி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தனக்குப்புக்கேன்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மனைவியாயினேன்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பராவரும்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வழிபடும்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முறைமை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திட்டிவிடம்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கண்ணில்விடம்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உடையதொரு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பாம்பு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நிகழ்ச்சி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ஈங்கு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ஞானம்பிறத்தற்குரிய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தகுதி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இப்பிறப்பில்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கவேரகன்னி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காவிரி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தவாக்களிமூதூர்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கெடாத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களிப்பினையுடைய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பழையவூராகிய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காவிரிப்பூம்பட்டினம்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அருந்துயர்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உதயகுமரனால்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மணிமேகலைக்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குண்டாவது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போன்றிருக்கும்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வேகவெந்திறல்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சினமும்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திறலுமுடைய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சினமாசு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சினமாகிய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மனமாசு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மனவழுக்காகிய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காமமும்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மயக்கமும்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அறச்செவி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அறத்தைக்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கேட்டற்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குரியகாது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மறச்செவி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பாவத்தைக்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கேட்கும்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பிறவிப்பணி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மருத்துவன்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நோய்க்கு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மருந்தாகிய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ஞானமளிக்கும்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புத்தன்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திருந்தொளி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ஆசனம்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விளங்கும்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பீடிகை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உணர்வு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பாழாகி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கெட்டு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செவித்துளை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செவியில்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நற்பொருளைக்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கேட்கும்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திறம்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வறந்தலையுலகம்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வறுமையுற்ற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உலகில்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வறுமை</w:t>
      </w:r>
      <w:r>
        <w:rPr>
          <w:rFonts w:eastAsia="Arial Unicode MS" w:cs="Arial Unicode MS" w:ascii="Arial Unicode MS" w:hAnsi="Arial Unicode MS"/>
          <w:sz w:val="18"/>
          <w:szCs w:val="18"/>
        </w:rPr>
        <w:t>).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பாடுசிறக்க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விளங்க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சுடர்வழக்கு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தடுமாறுகாலை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வெயிலவன்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தோன்றுவதின்றி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எப்போதும்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இருளேயாகி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யாவும்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மயங்கும்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காலத்து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நாமிசை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வைத்தேன்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நாவால்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பரவுகின்றேன்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நின்தமர்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உனக்குச்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அன்புடையவர்களல்வோம்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குறிப்பினம்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குறிப்பின்படியே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ஒழுகுவேம்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நீங்காத்தன்மை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எப்போதும்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நினைத்துக்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கொண்டிருக்கும்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கந்தசாலி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மணமுள்ள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வெந்துகு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வெண்களர்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வெந்துகரிந்து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உதிரும்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வெண்மையானகளர்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வீழ்வதுபோன்ம்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விதைக்கப்படுவது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போலும்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உதயகுமரனைச்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சேர்வது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கந்தசாலியின்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விதையைக்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களர்நிலத்தே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விதைப்பது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போலப்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பயனற்றுப்போம்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திறப்படற்கு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ஏதுவா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நெறியிற்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ஏதுவாக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அறிபிறப்பு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வேண்டியவற்றை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பிறப்பை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அறம்பாடு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அறத்தின்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தோற்றம்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உரைப்போர்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பிறசமய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வாதிகளின்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அறங்கள்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படிற்றுரை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பொய்யுரை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அல்லியங்கோதை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மணிமேகலையே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அந்தரம்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வானம்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அருந்திறல்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வன்மை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ஒழுக்கம்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விரதமுமாம்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உணவின்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பிண்டம்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உணவினாலாகிய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தசைப்பிண்டம்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விளங்குகின்ற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வளையினையணிந்த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பொற்கொடி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காமவல்லிக்கொடி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பூமியங்கிழவன்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கூறப்படுவேன்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பிறவியில்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இப்போது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இப்பிறப்பில்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மன்பெரும்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பீடிகை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பெருமையான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பீடிகையால்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ஆருயிர்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மருந்து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சோறு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தொலைவு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குறைதல்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ஆங்கண்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ஊரிடத்தே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மாத்திரை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அளவு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மாரன்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அறத்திற்குமாறான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ஆசைகளை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மனதில்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எழுப்பும்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அறத்திற்கு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மாறான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மன்மதன்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அல்லன்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தீநெறிக்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கடும்பகை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வழிகளாகிய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பாவநெறி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ஒருவனைப்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பகைவன்போலத்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துன்பத்துக்குள்ளாருக்குதலின்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கடும்பகை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யென்றார்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அழிவில்லாத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நிருவாணத்தை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விரும்புதலால்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அழியும்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இயல்பினதான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துறக்கம்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வேண்டப்படாதாயிற்று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எண்பிறக்கு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ஒழிய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இறந்தோய்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மாந்தர்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எண்ணமுடியாத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உயர்நிலையடைந்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தோய்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பிறக்குஓழிய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பிற்பட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ஞானக்கண்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கண்ணோய்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ஞானியே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இந்திரனுக்குக்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கண்ணிரண்டும்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கொடுத்த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வரலாறு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உண்மையின்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கொடுத்தோய்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என்றுமாம்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வாய்மொழி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மெய்ம்மை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நரகர்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நரகர்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என்பவர்க்குற்ற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நரகர்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பண்டையில்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பாம்பு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வணக்கம்புரிந்த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ஆரியர்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கூட்டத்து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பிரிவினர்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கூறுப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விழுப்பம்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விடூஉம்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நீக்கும்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புறங்கடை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வாயிற்புறத்தே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இசை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புகழ்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ஆற்றுநர்க்கு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அளிப்போர்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மிகையினைப்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பொறுக்கும்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வன்மை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செல்வர்க்கு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உதவி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செய்பவர்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அறவிலை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பகர்வோர்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நோக்கி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உதவி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செய்பவராவர்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ஆற்றாமாக்கள்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வறியர்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மெய்ந்நெறி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வாழ்க்கை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மெய்யாகிய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அறநெறிக்கட்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செலுத்தப்படும்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வாழ்க்கை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மண்திணி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ஞாலத்து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அணுக்கள்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செறிந்த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நிலவுலகத்தில்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துரகத்தானை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குதிரைப்படை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அரிதின்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அருமையாகப்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பிறந்து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தவ்வையர்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தமக்கையர்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அவ்வையர்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தாய்மார்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பெறுமின்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அறிந்துகொண்மின்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நடுங்காத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பிழைபடாத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நற்றிறம்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கூறுபாடுகள்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பரியல்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வருந்தாதே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அறத்தொடு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பெற்றியின்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முறைப்படி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நல்கினை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உவந்து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தரும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தலைவன்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புத்தன்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அடைத்தாங்கு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இடமெல்லாம்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நிரப்பி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அடைத்துவிட்டாற்போல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தீக்கதி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நிலவும்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துன்பக்கதி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வழங்கும்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பெருநெறி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உயிர்களெல்லாம்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தண்பனி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....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மண்டிலம்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குளிர்ந்த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பனியைப்போக்கிய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சிவந்த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கதிர்களையுடைய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ஞாயிறு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மலர்தலை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யுலகம்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உலகம்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விரி</w:t>
      </w:r>
      <w:r>
        <w:rPr>
          <w:rFonts w:eastAsia="Arial Unicode MS" w:cs="Arial Unicode MS" w:ascii="Arial Unicode MS" w:hAnsi="Arial Unicode MS"/>
          <w:sz w:val="18"/>
          <w:szCs w:val="18"/>
        </w:rPr>
        <w:t>...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ஞாயிறு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ஆயிரத்து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அறுநூற்றுப்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பதினாறாம்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யாண்டு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பேரறிவாளன்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புத்தன்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சுருங்கைச்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சிறுவழி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சுருங்கையாகிய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சிறியவழி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சுருங்கை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அளவா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போதிய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அளவிற்றாகாத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நல்லறம்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புகூஉம்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இயைக்க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தீங்குறா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மாறுபாடின்றி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...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வலமாகச்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சுழலும்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நளியிருமுந்நீர்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நீர்செறிந்த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ஆர்த்தி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கன்றை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உண்பித்து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கலநிறை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பொழியும்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கறவைக்கலம்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நிறைந்து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வழியும்படிப்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பொழியும்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பழம்</w:t>
      </w:r>
      <w:r>
        <w:rPr>
          <w:rFonts w:eastAsia="Arial Unicode MS" w:cs="Arial Unicode MS" w:ascii="Arial Unicode MS" w:hAnsi="Arial Unicode MS"/>
          <w:sz w:val="18"/>
          <w:szCs w:val="18"/>
        </w:rPr>
        <w:t>.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பழந்தேர்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வாழ்க்கைப்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உறைபதி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வாழுமிடம்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வெரூஉப்பகை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அஞ்சுதற்குக்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காரணமான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நொடிவன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சொல்லுவனவற்றை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விடுநிலம்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மேய்ச்சலுக்காக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அரசனால்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விடப்பட்ட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புல்வெளி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படுபுல்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தானே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முளைத்துச்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செழித்த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செற்றம்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பகைமை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நேமி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வட்டம்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நேமியையுடைய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சக்கரம்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முதல்வன்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திருமால்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பிரமன்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தெருமரல்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தடுமாறுகின்ற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நெஞ்சத்தையுடைய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விலங்கு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இகழ்வார்</w:t>
      </w:r>
      <w:r>
        <w:rPr>
          <w:rFonts w:eastAsia="Arial Unicode MS" w:cs="Arial Unicode MS" w:ascii="Arial Unicode MS" w:hAnsi="Arial Unicode MS"/>
          <w:sz w:val="18"/>
          <w:szCs w:val="18"/>
        </w:rPr>
        <w:t>,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ஆன்மகனாதற்கு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ஒத்தனை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என்றனர்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மகனல்லாய்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ஆறறிவுடைய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அல்லை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ஆன்மகன்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ஆனுக்குமகன்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மான்மகன்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மானுக்குமகன்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அசலன்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சிருங்கி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விரிஞ்சி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அந்தணர்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முறையே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ஆனுக்கும்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மானுக்கும்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புலிக்கும்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பிறந்தவர்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புரையோர்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உயர்ந்தோர்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கேசகம்பளன்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முனிவன்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ஓங்குயர்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மிகவுயர்ந்த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நடவை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நடந்து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உரியவர்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இல்லத்தினின்றும்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ஒழுக்கக்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கேட்டால்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நீங்கின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காப்புக்கடை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கழிந்து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கணவனது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காவலைக்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வியபிசாரம்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செய்து</w:t>
      </w:r>
      <w:r>
        <w:rPr>
          <w:rFonts w:eastAsia="Arial Unicode MS" w:cs="Arial Unicode MS" w:ascii="Arial Unicode MS" w:hAnsi="Arial Unicode MS"/>
          <w:sz w:val="18"/>
          <w:szCs w:val="18"/>
        </w:rPr>
        <w:t>)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எறிபயம்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உடைமையின்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கண்டோர்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வருத்துவர்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அச்சத்தால்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இரியல்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நீங்கிச்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மாந்தருடன்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ஆடுவதற்கு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செழியன்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பாண்டியன்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போந்தேன்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கண்ணுக்குத்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தோன்றாதபடி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விட்டேன்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துடவை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தோட்டம்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இட்டனென்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வைத்துவிட்டு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அல்லல்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மிகுந்து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சொல்லுதல்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தேற்றேன்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சொல்லிற்றிலேன்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சொற்பயம்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இன்மையின்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சொல்வதால்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இல்லாமையால்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புல்லல்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ஓம்பன்மின்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தீண்டன்மின்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முதல்வன்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பிரமன்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கடவுட்கணிகை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திலோத்தமை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சிறுவர்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இருவரும்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வசிட்டனும்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அகத்தியனும்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புரிநூல்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பூணுநூல்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குருடர்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பேணுநர்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இல்லோர்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அகதிகள்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இசைத்து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அழைத்து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உடனூட்டி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ஒருங்கேயிருந்து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உண்ணச்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அழியல்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வருந்தாதே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கொள்ளாய்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கொள்வாயாக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கூரினும்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வறிதாய்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விடினும்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வறம்கூரா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வறுமையுறாது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தொலைவு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குறைதல்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சிந்தா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சிந்தா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விளக்காகிய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தேவி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நியமம்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கோயில்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நந்தா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அவியாத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கல்வெட்டுக்கள்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நுந்தா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இதுவே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நாமிசைப்பாவாய்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நாவிடத்தேயிருந்து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சொற்களைச்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சொல்விக்கும்தேவி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ஈண்டுச்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செய்வினை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இவ்வுலகத்தே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அறத்தின்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பயனை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நுகர்ந்திருத்தல்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தேவருலகத்தே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நுகர்ந்து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கொண்டிருத்தலை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காண்டகு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சிறப்பின்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கண்டுகொண்டிருக்கும்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சிறப்பினையுடைய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புறங்காத்து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ஓம்புநர்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பிறரைப்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பாதுகாப்பவர்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பற்றற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முயல்வோர்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இருவகைப்பற்றும்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கெட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முயல்பவர்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யாவரும்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ஈவோரும்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கொள்வோருமாகிய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எவரும்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உவகையால்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மலர்ந்த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முகம்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கடிஞை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பிச்சைக்கலம்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தீயொழுக்கமுடைய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காமுகர்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விட்டேற்றாளர்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இகழ்ந்து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கடுஞ்சொல்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தீயவர்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நடவைமாக்கள்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வழிச்செல்லும்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தீயவர்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அற்பர்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வட்டு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உருண்டை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யுருட்டியாடல்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வம்பக்கோட்டி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பயனில்சொல்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கூறித்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திரிவோர்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கூட்டம்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முட்டா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வாழ்க்கை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குறைவில்லாத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வாழ்வு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திருவின்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கண்டோர்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மதிக்கத்தக்க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பெருஞ்செல்வம்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ஒருதனி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தன்னந்தனியாக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பெருமகன்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இந்திரனுமாம்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இந்திரன்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முனிவன்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சாபத்தால்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கொள்ளப்பட்டதென்றொரு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கதையுண்டு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வங்கம்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கடலிற்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அருந்துவோர்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உண்போர்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குமரி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பாத்திரம்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வறிதே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நெடுநாள்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கிடந்த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tLeast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வங்கமாக்கள்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மரக்கலத்துக்கு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உரியவர்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காற்று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மரக்கலத்தின்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பாய்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மன்னுயிர்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நிலைபெற்ற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பொறேஎன்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விரும்பேனாயினேன்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தவந்தீர்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மருங்கில்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தீவினைப்பக்கத்தேனாய்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பாத்திரம்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சுமந்து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ஏற்போரில்லாத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இப்பாத்திரத்தைச்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சுமத்தலால்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என்னை</w:t>
      </w:r>
      <w:r>
        <w:rPr>
          <w:rFonts w:eastAsia="Arial Unicode MS" w:cs="Arial Unicode MS" w:ascii="Arial Unicode MS" w:hAnsi="Arial Unicode MS"/>
          <w:sz w:val="18"/>
          <w:szCs w:val="18"/>
        </w:rPr>
        <w:t>?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காவலனாகிய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உயிரைக்காக்கும்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வருவன்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குடர்த்தொடர்மாலை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குடராகிய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முட்டை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அகவயினான்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தகட்டாலான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முட்டையின்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உள்ளிடத்தான்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தற்காத்தளித்த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தன்னைப்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பாலூட்டி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வளர்த்த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ஒற்கா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ஓல்கா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தளராத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ஆவயிற்று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ஆவின்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வயிற்றில்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அமரர்கணம்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கூட்டம்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தீங்கனி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நாவல்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கனிகளையுடைய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நாவல்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நாவலந்தீவு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புண்ணிய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நன்னீர்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புண்ணியப்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வானவர்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சொரியும்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</w:t>
      </w:r>
      <w:r>
        <w:rPr>
          <w:rFonts w:eastAsia="Arial Unicode MS" w:cs="Arial Unicode MS" w:ascii="Arial Unicode MS" w:hAnsi="Arial Unicode MS"/>
          <w:sz w:val="18"/>
          <w:szCs w:val="18"/>
        </w:rPr>
        <w:t>,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மண்ணுலகம்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வேந்தன்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பூமிசந்திரன்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புண்ணிய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முதல்வன்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புண்ணியத்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தலைவனான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முனிவன்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அரைசு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நிரைதார்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வேந்தன்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வரிசையுறத்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தொடுத்த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மாலையணிந்த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அரசன்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துறக்க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வேந்தன்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இந்திரன்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துய்ப்பு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அவியுணவு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அறக்கோல்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திரியாத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செங்கோல்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நலத்தகை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நற்பயன்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செல்வக்காலம்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அலத்தற்காலை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வறுமைக்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காலம்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ஆகியது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உண்டாயிற்று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ஒழித்துவைத்தாங்கு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பயன்படுத்தாது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ஓரிடத்தே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வறிதே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வைத்தது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போல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உலகில்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வறுமை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விரியப்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பரந்துள்ள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உலகில்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வான்துயர்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அறனோடு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ஒழித்தல்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செய்தற்குரிய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அமுத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சுரபியாகிய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ஒட்டினைப்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படுத்தாது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வைத்திருத்தல்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மதுமலர்க்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குழலாள்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தேனையுடைய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பூவணிந்த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கூந்தலையுடைய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மணிமேகலை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திப்பியம்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வியப்புத்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தருவது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குளன்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அணி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தாமரை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குளத்திடத்தே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அழகுற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மலர்ந்த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தாமரை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நாப்பன்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நடுவே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திருமலர்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தாமரைப்பூ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கற்பு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மழை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பெய்விக்கும்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கற்பு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ஓங்கிய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நிகரறச்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சிறந்த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தகைமையள்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தகுதியுடையள்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புகல்வேண்டும்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விரும்பிச்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செல்லவேண்டும்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ஊரீரேயோ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ஊரில்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சான்றோர்களே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ஈமம்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விறகடுக்கு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சாற்றினள்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சொல்லினள்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விறகு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முறுக்குண்டு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கிடக்கும்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விறகு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எரி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பொத்தி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எரி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மூட்டி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முளியெரி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நெருப்பு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பாயற்பள்ளி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படுக்கையிடம்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உடன்படுத்து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வைத்தான்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இயைக்க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கூறை</w:t>
      </w:r>
      <w:r>
        <w:rPr>
          <w:rFonts w:eastAsia="Arial Unicode MS" w:cs="Arial Unicode MS" w:ascii="Arial Unicode MS" w:hAnsi="Arial Unicode MS"/>
          <w:sz w:val="18"/>
          <w:szCs w:val="18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புடைவை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பூசிக்கொண்ட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தொல்நிறம்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பழைய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நிறமும்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ஒளியும்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வழாஅது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கெடாமல்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கமழும்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திருவின்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செய்யோள்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திருமகளாகிய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செய்யவள்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தீவினையாட்டி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செய்தவள்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ஊர்திரை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ஒன்றன்பின்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ஒன்றாக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வூர்ந்து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அலைகள்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உய்ப்ப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செலுத்த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சாரணர்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உடையில்லாமல்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திரிபவர்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இதனால்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சாரணர்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எனப்படுகின்றனர்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கண்மணி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யனையான்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கண்ணிலுள்ள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மணியொப்பவனான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கணவன்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புண்ணியம்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முட்டாள்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புண்ணியம்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செய்தலில்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குறையாளாய்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அரும்பெறல்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பெறுதற்கரிய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முறைமை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கற்பு</w:t>
      </w:r>
      <w:r>
        <w:rPr>
          <w:rFonts w:eastAsia="Arial Unicode MS" w:cs="Arial Unicode MS" w:ascii="Arial Unicode MS" w:hAnsi="Arial Unicode MS"/>
          <w:sz w:val="18"/>
          <w:szCs w:val="18"/>
        </w:rPr>
        <w:t>).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வியப்பினள்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தகுதியுடையவள்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பெண்டிரும்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: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உம்மை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உயர்வுச்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சிறப்பு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குழிசி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பானை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கழிமுடைநாற்றம்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நாற்றம்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உணங்கல்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வற்றல்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எண்கு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கரடி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பிணவு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பெண்கரடி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அருந்துதல்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உணவு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உழந்தோன்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துன்புற்றான்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வெங்கள்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புளிப்புமிக்க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கள்</w:t>
      </w:r>
      <w:r>
        <w:rPr>
          <w:rFonts w:eastAsia="Arial Unicode MS" w:cs="Arial Unicode MS" w:ascii="Arial Unicode MS" w:hAnsi="Arial Unicode MS"/>
          <w:sz w:val="18"/>
          <w:szCs w:val="18"/>
        </w:rPr>
        <w:t>;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விரும்பத்தகும்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கள்ளுமாம்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வெவ்வுரை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ஞாலத்து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உறுபயன்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உலகத்து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வாழ்தலாலாகும்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கோறல்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கொல்லுதல்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கயக்கறுமாக்கள்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கயங்குதல்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இல்லாத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அறிவுடையோர்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கடிந்தனர்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விலக்கினர்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உரவோர்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பெரியோர்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செவ்வனம்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தெளிவாக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உயிர்வாழ்வுழி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உற்றதை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யுணரும்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உற்றது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உடலிற்பட்டது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உடம்பு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தடிந்து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எரியூட்டினும்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உணராது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தடிந்து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குறைந்து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வெட்டி</w:t>
      </w:r>
      <w:r>
        <w:rPr>
          <w:rFonts w:eastAsia="Arial Unicode MS" w:cs="Arial Unicode MS" w:ascii="Arial Unicode MS" w:hAnsi="Arial Unicode MS"/>
          <w:sz w:val="18"/>
          <w:szCs w:val="18"/>
        </w:rPr>
        <w:t>).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போனார்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புக்கில்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புகுமிடம்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சேண்சேறல்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நெடுந்தொலைவு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யாக்கை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நிற்றற்குக்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உடம்பு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ஓம்புதல்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தேற்றேன்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காத்தலைச்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இழந்து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விடுவேன்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என்பதாம்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ஒழிமரபின்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நல்லறம்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இயைக்க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தமக்கென்றே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வரையறுத்த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முறைமை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யினையுடைய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நல்லறம்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படர்குவை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செல்வாய்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அடுதொழில்</w:t>
      </w:r>
      <w:r>
        <w:rPr>
          <w:rFonts w:eastAsia="Arial Unicode MS" w:cs="Arial Unicode MS" w:ascii="Arial Unicode MS" w:hAnsi="Arial Unicode MS"/>
          <w:sz w:val="18"/>
          <w:szCs w:val="18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கொல்லுதல்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மூத்துவிளிமா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முதுமையுற்று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தீத்திறம்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கொலைத்தொழில்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நெடியோன்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திருமால்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மயங்கி</w:t>
      </w:r>
      <w:r>
        <w:rPr>
          <w:rFonts w:eastAsia="Arial Unicode MS" w:cs="Arial Unicode MS" w:ascii="Arial Unicode MS" w:hAnsi="Arial Unicode MS"/>
          <w:sz w:val="18"/>
          <w:szCs w:val="18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அம்பரீடனுக்கு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முனிவர்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சாபத்தை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யேற்றதனால்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மயங்கி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அடலரு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முந்நீர்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தடுத்தற்கரிய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நெடுமலை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பாறைகள்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அணங்குடை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யளக்கர்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முழங்குதலையுடைய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முழங்குகடலை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வருத்தத்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புலம்புவதாகக்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கருதிக்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கூறுதலின்</w:t>
      </w:r>
      <w:r>
        <w:rPr>
          <w:rFonts w:eastAsia="Arial Unicode MS" w:cs="Arial Unicode MS" w:ascii="Arial Unicode MS" w:hAnsi="Arial Unicode MS"/>
          <w:sz w:val="18"/>
          <w:szCs w:val="18"/>
        </w:rPr>
        <w:t>.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அணங்குடையளக்கர்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என்றாள்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பட்டேன்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வருந்தினேன்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ஆருயிர்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மருத்துவி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ஆருயிர்கட்கு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மருந்தாகிய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அளிப்பவள்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எய்தும்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நோய்வகை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யெவற்றிற்கும்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பசியாதலின்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உணவை</w:t>
      </w:r>
      <w:r>
        <w:rPr>
          <w:rFonts w:eastAsia="Arial Unicode MS" w:cs="Arial Unicode MS" w:ascii="Arial Unicode MS" w:hAnsi="Arial Unicode MS"/>
          <w:sz w:val="18"/>
          <w:szCs w:val="18"/>
        </w:rPr>
        <w:t>.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ஆருயிர்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மருந்து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அதனைத்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தருபவளாதலின்</w:t>
      </w:r>
      <w:r>
        <w:rPr>
          <w:rFonts w:eastAsia="Arial Unicode MS" w:cs="Arial Unicode MS" w:ascii="Arial Unicode MS" w:hAnsi="Arial Unicode MS"/>
          <w:sz w:val="18"/>
          <w:szCs w:val="18"/>
        </w:rPr>
        <w:t>,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ஆருயிர்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மருத்துவி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கூறினாள்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துன்னிய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நெருங்கி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நின்ற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திப்பியமானது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தெய்வத்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தன்மையுடையது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சிதைத்தாய்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காலால்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இடறிக்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கெடுத்தாய்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அந்தரம்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வானத்தூடு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தந்தித்தீ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யானைத்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நோய்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சம்புத்தீவு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நாவலந்தீவு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கம்பம்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நடுக்கம்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ஈண்டுக்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கேட்டின்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மேற்று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கழிபெருஞ்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செல்வமுடையோர்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நோன்நகர்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அடுத்தாரைத்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தாங்கும்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வன்மை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படைத்த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நகரம்</w:t>
      </w:r>
      <w:r>
        <w:rPr>
          <w:rFonts w:eastAsia="Arial Unicode MS" w:cs="Arial Unicode MS" w:ascii="Arial Unicode MS" w:hAnsi="Arial Unicode MS"/>
          <w:sz w:val="18"/>
          <w:szCs w:val="18"/>
        </w:rPr>
        <w:t>. 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காவிரிப்பூம்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பட்டினம்</w:t>
      </w:r>
      <w:r>
        <w:rPr>
          <w:rFonts w:eastAsia="Arial Unicode MS" w:cs="Arial Unicode MS" w:ascii="Arial Unicode MS" w:hAnsi="Arial Unicode MS"/>
          <w:sz w:val="18"/>
          <w:szCs w:val="18"/>
        </w:rPr>
        <w:t>)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நிலனொடுபோகி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நடந்து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சென்று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ஊரூராங்கன்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ஊர்தோறும்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பாதுகாப்போர்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ஒருவரும்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இடுவோர்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இடுவோர்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தேர்ந்து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நோக்கி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வடுவாழ்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கூந்தல்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வகிர்ந்த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கூந்தலையுடைய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மணிமேகலையே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கொடுந்துயர்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மாதவர்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பள்ளி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அறவணவடிகள்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உறையுமிடம்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நகுதக்கன்று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எள்ளி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நகைத்தற்குரிய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தொன்றாம்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தக்கது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எள்ளுரை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இகழ்ச்சியுரை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காதலன்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கோவலன்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இறக்க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நீங்காத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நளியிரும்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பொய்கை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நிறைந்த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பொய்கை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முளியெரி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முதுகுடி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பழங்குடி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கைத்தூண்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வாழ்க்கை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கடவியம்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கையிடத்ததாகிய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உணவைப்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பெற்றுண்டு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தகுதியுடையோம்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பான்மையின்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முறைமையுடைய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நறுந்தாது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நறிய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தேனாகிய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பசை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வறும்பூ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இல்லாத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வினையொழிகாலை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நல்வினைப்பயன்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காலத்தே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அவிழ்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செவ்வி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மணத்துக்குரிய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சமயம்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மணிமேகலையை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வல்லியென்ற</w:t>
      </w:r>
      <w:r>
        <w:rPr>
          <w:rFonts w:eastAsia="Arial Unicode MS" w:cs="Arial Unicode MS" w:ascii="Arial Unicode MS" w:hAnsi="Arial Unicode MS"/>
          <w:sz w:val="18"/>
          <w:szCs w:val="18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தனால்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மணத்துக்குரிய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செவ்வி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எய்திய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நிலையை</w:t>
      </w:r>
      <w:r>
        <w:rPr>
          <w:rFonts w:eastAsia="Arial Unicode MS" w:cs="Arial Unicode MS" w:ascii="Arial Unicode MS" w:hAnsi="Arial Unicode MS"/>
          <w:sz w:val="18"/>
          <w:szCs w:val="18"/>
        </w:rPr>
        <w:t>, ....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போதவிழ்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செவ்வி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யென்றாள்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உதயகுமரனாம்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சிதையா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வேறொன்றால்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அழியாத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கடிஞை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பிச்சைக்கலம்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பிச்சைமாக்கள்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பிச்சையெடுத்துண்பவர்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சுடுமண்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செங்கல்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நாடகவரங்கு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குடிக்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குற்றப்பட்ட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தலைமேல்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செங்கல்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ஏழு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ஏற்றி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அரங்குசூழ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வருவித்தல்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பண்டைமரபு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மனையகம்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மரபினன்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மனையகத்துட்புகேன்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என்றவாறு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அரவ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இசை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யொலிக்கும்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வண்டு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வண்டு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சுரும்பு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மிஞிறு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வண்டின்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தருமணல்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ஞெமிரிய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புதுமணல்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பரப்பிய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திருநாறு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திகழும்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பக்கத்தே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விதானம்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மேற்கட்டி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பொன்னால்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சுவரும்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பவழத்தால்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தூணும்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முத்தால்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விதானமும்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விளங்க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பளிங்கினால்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மண்டபம்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துளங்கும்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ஒளியால்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அசைத்தலையுடைய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சிங்கம்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ஊர்தி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ஈண்டு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இருக்கை</w:t>
      </w:r>
      <w:r>
        <w:rPr>
          <w:rFonts w:eastAsia="Arial Unicode MS" w:cs="Arial Unicode MS" w:ascii="Arial Unicode MS" w:hAnsi="Arial Unicode MS"/>
          <w:sz w:val="18"/>
          <w:szCs w:val="18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வெண்டிரை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வெள்ளிய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அலைபோல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விரிந்த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கோதையர்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மகளிர்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திறல்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குருசில்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வாட்போரில்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திறல்படைத்த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அரசகுமரனே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கடியிற்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காவல்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திருமணத்தால்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காவல்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நல்லரங்கு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ஏழுகோல்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அகலமும்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எண்கோல்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நீளமும்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ஒருகோல்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குறட்டுயரமும்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வாய்தலிரண்டுமுடைய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நாடகமேடை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சுரும்பாகிய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நாண்பூட்டி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கரும்பாகிய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வில்லை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வளைத்து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அரும்பாகிய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கொடுத்து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எய்ய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செருக்கயல்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நெடுங்கண்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செருச்செய்யும்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கயல்மீன்போலும்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கண்ணால்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சுருக்குவலை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படுத்து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நெஞ்சம்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அகப்படுத்துக்கொண்டு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சுருக்கு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நெஞ்சினை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அதன்கண்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அகப்படுத்திக்கொண்டு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பண்தேர்மொழியின்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பண்ணிசைபோலும்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சொற்களால்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வண்டின்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வண்டுபோல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கவர்ந்துகொள்ளுதலையுடைய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மகளிர்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பான்மையின்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கொள்ளுதற்குரிய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முறைப்படி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படிற்றுரை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பொய்யுரை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உதயகுமரன்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நெஞ்சில்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நினைக்குந்தோறும்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மனக்கண்ணில்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மணிமேகலை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முழுமேனியும்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நிற்றலின்</w:t>
      </w:r>
      <w:r>
        <w:rPr>
          <w:rFonts w:eastAsia="Arial Unicode MS" w:cs="Arial Unicode MS" w:ascii="Arial Unicode MS" w:hAnsi="Arial Unicode MS"/>
          <w:sz w:val="18"/>
          <w:szCs w:val="18"/>
        </w:rPr>
        <w:t>,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உடம்போடு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...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கள்வி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என்கின்றான்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நெஞ்சினை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கவர்ந்தேகியதனைத்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அறியாமையின்</w:t>
      </w:r>
      <w:r>
        <w:rPr>
          <w:rFonts w:eastAsia="Arial Unicode MS" w:cs="Arial Unicode MS" w:ascii="Arial Unicode MS" w:hAnsi="Arial Unicode MS"/>
          <w:sz w:val="18"/>
          <w:szCs w:val="18"/>
        </w:rPr>
        <w:t>,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வஞ்சக்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கள்வி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என்றான்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நோற்றூண்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வாழ்க்கை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காத்துப்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பிச்சை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யேற்றுண்டு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வாழ்க்கை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நொசிதல்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நுணுகல்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தவமுடையார்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தொழில்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தவத்தின்மேல்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நின்றது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ஏற்றூண்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இரந்துண்டல்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கேள்வியாளரின்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நுண்ணிய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நூற்பொருளைக்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சான்றோர்களால்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துளைக்கப்பட்ட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நுண்பொருளைக்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கேட்டுப்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பயின்றோர்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செவியைக்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கேள்வியால்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தோட்கப்பட்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யென்றல்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மரபு</w:t>
      </w:r>
      <w:r>
        <w:rPr>
          <w:rFonts w:eastAsia="Arial Unicode MS" w:cs="Arial Unicode MS" w:ascii="Arial Unicode MS" w:hAnsi="Arial Unicode MS"/>
          <w:sz w:val="18"/>
          <w:szCs w:val="18"/>
        </w:rPr>
        <w:t>.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கேள்வியால்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தோட்கப்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திருக்குறள்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இடும்பைக்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கொள்கலம்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துன்பமெல்லாம்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கொண்டுவைக்கும்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முருக்கும்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களிறு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நெருங்கிய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போரில்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முந்துற்றுச்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களிற்றியானை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வேட்டது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விரும்பியது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யானைத்தீ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நோயாலுண்டாகிய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பசியால்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மாயையின்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மாயமாக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இம்மண்ணீட்டு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இம்மண்ணாற்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பாவைகளுள்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பாடுகிடப்பேன்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வரங்கிடப்பேன்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இமையோர்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தேவர்களுடைய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தலைவி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பவளச்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செவ்வாய்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பவளம்போல்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சிவந்த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வெள்ளிய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ஒளிபொருந்திய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முரிந்து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வளைந்து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குவிமுள்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கோணம்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தோட்டி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கவைமுள்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யானையை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கருவி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காவல்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கொள்ள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நெகை</w:t>
      </w:r>
      <w:r>
        <w:rPr>
          <w:rFonts w:eastAsia="Arial Unicode MS" w:cs="Arial Unicode MS" w:ascii="Arial Unicode MS" w:hAnsi="Arial Unicode MS"/>
          <w:sz w:val="18"/>
          <w:szCs w:val="18"/>
        </w:rPr>
        <w:t>,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குவிமுள்ளும்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கோணமும்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புருவம்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கவை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முள்ளுமாகக்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கல்விபாகர்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கல்வியாகிய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பாகர்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ஓட்டி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காத்தலாகிய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வலையைச்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சிதைத்து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1.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வல்வாய்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யாழின்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என்றான்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யாழிசைக்கு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மயங்கி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வணங்குதல்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போலத்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தன்னைத்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யாழிசைபோலும்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மொழியால்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வணக்கினமை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முதுக்குறை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முதுமொழி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பேரறிவு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மொழி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புதுக்கோள்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புதிதாகக்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யானை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தொட்டேன்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திருவடி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தொட்டுச்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சூள்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செய்தேன்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ஏடவிழ்தார்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பூவால்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தொடுக்கப்பட்ட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நாநல்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கூர்ந்தனை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சொற்பயன்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இழந்தாய்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அயர்ப்பாய்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மறந்திடுக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பையரவல்குல்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பாம்பின்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படம்போலும்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அல்குலையுடைய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மணிமேகலை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முத்தை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முதல்வி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முதுமையும்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முதன்மையுமுடைய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சம்பாபதி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பிழைத்தாய்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அடியில்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வணங்காது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குற்றப்பட்டாய்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இளங்கொடி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மணிமேகலை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கைவிடலீயான்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கைவிடான்</w:t>
      </w:r>
      <w:r>
        <w:rPr>
          <w:rFonts w:eastAsia="Arial Unicode MS" w:cs="Arial Unicode MS" w:ascii="Arial Unicode MS" w:hAnsi="Arial Unicode MS"/>
          <w:sz w:val="18"/>
          <w:szCs w:val="18"/>
        </w:rPr>
        <w:t>.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துயிலீயாது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பதிற்</w:t>
      </w:r>
      <w:r>
        <w:rPr>
          <w:rFonts w:eastAsia="Arial Unicode MS" w:cs="Arial Unicode MS" w:ascii="Arial Unicode MS" w:hAnsi="Arial Unicode MS"/>
          <w:sz w:val="18"/>
          <w:szCs w:val="18"/>
        </w:rPr>
        <w:t>. 12)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காய்பசியாட்டி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பசிநோய்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உடையளான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ஆற்றாமாக்கட்கு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வறியவர்க்கு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விழுத்தகைத்து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சிறப்புடைத்து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கருதி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துனித்தனர்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ஆராய்ந்து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சொல்லினர்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குழலிசை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வேய்ங்குழலின்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ஓசையைச்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பொங்கர்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சோலை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ab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புணர்துணை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பெண்ணன்னம்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இருசிறை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சிறகுகளையும்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பக்கத்தே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தம்முன்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பலதேவன்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பிஞ்சை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நப்பின்னை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அன்னை</w:t>
      </w:r>
      <w:r>
        <w:rPr>
          <w:rFonts w:eastAsia="Arial Unicode MS" w:cs="Arial Unicode MS" w:ascii="Arial Unicode MS" w:hAnsi="Arial Unicode MS"/>
          <w:sz w:val="18"/>
          <w:szCs w:val="18"/>
        </w:rPr>
        <w:t>,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மென்றோளஞ்ஞை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அகம்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வந்தாற்போல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கோங்கலம்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கோங்கம்பூ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அருகே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பெண்</w:t>
      </w:r>
      <w:r>
        <w:rPr>
          <w:rFonts w:eastAsia="Arial Unicode MS" w:cs="Arial Unicode MS" w:ascii="Arial Unicode MS" w:hAnsi="Arial Unicode MS"/>
          <w:sz w:val="18"/>
          <w:szCs w:val="18"/>
        </w:rPr>
        <w:t>.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கோங்கலருக்குப்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தட்டும்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மாங்கனிக்குக்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கிளியும்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மயிலுக்குப்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பெண்ணும்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உவமை</w:t>
      </w:r>
      <w:r>
        <w:rPr>
          <w:rFonts w:eastAsia="Arial Unicode MS" w:cs="Arial Unicode MS" w:ascii="Arial Unicode MS" w:hAnsi="Arial Unicode MS"/>
          <w:sz w:val="18"/>
          <w:szCs w:val="18"/>
        </w:rPr>
        <w:t>.”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அணிமலர்ப்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பூம்பொழில்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அகவயின்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நிறைந்த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சோலைக்குள்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பிணவுக்குரங்கு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பெண்குரங்கு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மடவோர்க்கு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மகளிர்க்கு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கடுவன்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குரங்கு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ஊக்குவது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ஆட்டுவது</w:t>
      </w:r>
      <w:r>
        <w:rPr>
          <w:rFonts w:eastAsia="Arial Unicode MS" w:cs="Arial Unicode MS" w:ascii="Arial Unicode MS" w:hAnsi="Arial Unicode MS"/>
          <w:sz w:val="18"/>
          <w:szCs w:val="18"/>
        </w:rPr>
        <w:t>.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ஐயசிறி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தென்னை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யூக்கி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என்றாற்போல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தளவு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முல்லை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முருகு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நறுமணம்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கருவிளம்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பொங்கர்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கருவிளம்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குறுங்கால்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நகுலம்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குறுகிய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கால்களையுடைய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கீரி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பிறழ்ந்து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நெறிமாறி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இறும்பு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குறங்காடு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இடுங்கற்குன்றம்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செய்குன்று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பரப்புநீர்ப்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பொய்கை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நிறைந்த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பொய்கை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கரப்புநீர்க்கேணி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மறைதலையுடைய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நிறைந்த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கிணறு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அந்தக்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கேணி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யெனப்படும்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ஒளித்துறையிடம்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ஒளிந்திருக்குமிடம்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மகதவினைஞர்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மகதநாட்டுத்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தொழிலாளர்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தமிழ்வினைஞர்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தண்டமிழ்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நாட்டுத்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தொழிலாளர்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போதிகை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முடியில்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போதிகைக்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கட்டை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இதனைப்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போதைக்கட்டையென்பர்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தவளநித்திலம்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வெள்ளிய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கோணச்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சந்தி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கோணமாகிய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சந்தி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விதானம்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மேற்கட்டி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தமனியம்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வனப்பு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ஆர்புனைதெரியல்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ஆத்திப்பூவால்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தொடுத்த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காரியாற்றுக்கொண்ட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காரியாற்றின்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கரையில்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வென்றி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பெற்ற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தோற்றவன்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காரியாற்றுத்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‘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துஞ்சிய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நெடுங்கிள்ளி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என்பவன்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வலிகெழு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தடக்கை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வலிபொருந்திய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அரசர்பாலுள்ள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கடவுட்டன்மை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யென்பர்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வம்பமாதர்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புதியளாய்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காயசண்டிகை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அகவயின்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பெரும்பெயர்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புகழ்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ஐயப்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பாத்திரம்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பிச்சைப்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பாத்திரம்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அமுதசுரபி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மொய்கொள்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நெருங்குகின்ற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மக்கள்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மொசிக்க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உண்ண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தாங்கரும்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தாங்குவதற்கு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அருமையான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ஆகியது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எவ்விடத்தே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பெறப்பட்டது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விரைத்தார்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கமழும்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விஞ்சைமகள்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வித்தியாதரப்பெண்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வித்தைகளையுடைய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பெண்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விழவணி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மூதூர்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விழாவால்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அழகுகொண்ட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பழைய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ஊராகிய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இக்காவிரிப்பூம்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பட்டினத்தில்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வானம்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வாய்க்க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மழை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தப்பாது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பெய்க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அம்பலம்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ஊரம்பலம்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ஊனுடைமாக்கள்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வெற்றுடல்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தாங்கும்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மக்களுக்கு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உயிர்மருந்து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உணவு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இடித்துத்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தகர்த்து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ஆக்குமது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கோட்டம்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அமைப்பதே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செயற்பாலது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பொருள்புரி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நெஞ்சின்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புலவோன்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நான்கையும்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விரும்புகின்ற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நெஞ்சமுடைய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புத்தன்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மெய்ம்மை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அட்டிற்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சமைக்குமிடம்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அருந்துநர்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உண்போர்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மதியோர்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அறிவுடையோர்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பொதியில்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அம்பலம்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கற்றறிவிச்சை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கற்றறிந்துள்ள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வித்தைகள்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பலவும்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முதுக்குறை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முதுமொழி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நிறைந்த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குளிர்ந்த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கருமணல்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நுதல்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பிறைபோலும்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நெற்றி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விறல்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புருவம்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விறல்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படைத்த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வில்லொத்த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புருவம்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இறவின்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உணங்கல்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இறாமீனின்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வற்றல்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கழுநீர்க்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செங்கழுநீர்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மலர்போன்ற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வழுநீர்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பீளை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வடியும்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கண்ணீர்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குமிழ்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குமிழம்பூ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சுரைக்காயின்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விதை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11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இலவிதழ்ச்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செவ்வாய்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பூவின்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இதழ்போல்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சிவந்த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இதழ்களையுடைய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புலவுப்புண்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நாற்றம்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புண்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வள்ளைத்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வள்ளைக்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கொடியின்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இறும்பூது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பெருமிதம்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தாழ்ந்து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மடல்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தாழ்ந்து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வளைந்து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வீழ்ந்து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தொங்கும்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மடல்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திரங்கி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திரைந்து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வேய்த்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மூங்கில்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உகிர்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நகர்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குறங்கிணை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துடையிரண்டு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ஆவக்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கணைக்கால்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அம்புப்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புட்டில்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கணைக்கால்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தளிரடி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தளிர்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புறங்காட்டுவ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தோன்றும்படி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தெரிகின்றன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உலர்ந்து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மறைத்து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நாறாதபடி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மறைத்து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புடைவை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தற்பாராட்டும்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தன்னைப்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பாராட்டுகின்ற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பிறன்போல்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அயலான்போல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மதுக்கமழ்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அலங்கல்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பவளக்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கடிகை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பவளத்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துண்டம்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குறிப்பு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இங்கிதம்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மாயவிஞ்சை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மாயவித்தை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வம்பலன்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புதியோன்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அயலான்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இடையிருள்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யாமம்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நள்ளிரவு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வெந்தீ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கொடிதாய்ப்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நஞ்சு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போகுயர்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புற்றளை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மிகவுயர்ந்த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புற்றின்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புழை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மார்பு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உறுத்த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மணத்தால்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அவன்இருப்பினைக்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காட்ட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ஊழடியிட்டு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முறையே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அடிமேல்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வைத்து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எயிறு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நஞ்சு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அரும்ப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விடத்தைக்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கக்க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விரித்தென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படத்தை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விரித்தாய்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போல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இருந்தோன்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காஞ்சனன்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சுரும்பு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ஒலிக்கும்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மாலையணிந்த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கைம்மை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கைம்பெண்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கையைப்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பற்றுதலாகிய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இழி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வெவ்வினை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திட்டிவிடம்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நஞ்சுடைய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பாம்பு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கட்டழல்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நெருப்பு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தவிர்விலேன்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செலுத்தினேன்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பிணிப்பறு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மாதவன்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பற்றற்ற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மாதவனாகிய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புத்தன்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ஒழிவின்று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குறையாமல்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சிறிதும்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விடாமல்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அறந்தரு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சால்பு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அறத்தால்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உண்டாகும்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இன்ப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நிறைவு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துன்பத்தைச்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காதற்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மயக்குறு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வெகுளி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சினம்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tLeast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சேயரி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நெடுங்கண்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சிவந்த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அரிபரந்த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கண்ணையுடையாய்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அல்லியந்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பூவின்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அகவிதழ்களால்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தொடுக்கப்பட்ட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கணவன்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    </w:t>
      </w:r>
    </w:p>
    <w:p>
      <w:pPr>
        <w:pStyle w:val="Normal"/>
        <w:autoSpaceDE w:val="false"/>
        <w:spacing w:lineRule="atLeast" w:line="22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மனைவி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தடுமாறு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மகனுமகளுமாய்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மாறிப்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தாழ்தரு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தங்கும்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விழுமம்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அவலவெவ்வினை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மெலிவை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யுண்டுபண்ணும்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வினையினின்றும்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தம்மைத்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தலைவனாகிய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கடவுள்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காப்பன்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அறியாதார்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இஃது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இறைவனொருவனுண்மை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துணிந்து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வினைத்துயர்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அன்பு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நெறியில்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வழிபடும்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சைவர்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முதலாயினார்க்கு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மறுப்பு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செய்துளது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செய்யப்பட்டதாயின்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கணவனை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உதயகுமரனை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பிரிவெண்ணி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வருந்துதற்கு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ஏதுவாகிய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துயரம்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காவல்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மாதவன்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அறவணவடிகள்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காதலி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அன்புடையளாகிய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புரையோர்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உயர்ந்தோர்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ஈண்டுச்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சங்கத்தார்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போகலும்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போகுவை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போவாய்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பொருளுரை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அறவுரை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பொருந்தி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கேட்டு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குற்றமில்லாத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சிறப்பினையுடைய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சேறல்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மறுபடியும்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மணிமேகலை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ஆபுத்திரனுடன்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புறப்பட்டு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அங்கத்தில்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விசும்பு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வழியாக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மணிபல்லவம்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அடைந்தாள்</w:t>
      </w:r>
      <w:r>
        <w:rPr>
          <w:rFonts w:eastAsia="Arial Unicode MS" w:cs="Arial Unicode MS" w:ascii="Arial Unicode MS" w:hAnsi="Arial Unicode MS"/>
          <w:sz w:val="18"/>
          <w:szCs w:val="18"/>
        </w:rPr>
        <w:t>. 25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சாவக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மன்னன்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ஆபுத்திரன்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மணிபல்லவம்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அறிபொருள்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சமயப்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ஓங்கிய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உயர்ந்தோர்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பலரால்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உயர்ந்தோர்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நிலைபெற்ற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கூட்டம்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பழமையான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தூண்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தெய்வத்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தச்சன்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துணை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துணைவன்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உறைந்தார்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உடனிருந்து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கண்டவர்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பொருந்துபு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பொருந்த</w:t>
      </w:r>
      <w:r>
        <w:rPr>
          <w:rFonts w:eastAsia="Arial Unicode MS" w:cs="Arial Unicode MS" w:ascii="Arial Unicode MS" w:hAnsi="Arial Unicode MS"/>
          <w:sz w:val="18"/>
          <w:szCs w:val="18"/>
        </w:rPr>
        <w:t>,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நனி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தடிப்பேற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தேறுக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தெளிவாய்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உவாமதி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முழுத்திங்கள்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நிவந்தோங்கு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மிகவுயர்ந்த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பொருட்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பன்மொழி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அருட்கண்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விழிக்க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அருளாகிய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அறமே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தழைப்பிக்க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திகிரி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அரசாட்சி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அரசாட்சியை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உருளை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திகிரி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என்றமையின்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அதற்கேற்ப</w:t>
      </w:r>
      <w:r>
        <w:rPr>
          <w:rFonts w:eastAsia="Arial Unicode MS" w:cs="Arial Unicode MS" w:ascii="Arial Unicode MS" w:hAnsi="Arial Unicode MS"/>
          <w:sz w:val="18"/>
          <w:szCs w:val="18"/>
        </w:rPr>
        <w:t>,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உருள்க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என்றார்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கருத்து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வரைந்த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அறுதியிட்ட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கன்றிய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செறிந்த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அடிப்பட்ட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உருப்ப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தூண்ட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ஈறு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சோணாடு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நற்செய்திகள்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முடிபொருளுணர்ந்தோர்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-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பாரமார்த்திக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ஞானிகள்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”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உலகு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பழைமையான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சூழ்ந்த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உலகில்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கடியப்பட்டன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விலக்கப்பட்டன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பொய்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களவு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கொலை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அல்லவை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ஏனைய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நான்கு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தாங்கா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நரகம்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பொறுக்கமாட்டாத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நரகம்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மதிமருள்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வெண்குடை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முழுமதி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வெண்கொற்றக்குடை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வெட்டுதலில்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தப்பாத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2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வஞ்ச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விஞ்சையன்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கொலையை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கொண்டிருந்த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காஞ்சனன்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அத்தீவினை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ஏற்றி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உய்த்து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விஞ்சையனைக்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கூஉய்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மனத்தையும்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கலக்கி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வாளால்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எறிந்தது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இயைக்க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2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செயற்பாலது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செய்தற்குரிய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கொலைத்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தண்டத்தை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தகவிலன்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நெறியறியும்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தகுதியில்லான்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மன்னவன்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வேந்தன்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வினையாளன்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தீவினையாளன்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உதய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குமரன்</w:t>
      </w:r>
      <w:r>
        <w:rPr>
          <w:rFonts w:eastAsia="Arial Unicode MS" w:cs="Arial Unicode MS" w:ascii="Arial Unicode MS" w:hAnsi="Arial Unicode MS"/>
          <w:sz w:val="18"/>
          <w:szCs w:val="18"/>
        </w:rPr>
        <w:t>)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உறுவதன்முன்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அடைவதற்கு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முன்பே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2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கணிகை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மாதவி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மணிமேகலை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கொலையுண்டற்கும்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பழி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யெய்துதற்கும்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காரணமாதலின்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மணிமேகலையைத்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தாய்முறை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கொண்டு</w:t>
      </w:r>
      <w:r>
        <w:rPr>
          <w:rFonts w:eastAsia="Arial Unicode MS" w:cs="Arial Unicode MS" w:ascii="Arial Unicode MS" w:hAnsi="Arial Unicode MS"/>
          <w:sz w:val="18"/>
          <w:szCs w:val="18"/>
        </w:rPr>
        <w:t>,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கணிகை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இகழ்ந்தான்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தேவியின்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வீழாமைக்குரிய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கொற்றம்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அரசவுரிமை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தெவ்வர்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விரும்பும்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செருப்புகல்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மன்னர்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விரும்பும்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செல்வுழிச்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விளிதலின்றி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வறிதே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விளிதல்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இயைக்க</w:t>
      </w:r>
      <w:r>
        <w:rPr>
          <w:rFonts w:eastAsia="Arial Unicode MS" w:cs="Arial Unicode MS" w:ascii="Arial Unicode MS" w:hAnsi="Arial Unicode MS"/>
          <w:sz w:val="18"/>
          <w:szCs w:val="18"/>
        </w:rPr>
        <w:t>,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நோற்றோர்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தாமே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கூற்றம்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கோளுற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விளியார்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விளிந்தோர்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eastAsia="Arial Unicode MS" w:cs="Arial Unicode MS" w:ascii="Arial Unicode MS" w:hAnsi="Arial Unicode MS"/>
          <w:sz w:val="18"/>
          <w:szCs w:val="18"/>
        </w:rPr>
        <w:t>- 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அகம்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61.)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விளிதல்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நாப்புடை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பெயராது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எழாது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நாணுத்தகவுடைத்து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நாணும்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தகுதியுடைத்து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மன்பதை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பிக்குணிக்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கோலத்து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பிக்ஷுணியின்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வேடத்தால்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திரிந்தோன்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கலங்கி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வேறுபட்ட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உதயகுமரன்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அரசியல்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அரசருக்குரிய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தகுதி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கையற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செயற்றொழிய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பெரும்பிறி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பயன்படா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வகையிற்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கெடுக்கும்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தவஞானம்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தக்கன்று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தக்கதன்று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சிறப்பின்பாலார்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கல்வி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ஒழுக்கம்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சிறப்பின்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பகுதியுடையவர்களே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தகைக்குநர்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தடுப்பவர்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புக்கில்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புகுமிடம்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செயப்பாட்டு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செய்யப்படுவனவாகிய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வினையாலும்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உயிர்புகும்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புக்கில்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தெரிந்துணர்தல்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அரிது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அந்தரஞ்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சேறல்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விசும்பாறாகச்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செல்லுதல்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அயலுரு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வேற்றுருவம்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காதலன்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இராகுலன்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அவனே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உதயகுமரனாகப்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பிறந்தான்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கடுந்துயர்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மகனையிழந்த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செற்றம்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செறுத்தோர்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பகையை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நெடிது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சினமாகிய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குற்றத்தை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சிதைத்தவர்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மல்லல்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அல்லல்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துன்பமுறும்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மக்கள்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நிரப்புநர்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நிரம்பக்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கொடுப்பவர்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செல்லுலகு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எடுத்த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உடம்பின்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நீங்கிச்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சென்றடையும்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நல்லுலகம்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துணிபொருள்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-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பரமார்த்த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தத்துவ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ஞானம்</w:t>
      </w:r>
      <w:r>
        <w:rPr>
          <w:rFonts w:eastAsia="Arial Unicode MS" w:cs="Arial Unicode MS" w:ascii="Arial Unicode MS" w:hAnsi="Arial Unicode MS"/>
          <w:sz w:val="18"/>
          <w:szCs w:val="18"/>
        </w:rPr>
        <w:t>.”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ஞானமாகிய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தேனாரோதி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பொருந்திய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கூந்தலையுடைய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இராசமாதேவியின்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செவியின்கண்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தேனாரோதி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அன்மொழித்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மகனையிழந்த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துயராகிய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நெருப்பு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விறகாகப்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பற்றி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உள்ளத்தைச்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சுட்டெழுந்த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ஆயிழை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மணிமேகலை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தேறுபடு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சின்னீர்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தேற்றாங்கொட்டையால்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தெளிவிக்கப்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சிறிதாகிய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சிறிதாகிய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சின்னீர்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பகைமை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ஓரா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தெளியாத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தகுதி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காதலன்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உதய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குமரன்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தொன்றுபடு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மாநகர்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பழமை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பொருந்திய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காவிரிப்பூம்பட்டினத்தின்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பூவிலை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ஈத்தவன்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மாதவி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கூத்தும்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பாட்டும்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கலைவகை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நிரம்பிப்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காலத்து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அன்றைப்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பரியம்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கொடுத்துச்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சேர்ந்த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கோவலன்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மாதவர்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பள்ளி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அறவணவடிகள்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பள்ளி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பலவாய்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மனைகள்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அரங்கக்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கூத்தி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அரங்கமேறிக்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கூத்தாடும்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பான்மையான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மணிமேகலை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நாடகக்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கணிகையர்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நாடகமாடும்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கணிகை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மகளிர்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உடையேன்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உடையேன்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கண்டுள்ளேன்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பார்த்திப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அரசே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   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நடுக்கின்று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பிறழ்வின்றி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வெற்றிமாலை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சூடிய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மனைவி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தேவியாகிய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வாசமயிலை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யென்பவள்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5.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கருவொடு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கருப்பமுற்று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வருவாள்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சோதிடன்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புலம்பல்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வருந்தாதே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உள்ளத்தால்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மறையிற்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கொள்ளக்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கருதுதல்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இதுவும்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குற்றமென்பது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</w:t>
      </w:r>
      <w:r>
        <w:rPr>
          <w:rFonts w:eastAsia="Arial Unicode MS" w:cs="Arial Unicode MS" w:ascii="Arial Unicode MS" w:hAnsi="Arial Unicode MS"/>
          <w:sz w:val="18"/>
          <w:szCs w:val="18"/>
        </w:rPr>
        <w:t>,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என்றார்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தலைமையாக்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தலைமையில்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வாழ்க்கை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உரவோர்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விலக்கியவற்றைத்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தலைமைப்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பொருளாகக்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கொண்டொழுகுதல்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கடைப்பட்ட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பரத்தைமை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வாழ்வு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புலைமை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புலைத்தன்மை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யுடையது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இணையடி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ஆதலின்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முதுமையுற்ற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அடிகள்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இரண்டும்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காண்தகு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நல்வினை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நல்வினை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யானது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நாத்தொலைவில்லை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உரைக்கும்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உமது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மெலிவடைந்ததில்லை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செய்தவ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யாக்கையின்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மேவினேன்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செய்தற்கமைந்த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இவ்யாக்கையொடு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கூடியிருந்தேன்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கதிர்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ஞாயிறு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அருவுரு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பேதைமை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வினைப்பயன்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ஈறாகக்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பன்னிரு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நிதானங்களுள்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ஒன்று</w:t>
      </w:r>
      <w:r>
        <w:rPr>
          <w:rFonts w:eastAsia="Arial Unicode MS" w:cs="Arial Unicode MS" w:ascii="Arial Unicode MS" w:hAnsi="Arial Unicode MS"/>
          <w:sz w:val="18"/>
          <w:szCs w:val="18"/>
        </w:rPr>
        <w:t>.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அருவுரு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அவ்வுணர்வு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சார்ந்த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உடம்புமாகும்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</w:t>
      </w:r>
      <w:r>
        <w:rPr>
          <w:rFonts w:eastAsia="Arial Unicode MS" w:cs="Arial Unicode MS" w:ascii="Arial Unicode MS" w:hAnsi="Arial Unicode MS"/>
          <w:sz w:val="18"/>
          <w:szCs w:val="18"/>
        </w:rPr>
        <w:t>.” 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</w:t>
      </w:r>
      <w:r>
        <w:rPr>
          <w:rFonts w:eastAsia="Arial Unicode MS" w:cs="Arial Unicode MS" w:ascii="Arial Unicode MS" w:hAnsi="Arial Unicode MS"/>
          <w:sz w:val="18"/>
          <w:szCs w:val="18"/>
        </w:rPr>
        <w:t>. 30:84-5)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பவமெனப்படுவது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கருமவீட்டம்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தருமுறையிதுவெனத்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தாந்தாம்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சார்தல்</w:t>
      </w:r>
      <w:r>
        <w:rPr>
          <w:rFonts w:eastAsia="Arial Unicode MS" w:cs="Arial Unicode MS" w:ascii="Arial Unicode MS" w:hAnsi="Arial Unicode MS"/>
          <w:sz w:val="18"/>
          <w:szCs w:val="18"/>
        </w:rPr>
        <w:t>. 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</w:t>
      </w:r>
      <w:r>
        <w:rPr>
          <w:rFonts w:eastAsia="Arial Unicode MS" w:cs="Arial Unicode MS" w:ascii="Arial Unicode MS" w:hAnsi="Arial Unicode MS"/>
          <w:sz w:val="18"/>
          <w:szCs w:val="18"/>
        </w:rPr>
        <w:t>.30:93-4).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தோற்றம்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பிறப்பு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பேறு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நிருவாணம்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புரைதீர்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குற்றமில்லாத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குற்றமாவது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பிறவிக்கேதுவாய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துறக்க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இன்பந்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மற்றைய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வறங்கள்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முத்தேர்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முத்துப்போலும்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பிழைப்பறியாது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பெய்யா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தொழிதல்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இன்றாம்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 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மரங்கள்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உருக்கும்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உடற்குள்ளேயிருந்து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வருத்தும்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நீத்தத்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திறன்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நித்தப்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பொருள்களின்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செல்லுயிர்ப்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புக்கில்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உடம்பின்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நீங்கிச்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உயிர்க்குப்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புகுமிடம்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சார்பின்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தோற்றம்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பேதைமை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முதலாகக்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பன்னிரண்டு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ஒன்றினொன்று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சார்ந்து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தோன்றுவனவாதலின்</w:t>
      </w:r>
      <w:r>
        <w:rPr>
          <w:rFonts w:eastAsia="Arial Unicode MS" w:cs="Arial Unicode MS" w:ascii="Arial Unicode MS" w:hAnsi="Arial Unicode MS"/>
          <w:sz w:val="18"/>
          <w:szCs w:val="18"/>
        </w:rPr>
        <w:t>,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சார்பின்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மென்றார்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வீடுபேறு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ஆரியன்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அரியவனாகிய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புத்தன்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ஆரியன்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அருமையென்னும்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சொல்லடியாகப்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செந்தமிழ்ச்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இணையில்லாப்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பெருவனப்பு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பெண்களின்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நிகரற்ற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பேரழகு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காமனொடு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இயங்கா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காமக்குறிப்பு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உடையவல்ல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மகளிர்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கண்ணிணை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யியக்கத்தே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இக்குறிப்புண்மையின்</w:t>
      </w:r>
      <w:r>
        <w:rPr>
          <w:rFonts w:eastAsia="Arial Unicode MS" w:cs="Arial Unicode MS" w:ascii="Arial Unicode MS" w:hAnsi="Arial Unicode MS"/>
          <w:sz w:val="18"/>
          <w:szCs w:val="18"/>
        </w:rPr>
        <w:t>,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பெண்ணிணையில்லாள்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என்றவன்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இணையில்லாள்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என்றான்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மன்பெருஞ்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போகம்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வயிற்று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இப்பிறப்பு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ஆவின்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வயிற்றிற்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இப்பிறப்பு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அப்பிறப்பு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என்பதில்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சுட்டு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சாலிவயிற்றிற்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பிறப்பைச்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சுட்டிற்று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பண்டறி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சுட்டு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பிணிப்பு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பற்று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பெருமகன்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அரசனான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அத்திபதி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பெயர்வோர்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அவந்தி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நகர்க்குச்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செல்வோர்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கலங்கஞர்த்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கலங்குவதற்குக்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காரணமான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பத்துவகைப்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பாவங்கள்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பிரமர்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பிரம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காயிக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லோக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உலகத்து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பிரம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கணங்கள்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தெய்வவுலகு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ஆறினும்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தேவகணங்கள்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3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இன்னாப்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இழுக்குநர்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துன்பந்தரும்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பிறவித்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தொடர்பு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அறுத்தவர்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மாற்றரும்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பிறரால்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தடுத்தற்கரிய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சாற்றி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எடுத்தோதி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காட்டி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ஏதுவும்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இயையக்காட்டி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கடிப்பு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பறையை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குறுந்தடி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வெவ்வுரை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இன்னாச்சொல்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அஃதாவது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இராகுலன்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திட்டிவிடத்தால்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இறந்துபடுவன்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அவனுடன்தீக்குளிப்பாய்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பெருமகற்கு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புத்தனை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கோடற்பொருட்டு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பழம்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பிறப்பு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தரும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பீடிகை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பீடிகை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>7.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இருளற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விளங்க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சாலியாகிய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தாய்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வரலாறு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செவ்வி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பார்த்தற்குரிய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சமயம்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உணங்க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வாட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புரையோர்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உயர்ந்தோர்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அமைச்சர்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சான்றோர்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கேள்வி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யின்னிசை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கேட்டின்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புறத்தக்க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இசை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செங்கடை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சிவந்த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கடைக்கண்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அருப்புக்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மலராகிய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தருக்கிய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மயக்கிய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தூவறத்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துறத்தல்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ஒட்டுப்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பற்றின்றித்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துறத்தல்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ஏதமின்றாய்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தீதின்றி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முதலியவற்றாற்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கெடாது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இப்பதிகெழு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நன்னாடு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இந்நகரத்தையுடைய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சாவகநாடு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சாவ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தகைமையது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வறுமை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மிகுதியுடையது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வெங்கோடை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கோடைக்காலம்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12.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மீட்டும்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கூறியது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பின்னர்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உண்டான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நலத்தின்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சிறப்புணர்த்தற்கு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தாயொழி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குழவி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தாயையிழந்த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குழவி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துயர்நிலை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யுலகம்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பிறவிக்கேதுவாகிய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நிலைபெற்ற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இம்மண்ணுலகு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உயர்நிலை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யுலகம்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நிருவாணம்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பெறுதி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- 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எய்தும்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இறுதியை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ஊதியம்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மதிமாறு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ஓர்ந்தனை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தன்னலம்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கருதா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அறிவால்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மாறாகத்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தன்னலங்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கருதிச்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நினைந்தனை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தணியா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வேட்கா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மாற்றமுடியாத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ஆர்வம்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சுற்றம்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சுற்றம்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மதுரைச்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செழுங்கலைப்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சிந்தா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வயிறுகாய்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வயிற்றை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வெதுப்பும்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நோய்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இரந்தூண்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வாழ்க்கை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இரந்துண்டு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வாழ்தல்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அருந்தூண்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வாழ்க்கை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அருந்துதற்கு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வேண்டும்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உணவு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கருமக்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கூட்டம்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மணிதிகழ்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அவிரொளி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மணிபோல்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விளங்கும்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ஒளி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பிரமர்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பிரமகணங்கள்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மாசு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நாவினது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பேணுதல்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திருந்திய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அடிகளை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வணங்குதல்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அயர்த்து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விட்டுவிட்டு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பெற்றிமை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இறந்தவிடத்தே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உண்ணா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நோன்பு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இருந்து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வைத்தோர்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விட்டவர்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ஊர்திரை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அலைகள்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ஆய்மலர்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அரசனாகிய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நின்பொருட்டு</w:t>
      </w:r>
      <w:r>
        <w:rPr>
          <w:rFonts w:eastAsia="Arial Unicode MS" w:cs="Arial Unicode MS" w:ascii="Arial Unicode MS" w:hAnsi="Arial Unicode MS"/>
          <w:sz w:val="18"/>
          <w:szCs w:val="18"/>
        </w:rPr>
        <w:t>).</w:t>
        <w:br/>
        <w:t>7.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நின்னுயிர்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கொன்றாய்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பழிப்பது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போலப்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புகழ்தல்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ஒன்பது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செட்டிகளும்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பிறரும்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மடவரல்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இளமை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இதழ்த்தார்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விளங்குகின்ற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இதழ்களால்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தொடுக்கப்பட்டமாலை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அந்தரத்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இரண்டாயிரம்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தீவு</w:t>
      </w:r>
      <w:r>
        <w:rPr>
          <w:rFonts w:eastAsia="Arial Unicode MS" w:cs="Arial Unicode MS" w:ascii="Arial Unicode MS" w:hAnsi="Arial Unicode MS"/>
          <w:sz w:val="18"/>
          <w:szCs w:val="18"/>
        </w:rPr>
        <w:t>. 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அந்தமான்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இலக்கத்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தீவு</w:t>
      </w:r>
      <w:r>
        <w:rPr>
          <w:rFonts w:eastAsia="Arial Unicode MS" w:cs="Arial Unicode MS" w:ascii="Arial Unicode MS" w:hAnsi="Arial Unicode MS"/>
          <w:sz w:val="18"/>
          <w:szCs w:val="18"/>
        </w:rPr>
        <w:t>).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பெருந்தீவு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நான்கு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பெருந்தீவுகள்</w:t>
      </w:r>
      <w:r>
        <w:rPr>
          <w:rFonts w:eastAsia="Arial Unicode MS" w:cs="Arial Unicode MS" w:ascii="Arial Unicode MS" w:hAnsi="Arial Unicode MS"/>
          <w:sz w:val="18"/>
          <w:szCs w:val="18"/>
        </w:rPr>
        <w:t>.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நால்வகை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மரபின்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மாபெருந்தீவும்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ஓரீராயிரம்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சிற்றிடைத்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தீவும்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மாங்கதன்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புரியன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eastAsia="Arial Unicode MS" w:cs="Arial Unicode MS" w:ascii="Arial Unicode MS" w:hAnsi="Arial Unicode MS"/>
          <w:sz w:val="18"/>
          <w:szCs w:val="18"/>
        </w:rPr>
        <w:t>- 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</w:t>
      </w:r>
      <w:r>
        <w:rPr>
          <w:rFonts w:eastAsia="Arial Unicode MS" w:cs="Arial Unicode MS" w:ascii="Arial Unicode MS" w:hAnsi="Arial Unicode MS"/>
          <w:sz w:val="18"/>
          <w:szCs w:val="18"/>
        </w:rPr>
        <w:t>. 6:195-7).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நிறுத்த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நிறுத்துதற்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பொருட்டு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அசை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படைத்தனை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பூணற்குரிய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நல்லுணர்வு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பெறுவித்தனை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நின்னிடத்தினின்றும்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புன்கண்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கொள்ளல்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கொள்ளாதே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வாயெடுத்தழைக்கும்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தாயிழந்த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குழவி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நோக்கி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அழுது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அழைப்பது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வாய்விட்டரற்றி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யழைக்கும்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வங்கத்து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ஏகுதி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மரக்கலத்தில்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செல்வாயாக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1.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குணம்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ஏத்தி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குணங்களைப்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பலபடச்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சொல்லிப்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பரவி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அன்புக்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இறப்பின்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இறத்தலும்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மூழ்கலும்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கைம்மை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நோன்பு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முடித்தது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மதுரை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எரித்துக்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கணவனைக்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கூடியது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கணவனான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கோவலன்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 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வெம்மையின்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வெகுளித்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தீயால்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விண்ணவர்ச்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சென்றேம்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விண்ணவராகி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விண்ணுலகு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சென்றேம்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சினப்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மதுரையை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எரித்தற்கு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ஏதுவாயிருந்த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வெகுளியால்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உம்பர்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விண்ணுலகத்தே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நல்வினை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நுகர்தல்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இல்லாவிடத்து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யாங்கணும்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எல்லாப்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பிறப்பினும்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உழல்வேம்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வருந்துவோம்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திலகம்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மேலானது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உரவோர்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அறிவுடையோர்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கரவரும்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மறைக்கமுடியாத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பாரமிதை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உடம்பு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உறுப்பு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குறைவறப்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பெற்றுத்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பத்தும்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உடையராதல்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தானம்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சீலம்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பொறை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வீரியம்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தியானம்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உணர்ச்சி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உபாயம்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வலிமை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ஞானம்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இப்பத்தும்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தசபாரமிதை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எனப்படும்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அளவின்றி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குறைவின்றி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துளக்கமில்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நடுக்கமில்லாத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போதிமூலம்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அரசமரம்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சக்கரவாளம்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உலகம்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முப்பத்தாறு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தன்னுள்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அடக்கியகோளம்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tLeast" w:line="248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அறக்கதிர்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அறமாகிய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ஒளிக்கதிர்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13.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தோற்றரவு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பிறத்தல்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துறவி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துறவு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உணர்வு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தோன்றுதலால்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பெற்றியம்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பிறவித்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தொடர்பற்ற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நிருவாணமெய்தியவராகுவம்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இருத்தி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சித்தி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நறை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அறிபொருள்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அறிதற்குரிய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நூற்பொருள்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மெய்வகையின்மை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பொய்யாந்தன்மை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பிடகநெறி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புத்தனருளிய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ஆகமமாகிய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பிடகநூல்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நெறி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இப்பிடகம்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சுத்தம்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வினயம்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அபிதன்மம்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மூவகைப்படும்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தேவகுலம்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கோயில்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தெற்றி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மேடை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திண்ணையுமாம்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மிடைந்து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செறிந்து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அடங்கினர்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கற்றற்குரியவற்றைக்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கற்று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அவற்றுட்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தற்குத்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நிற்பவர்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தொன்னூர்ற்புலவர்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பழைய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நூல்களைக்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கற்றுணர்ந்த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எயிற்புற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விருக்கை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புறமதில்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இருக்கை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குற்றமில்லாத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ஆண்டைய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அருத்தாபத்தி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ஈண்டுக்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கூறியதொன்றைக்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யறிதற்குரிய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அருந்தாபத்தியளவை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அபாவம்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இன்மை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எய்தியுண்டாம்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சம்பவம்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புலங்கொளல்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சுட்டுணர்வு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உண்மையையுள்ளவாறு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காண்டல்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276" w:leader="none"/>
          <w:tab w:val="left" w:pos="1474" w:leader="none"/>
          <w:tab w:val="left" w:pos="2721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பகுதிகளான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276" w:leader="none"/>
          <w:tab w:val="left" w:pos="1474" w:leader="none"/>
          <w:tab w:val="left" w:pos="2721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>*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ஆசிரியர்</w:t>
      </w:r>
      <w:r>
        <w:rPr>
          <w:rFonts w:eastAsia="Arial Unicode MS" w:cs="Arial Unicode MS" w:ascii="Arial Unicode MS" w:hAnsi="Arial Unicode MS"/>
          <w:sz w:val="18"/>
          <w:szCs w:val="18"/>
        </w:rPr>
        <w:tab/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அளவை</w:t>
      </w:r>
      <w:r>
        <w:rPr>
          <w:rFonts w:eastAsia="Arial Unicode MS" w:cs="Arial Unicode MS" w:ascii="Arial Unicode MS" w:hAnsi="Arial Unicode MS"/>
          <w:sz w:val="18"/>
          <w:szCs w:val="18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உலோகாயதம்</w:t>
      </w:r>
      <w:r>
        <w:rPr>
          <w:rFonts w:eastAsia="Arial Unicode MS" w:cs="Arial Unicode MS" w:ascii="Arial Unicode MS" w:hAnsi="Arial Unicode MS"/>
          <w:sz w:val="18"/>
          <w:szCs w:val="18"/>
        </w:rPr>
        <w:tab/>
        <w:t>-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பிருகற்பதி</w:t>
      </w:r>
      <w:r>
        <w:rPr>
          <w:rFonts w:eastAsia="Arial Unicode MS" w:cs="Arial Unicode MS" w:ascii="Arial Unicode MS" w:hAnsi="Arial Unicode MS"/>
          <w:sz w:val="18"/>
          <w:szCs w:val="18"/>
        </w:rPr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பிரத்தியக்கம்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பௌத்தம்</w:t>
      </w:r>
      <w:r>
        <w:rPr>
          <w:rFonts w:eastAsia="Arial Unicode MS" w:cs="Arial Unicode MS" w:ascii="Arial Unicode MS" w:hAnsi="Arial Unicode MS"/>
          <w:sz w:val="18"/>
          <w:szCs w:val="18"/>
        </w:rPr>
        <w:tab/>
        <w:t>-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சினன்</w:t>
      </w:r>
      <w:r>
        <w:rPr>
          <w:rFonts w:eastAsia="Arial Unicode MS" w:cs="Arial Unicode MS" w:ascii="Arial Unicode MS" w:hAnsi="Arial Unicode MS"/>
          <w:sz w:val="18"/>
          <w:szCs w:val="18"/>
        </w:rPr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பிரத்தியக்கமும்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அனுமானமும்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சாங்கியம்</w:t>
      </w:r>
      <w:r>
        <w:rPr>
          <w:rFonts w:eastAsia="Arial Unicode MS" w:cs="Arial Unicode MS" w:ascii="Arial Unicode MS" w:hAnsi="Arial Unicode MS"/>
          <w:sz w:val="18"/>
          <w:szCs w:val="18"/>
        </w:rPr>
        <w:tab/>
        <w:t>-</w:t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கபிலன்</w:t>
      </w:r>
      <w:r>
        <w:rPr>
          <w:rFonts w:eastAsia="Arial Unicode MS" w:cs="Arial Unicode MS" w:ascii="Arial Unicode MS" w:hAnsi="Arial Unicode MS"/>
          <w:sz w:val="18"/>
          <w:szCs w:val="18"/>
        </w:rPr>
        <w:tab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பிரத்தியக்கமும்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அனுமானமும்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ஆகமமும்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இவ்வாறே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பிறவற்றையும்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ஓட்டிக்கொள்க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சாத்தம்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ஆகமம்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இருசுடர்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ஞாயிறு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திங்களும்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இயமானன்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நிற்போன்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சமைத்து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நிற்பவன்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கலையுருவினேன்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கலைகளை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உருவாக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உடையவன்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துடைத்து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அழித்து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பிறவியால்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உளதாகும்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இளைப்பு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சார்பில்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ஓரிடத்தில்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தோன்றாத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3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வேதக்கு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வேதத்துக்கு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ஆரணத்துக்கு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அங்கம்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உண்டு</w:t>
      </w:r>
      <w:r>
        <w:rPr>
          <w:rFonts w:eastAsia="Arial Unicode MS" w:cs="Arial Unicode MS" w:ascii="Arial Unicode MS" w:hAnsi="Arial Unicode MS"/>
          <w:sz w:val="18"/>
          <w:szCs w:val="18"/>
        </w:rPr>
        <w:t>;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கற்பம்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சந்தம்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நிருத்தம்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சிக்கை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கணிதம்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இலக்கணம்</w:t>
      </w:r>
      <w:r>
        <w:rPr>
          <w:rFonts w:eastAsia="Arial Unicode MS" w:cs="Arial Unicode MS" w:ascii="Arial Unicode MS" w:hAnsi="Arial Unicode MS"/>
          <w:sz w:val="18"/>
          <w:szCs w:val="18"/>
        </w:rPr>
        <w:t>,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வேதமாகிய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புருடனுக்குக்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கற்பம்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</w:t>
      </w:r>
      <w:r>
        <w:rPr>
          <w:rFonts w:eastAsia="Arial Unicode MS" w:cs="Arial Unicode MS" w:ascii="Arial Unicode MS" w:hAnsi="Arial Unicode MS"/>
          <w:sz w:val="18"/>
          <w:szCs w:val="18"/>
        </w:rPr>
        <w:t>,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சந்தம்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கணிதம்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நிருத்தம்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சிக்கை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மூக்கு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இலக்கணம்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முகம்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புல்லிக்கிடந்து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பொருந்தியிருந்து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3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வரம்பில்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எல்லையில்லாத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மற்கலி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3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பெய்வகை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பெய்யும்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கூறுபாட்டால்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நிலவணு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நால்வகையணுக்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களோடும்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3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சிதைவது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செய்யா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அழியா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அவல்போல்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அவலைப்போல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கரும்பிறப்பு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முதலாகக்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கூறுவன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பிறப்புவகை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முறையே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ஒன்றினொன்று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சிறந்தன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கரும்பிறப்பு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கருநீலப்பிறப்பு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பசும்பிறப்பு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செம்பிறப்பு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பொன்பிறப்பு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வெண்பிறப்பு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வருவன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பாற்பட்டு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பகுதிக்கண்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உற்று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கழிவெண்பிறப்பு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வெண்மையான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தூய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பிறப்பு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உறுமிடத்து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எய்துதற்குரிய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விடத்து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பெரிது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அவற்றின்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முழுதும்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கருவிற்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பட்டபொழுதே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கருப்பத்திலே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கருவாகியபோதே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இறைவன்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அருகன்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இந்திரர்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நூறுவகை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இந்திரர்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தன்மாத்திகாயம்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எங்கும்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உளதாகி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எஞ்ஞான்றும்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பொருள்களை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நடத்துவது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</w:t>
      </w:r>
      <w:r>
        <w:rPr>
          <w:rFonts w:eastAsia="Arial Unicode MS" w:cs="Arial Unicode MS" w:ascii="Arial Unicode MS" w:hAnsi="Arial Unicode MS"/>
          <w:sz w:val="18"/>
          <w:szCs w:val="18"/>
        </w:rPr>
        <w:t>. 27:187-8).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அதன்மாத்திகாயம்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பொருள்களனைத்தையும்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நிற்கச்செய்வது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காலாகாயம்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குறியதும்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நெடியதுமாய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வினைநிகழ்ச்சி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நிகழ்விப்பது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பந்தம்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கட்டு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அறுத்திடுதல்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தொடராதவாறு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செய்துகொள்ளுதல்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மாண்பு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பொதுவாய்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மாட்சிமைப்பட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அமைந்த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சாமானிய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தத்துவமாய்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இறுமளவும்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அழியுங்காறும்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பொறியுணர்விக்கும்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-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பொறிகட்கு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விடயமாகும்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சாமானியத்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தன்மை</w:t>
      </w:r>
      <w:r>
        <w:rPr>
          <w:rFonts w:eastAsia="Arial Unicode MS" w:cs="Arial Unicode MS" w:ascii="Arial Unicode MS" w:hAnsi="Arial Unicode MS"/>
          <w:sz w:val="18"/>
          <w:szCs w:val="18"/>
        </w:rPr>
        <w:t>.”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புலமார்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தத்துவப்பொருள்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சத்தம்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நாற்றம்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இறுதியாகிய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ஐந்தனுள்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சத்தம்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நான்கும்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சத்தம்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மூன்றும்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சத்தம்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இரண்டும்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சத்தம்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குணமாகக்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தாதகிப்பூ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ஆத்திப்பூ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கருப்புக்கட்டி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ஆவாரம்பட்டை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ஆவிரம்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பட்டை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வேலங்கொழுந்து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முதலியன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மதுக்களி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மதுவினிடத்தே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களிப்பு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பிறந்தாங்கு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பிறந்தது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போல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பறையோசையின்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பறையோசை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நிறுத்த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நிற்பதுபோல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மெய்வகை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மெய்ந்நூற்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பொருட்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கூறுபாடு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தெய்வமயக்கு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தெய்வமேறுதல்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மையலுறுவார்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மயங்குவோர்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காழியர்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பிட்டுவாணிகர்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கூவியர்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அப்பவாணிகர்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பாலை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குறிஞ்சி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மருதம்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செவ்வழி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இசை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இவற்றின்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கிளை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எழுத்து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அசை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யாழ்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குரல்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விலங்கு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வாளரம்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போழ்நர்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சங்கறுப்பவர்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இரீஇய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வேத்தியல்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வேந்தர்க்காடும்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கூத்து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பொதுவியல்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ஏனையெல்லார்க்குமாடும்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கூத்து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வேறுபாலாக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பகுதியாக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எண்வகைக்கூலம்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நெல்</w:t>
      </w:r>
      <w:r>
        <w:rPr>
          <w:rFonts w:eastAsia="Arial Unicode MS" w:cs="Arial Unicode MS" w:ascii="Arial Unicode MS" w:hAnsi="Arial Unicode MS"/>
          <w:sz w:val="18"/>
          <w:szCs w:val="18"/>
        </w:rPr>
        <w:t>,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வரகு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தினை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சாமை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இறுங்கு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தோரை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மூங்கில்நெல்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குவைஇய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குவித்த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மாகதர்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இருந்தேத்துவோர்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சூதர்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நின்றேத்துவோர்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வேதாளிகர்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பலவகைத்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தாளத்திற்கேற்ப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ஆடுவோர்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பொதுவர்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பொதுமகளிர்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நுழைகல்லா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கட்பார்வை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செல்ல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முடியாத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அறுவையர்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விற்பவர்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மன்னிய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பெருகவுள்ள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அருந்தொழில்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வைதிகக்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கிரியைகள்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”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ஊர்மன்றம்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நடுநாட்டார்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வெளி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இன்றும்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வழங்குப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பொதியில்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பொதுவிடம்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சதுக்கம்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நான்கு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தெரு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கூடுமிடம்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புதுக்கோள்யானை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புதுவதாகப்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பிடிக்கப்பட்ட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யானை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பொற்றார்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பொன்னால்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கிண்கிணி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கதிக்குஉற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நடையில்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மேம்பாடு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எய்த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வடிப்போர்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பயிற்றுவோர்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வேணவா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அவா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வேட்கை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+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அவா</w:t>
      </w:r>
      <w:r>
        <w:rPr>
          <w:rFonts w:eastAsia="Arial Unicode MS" w:cs="Arial Unicode MS" w:ascii="Arial Unicode MS" w:hAnsi="Arial Unicode MS"/>
          <w:sz w:val="18"/>
          <w:szCs w:val="18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வேணவா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நன்னீரிடம்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பொய்கை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முதலாயின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தமனியப்பொதியில்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பொன்னாலாகிய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அம்பலம்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ஓவியம்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குயின்ற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அமையச்செய்த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கொள்கையிடம்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தவச்சாலை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விளிந்தமை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இறந்தது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அருகனேன்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பக்குவமுடையேன்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மலையா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மாறுபடாத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குட்டுவர்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சேரர்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குடியினர்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விடர்ச்சிலை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பொறித்த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வேந்தன்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இமயவரம்பன்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நெடுஞ்சேரலாதன்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விடர்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ஈண்டுப்பாறை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விற்பொறி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துப்புஅடு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பவளத்தையொத்த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இன்பம்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பிறவாமையால்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இன்பம்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அறத்தகை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முதல்வன்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அறத்தால்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தகுதிபெற்ற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புத்தன்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உருப்ப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வருத்திச்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செலுத்த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காதலி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கண்ணகி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அற்புதக்கிளவி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அற்புதமான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சொற்கள்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கரத்தலின்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இல்லாதொழிதலால்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ஆருயிர்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மருந்து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நிறைந்த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உயிர்களை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வருத்தும்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பசிப்பிணி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உணவாகிய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மருந்து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தருபவளே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நாட்டகவயின்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நாட்டிற்குள்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கார்என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மழைமுகில்போல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குணவதம்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நற்குணம்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நல்விரதம்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குணமென்றே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பகுதிப்பொருள்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விகுதியாக்கலுமொன்று</w:t>
      </w:r>
      <w:r>
        <w:rPr>
          <w:rFonts w:eastAsia="Arial Unicode MS" w:cs="Arial Unicode MS" w:ascii="Arial Unicode MS" w:hAnsi="Arial Unicode MS"/>
          <w:sz w:val="18"/>
          <w:szCs w:val="18"/>
        </w:rPr>
        <w:t>.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குணவதம்கொளுத்தலாமோ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சிந்தாமணிப்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பாட்டுக்கு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உரைப்பது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மிக்கோள்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மேம்பட்டாள்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தருமதவனம்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தருமத்தைக்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கொடுக்கும்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வனம்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கொங்கவிழ்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குழலார்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தேன்மலரும்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குழலையுடைய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கற்புடையமகளிர்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நலத்தகை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நற்குணமும்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அழகும்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உடைய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 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அலத்தற்காலை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வறுமைக்காலம்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உயங்காதொழி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வருந்தற்க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       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கடிஞை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அமுதசுரபி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யென்னும்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ஆருயிர்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மருந்து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உணவு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நிலத்துமக்கள்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தாங்கா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மாரி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இதுகாறும்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மழைபெய்து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உயிர்களைத்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தாங்காத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மழை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பாரகவீதி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நிலத்திடத்து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கொழுநீர்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இலஞ்சி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நீர்பொருந்திய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பொய்கை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பேணாமாக்கள்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பிறரால்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பாதுகாக்கப்படாத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மக்கள்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ஆதரவற்றவர்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பேசார்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ab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பிணித்தோர்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நோயுற்றோர்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படிவநோன்பியர்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தவவடிவும்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நோன்புமுடையவர்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மடிநல்கூர்ந்த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உடுக்கும்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உடையில்லாத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ஈண்டி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நிறைந்து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கைப்பெய்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பிச்சை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கையிடத்தே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இடம்படும்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பிச்சை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சீர்பெற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நன்கு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அமைய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சீர்பெற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வித்தியவித்தின்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விளைவும்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பிச்சையின்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பயனும்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பெருகிய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தென்னவளம்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சுரப்ப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மழை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பாசிலைத்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திரையல்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பசிய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இலையாகிய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வெற்றிலை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பளிதம்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பச்சைக்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கருப்பூரம்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பாளிதம்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எனவும்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வழங்கும்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அடகுபுலால்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பாகுபாளிதமுமுண்ணான்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கடல்போலுங்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கல்வியவன்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என்புகழிப்போல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வாய்வதாக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தப்பாது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வழங்குக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மனப்பாட்டு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மனத்திடத்தே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கொண்டியற்றும்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வானவர்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தலைவன்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இந்திரன்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தந்தை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கோவலன்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அருளறம்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பூண்டவனாதலின்</w:t>
      </w:r>
      <w:r>
        <w:rPr>
          <w:rFonts w:eastAsia="Arial Unicode MS" w:cs="Arial Unicode MS" w:ascii="Arial Unicode MS" w:hAnsi="Arial Unicode MS"/>
          <w:sz w:val="18"/>
          <w:szCs w:val="18"/>
        </w:rPr>
        <w:t>,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மன்னுயிர்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முதல்வன்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என்றார்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மகரவேலை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மகரமீன்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வாழும்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முன்னிய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செலுத்திச்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சென்ற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முங்கி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முழுகி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இடுக்கண்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வந்தெய்தா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வந்துஎய்துதற்காகாத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வழுவாச்சீலம்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மில்லாத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சீலத்தை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வாய்மையிற்கொண்ட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பான்மை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வாய்மையுடன்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கொண்டிருந்த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முறைமையினால்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jc w:val="both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பாண்டுகம்பளம்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வெள்ளைக்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கம்பலமாகிய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இருக்கை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நடுக்குற்றதன்மை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சீலமும்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வாய்மையும்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கொண்டோர்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இருப்பினை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யுணர்த்தற்கு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இந்திரனது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கம்பலம்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அசையும்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என்பவாகலின்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ஈண்டு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நடுங்கிற்று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அத்தன்மையை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அவ்விந்திரன்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நோக்கினான்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போதிமூலத்து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நாதனாவோன்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போதிசத்துவர்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புத்தனாதற்குரியவன்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எவ்வமுற்றான்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துன்பமுற்றான்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அவனது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ஐவகைச்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அளவை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வாதமுதலாகவுள்ள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ஐந்தும்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(1)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ஆசீவகவாதம்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நிகண்ட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வாதங்களும்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(2)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சாங்கியம்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(3)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வைசேடிகம்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(4)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பூதம்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(5)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ஐவகைச்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சமயம்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செவ்விதன்மையின்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ஒவ்வொன்றும்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மெய்யானதாக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இல்லாமையால்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நாமம்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பெயர்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வகை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குணக்கிரியை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குணமும்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செய்கையும்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jc w:val="both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நாமசாதி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முதலியன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அனுமானத்தின்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கண்ணும்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அடங்கும்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ஏனையளவை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ஆறும்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எட்டும்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பத்துமாகக்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கூறியவற்றுள்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லொழிந்த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மற்றவை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மேற்கோள்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பிரதிஞ்ஞை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எனவும்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வழங்கும்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அடுக்களை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அடுப்பு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ab/>
        <w:tab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துணிதல்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சபக்கம்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துணியப்பட்ட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வெளிப்பட்ட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பக்கம்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விபக்கம்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துணியப்படுங்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காணக்கூடாத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பக்கம்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திருத்தக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கேட்போர்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இனிதறிய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சாதனம்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-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பிரமாணபாசம்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,”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நாட்டிய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வற்புறுத்திய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ஐயமின்றி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தெளிவாக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பரிநிருவாணத்தையறியும்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வறிதாய்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இல்லையாதலால்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நிலைகாலத்து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தகுதியால்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அமையுங்காலத்தில்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முடிதயங்கு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அமரர்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தலையில்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முடிவிளங்கும்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துடிதலோகம்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அறுவகைத்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தெய்வலோகத்துள்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ஒன்று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ஒழிய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வறிதாக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கௌதமபுத்தர்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சுத்தோதனர்க்குப்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புதல்வராய்ப்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பிறப்பதற்குமுன்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இருந்த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உலகம்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என்பர்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மாரன்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மனத்தைத்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தீயவழியிற்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செலுத்தி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தேவன்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குற்றமூன்று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வெகுளி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மயக்கம்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tLeast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வாமன்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புத்தன்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ஏமக்கட்டுரை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இன்பத்தைப்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பயக்கும்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பொருளுரை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எண்ணில்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புத்தர்கள்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அறம்குன்றிய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காலங்களிலெல்லாம்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பலப்பல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புத்தர்கள்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வலியுறுத்தினர்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அதனால்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புத்தர்கள்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எண்ணிலர்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நிலையில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நிலையில்லாதவை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வறிய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பயனில்லாதவை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உலையா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வீட்டிற்கு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அறிவில்லாத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இன்ப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வீடு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நால்வகை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வாய்மை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துன்பத்தோற்றம்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துன்பநீக்கம்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நீக்க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நெறி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ஐவகைக்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கந்தம்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- “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உருவு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நுகர்ச்சி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குறிப்பே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,’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பாவனை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ஐங்கந்த</w:t>
      </w:r>
      <w:r>
        <w:rPr>
          <w:rFonts w:eastAsia="Arial Unicode MS" w:cs="Arial Unicode MS" w:ascii="Arial Unicode MS" w:hAnsi="Arial Unicode MS"/>
          <w:sz w:val="18"/>
          <w:szCs w:val="18"/>
        </w:rPr>
        <w:t>-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மாவன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” </w:t>
      </w:r>
      <w:r>
        <w:rPr>
          <w:rFonts w:eastAsia="Arial Unicode MS" w:cs="Arial Unicode MS" w:ascii="Arial Unicode MS" w:hAnsi="Arial Unicode MS"/>
          <w:sz w:val="18"/>
          <w:szCs w:val="18"/>
        </w:rPr>
        <w:t>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மணி</w:t>
      </w:r>
      <w:r>
        <w:rPr>
          <w:rFonts w:eastAsia="Arial Unicode MS" w:cs="Arial Unicode MS" w:ascii="Arial Unicode MS" w:hAnsi="Arial Unicode MS"/>
          <w:sz w:val="18"/>
          <w:szCs w:val="18"/>
        </w:rPr>
        <w:t>. 30:189-90).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ஆறுவகை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வழக்கு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வழக்கு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வழக்கு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இல்லது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வழக்கு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வழக்கு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இல்லது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சார்ந்த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வழக்கு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நான்கு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: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ஒற்றுமை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நயம்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வேற்றுமை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நயம்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புரிவின்மைநயம்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இயல்புநயம்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நால்வகை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வினாவிடை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>- 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பின்னர்க்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கூறப்படுகின்றன</w:t>
      </w:r>
      <w:r>
        <w:rPr>
          <w:rFonts w:eastAsia="Arial Unicode MS" w:cs="Arial Unicode MS" w:ascii="Arial Unicode MS" w:hAnsi="Arial Unicode MS"/>
          <w:sz w:val="18"/>
          <w:szCs w:val="18"/>
        </w:rPr>
        <w:t>).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நின்மிதி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உண்டாக்குதல்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  <w:tab/>
        <w:tab/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ஊழ்பாடு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முடிவுபடுதல்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இத்தன்மைத்து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ஆராய்ந்து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பார்க்குமிடத்து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அறியார்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நரகு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அறிகுவர்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முயற்கோடு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முயலுக்குக்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கொம்பு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குறளை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கோட்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சொல்லுதல்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வெஃகல்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பொருளைக்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கவரவிரும்பல்</w:t>
      </w:r>
      <w:r>
        <w:rPr>
          <w:rFonts w:eastAsia="Arial Unicode MS" w:cs="Arial Unicode MS" w:ascii="Arial Unicode MS" w:hAnsi="Arial Unicode MS"/>
          <w:sz w:val="18"/>
          <w:szCs w:val="18"/>
        </w:rPr>
        <w:t>,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பொல்லாக்காட்சி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மயக்கம்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உண்மையறியாமை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உருப்பன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தோன்றுவன</w:t>
      </w:r>
      <w:r>
        <w:rPr>
          <w:rFonts w:eastAsia="Arial Unicode MS" w:cs="Arial Unicode MS" w:ascii="Arial Unicode MS" w:hAnsi="Arial Unicode MS"/>
          <w:sz w:val="18"/>
          <w:szCs w:val="18"/>
        </w:rPr>
        <w:t>. 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உருக்கொள்வன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என்பது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சொற்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பொருள்</w:t>
      </w:r>
      <w:r>
        <w:rPr>
          <w:rFonts w:eastAsia="Arial Unicode MS" w:cs="Arial Unicode MS" w:ascii="Arial Unicode MS" w:hAnsi="Arial Unicode MS"/>
          <w:sz w:val="18"/>
          <w:szCs w:val="18"/>
        </w:rPr>
        <w:t>).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பயன்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மெய்ப்பொருள்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உள்ளக்கவலையின்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உள்ளத்தே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நீங்காத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துன்பத்துடன்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சொல்லிய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பத்து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உடம்பிலும்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சொல்லிலும்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உள்ளத்திலும்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தோன்றுவன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மேலேயுரைத்த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பத்துக்குற்றம்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சீலம்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ஐந்தென்றும்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பத்தென்றும்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எட்டென்றும்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கூறுவர்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கொல்லாமை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பொய்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யாமை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கள்ளாமை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காமமின்மை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கரவாமை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என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ஐந்து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பிறவும்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இவைபோல்வன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மகிழ்ச்சி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இன்பம்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புரிவு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தொழில்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புலன்கொளாதது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நுகரப்படாதது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மேவுதல்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பொருந்துதல்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ஆராமை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நிரம்பாமை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பசைஇய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ஒட்டிய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tab/>
        <w:tab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ஈட்டம்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கூட்டம்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செறிவு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உறப்புணர்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உள்ளம்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மிகக்கூடிய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விஞ்ஞானம்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இடும்பை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புரிதல்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துன்பம்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செய்தல்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வலிமை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நோன்மையுமாம்</w:t>
      </w:r>
      <w:r>
        <w:rPr>
          <w:rFonts w:eastAsia="Arial Unicode MS" w:cs="Arial Unicode MS" w:ascii="Arial Unicode MS" w:hAnsi="Arial Unicode MS"/>
          <w:sz w:val="18"/>
          <w:szCs w:val="18"/>
        </w:rPr>
        <w:t>. (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தாங்குந்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தன்மை</w:t>
      </w:r>
      <w:r>
        <w:rPr>
          <w:rFonts w:eastAsia="Arial Unicode MS" w:cs="Arial Unicode MS" w:ascii="Arial Unicode MS" w:hAnsi="Arial Unicode MS"/>
          <w:sz w:val="18"/>
          <w:szCs w:val="18"/>
        </w:rPr>
        <w:t>).</w:t>
        <w:br/>
        <w:t xml:space="preserve">11.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வீழ்கதிர்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மறையும்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ஞாயிறு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pBdr>
          <w:top w:val="single" w:sz="4" w:space="0" w:color="000000"/>
        </w:pBdr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அன்மகன்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உடையவன்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புகல்வான்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வினவுவோன்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உரைக்கு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வினவுதற்கு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tabs>
          <w:tab w:val="clear" w:pos="720"/>
          <w:tab w:val="left" w:pos="1837" w:leader="none"/>
          <w:tab w:val="left" w:pos="2268" w:leader="none"/>
          <w:tab w:val="left" w:pos="3402" w:leader="none"/>
        </w:tabs>
        <w:autoSpaceDE w:val="false"/>
        <w:spacing w:lineRule="auto" w:line="240" w:before="0" w:after="0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கட்டு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தொடர்பு</w:t>
      </w:r>
      <w:r>
        <w:rPr>
          <w:rFonts w:eastAsia="Arial Unicode MS" w:cs="Arial Unicode MS" w:ascii="Arial Unicode MS" w:hAnsi="Arial Unicode MS"/>
          <w:sz w:val="18"/>
          <w:szCs w:val="18"/>
        </w:rPr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ஓட்டி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பொருந்தி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rPr/>
      </w:pPr>
      <w:r>
        <w:rPr>
          <w:rFonts w:eastAsia="Arial Unicode MS" w:cs="Arial Unicode MS" w:ascii="Arial Unicode MS" w:hAnsi="Arial Unicode MS"/>
          <w:sz w:val="18"/>
          <w:szCs w:val="18"/>
        </w:rPr>
        <w:t xml:space="preserve">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அநித்தம்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துக்கம்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தருவது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இவ்வாறே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ஓட்டிக்கொள்க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3.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அநான்மா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ஆன்மாவுக்கு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ஊதியம்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தருவதன்மை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4.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அசுசி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தூயதன்மை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5.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பற்று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காமம்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6.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மைத்திரிபாவனை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7.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கருணா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கருணாபாவனை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;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முதிதபாவனை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,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செற்றம்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வெகுளி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8.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சுருதி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ஞானநூல்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கேட்டல்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9.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சிந்தனா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சிந்தித்தல்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10.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பாவனா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பாவித்தல்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  <w:br/>
        <w:t xml:space="preserve">11.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தரிசனை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 xml:space="preserve"> </w:t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-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அறிதல்</w:t>
      </w:r>
      <w:r>
        <w:rPr>
          <w:rFonts w:eastAsia="Arial Unicode MS" w:cs="Arial Unicode MS" w:ascii="Arial Unicode MS" w:hAnsi="Arial Unicode MS"/>
          <w:sz w:val="18"/>
          <w:szCs w:val="18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Calibri"/>
          <w:sz w:val="18"/>
          <w:szCs w:val="18"/>
        </w:rPr>
      </w:pPr>
      <w:r>
        <w:rPr>
          <w:rFonts w:eastAsia="Arial Unicode MS" w:cs="Calibri" w:ascii="Arial Unicode MS" w:hAnsi="Arial Unicode MS"/>
          <w:sz w:val="18"/>
          <w:szCs w:val="18"/>
        </w:rPr>
      </w:r>
    </w:p>
    <w:p>
      <w:pPr>
        <w:pStyle w:val="Normal"/>
        <w:autoSpaceDE w:val="false"/>
        <w:spacing w:lineRule="auto" w:line="240" w:before="0" w:after="0"/>
        <w:rPr>
          <w:rFonts w:eastAsia="Arial Unicode MS" w:cs="Calibri"/>
          <w:sz w:val="23"/>
          <w:szCs w:val="23"/>
        </w:rPr>
      </w:pPr>
      <w:r>
        <w:rPr>
          <w:rFonts w:eastAsia="Arial Unicode MS" w:cs="Calibri"/>
          <w:sz w:val="23"/>
          <w:szCs w:val="23"/>
        </w:rPr>
      </w:r>
    </w:p>
    <w:p>
      <w:pPr>
        <w:pStyle w:val="Normal"/>
        <w:spacing w:before="0" w:after="200"/>
        <w:rPr>
          <w:rFonts w:eastAsia="Arial Unicode MS" w:cs="Calibri"/>
          <w:sz w:val="23"/>
          <w:szCs w:val="23"/>
        </w:rPr>
      </w:pPr>
      <w:r>
        <w:rPr>
          <w:rFonts w:eastAsia="Arial Unicode MS" w:cs="Calibri"/>
          <w:sz w:val="23"/>
          <w:szCs w:val="23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Wingdings">
    <w:charset w:val="02"/>
    <w:family w:val="auto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2018-12-09T07:21:00Z</dcterms:created>
  <dc:creator>Siva</dc:creator>
  <dc:description/>
  <cp:keywords/>
  <dc:language>en-CA</dc:language>
  <cp:lastModifiedBy>geetha</cp:lastModifiedBy>
  <dcterms:modified xsi:type="dcterms:W3CDTF">2018-12-18T00:15:00Z</dcterms:modified>
  <cp:revision>4</cp:revision>
  <dc:subject/>
  <dc:title/>
</cp:coreProperties>
</file>